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F787DE" w14:textId="4B6BD2AA" w:rsidR="0067238F" w:rsidRPr="00614537" w:rsidRDefault="0067238F" w:rsidP="0067238F">
      <w:pPr>
        <w:pStyle w:val="Geenafstand"/>
        <w:rPr>
          <w:rFonts w:cstheme="minorHAnsi"/>
          <w:b/>
          <w:bCs/>
          <w:sz w:val="28"/>
          <w:szCs w:val="28"/>
        </w:rPr>
      </w:pPr>
      <w:bookmarkStart w:id="0" w:name="_Hlk142049847"/>
      <w:bookmarkEnd w:id="0"/>
      <w:r>
        <w:rPr>
          <w:rFonts w:cstheme="minorHAnsi"/>
          <w:b/>
          <w:bCs/>
          <w:sz w:val="28"/>
          <w:szCs w:val="28"/>
        </w:rPr>
        <w:t>Module</w:t>
      </w:r>
      <w:r w:rsidR="00BE4691">
        <w:rPr>
          <w:rFonts w:cstheme="minorHAnsi"/>
          <w:b/>
          <w:bCs/>
          <w:sz w:val="28"/>
          <w:szCs w:val="28"/>
        </w:rPr>
        <w:t>:</w:t>
      </w:r>
      <w:r>
        <w:rPr>
          <w:rFonts w:cstheme="minorHAnsi"/>
          <w:b/>
          <w:bCs/>
          <w:sz w:val="28"/>
          <w:szCs w:val="28"/>
        </w:rPr>
        <w:t xml:space="preserve"> </w:t>
      </w:r>
      <w:r w:rsidR="0050299C">
        <w:rPr>
          <w:rFonts w:cstheme="minorHAnsi"/>
          <w:b/>
          <w:bCs/>
          <w:sz w:val="28"/>
          <w:szCs w:val="28"/>
        </w:rPr>
        <w:t>Analyseren</w:t>
      </w:r>
      <w:r w:rsidR="0040050E">
        <w:rPr>
          <w:rFonts w:cstheme="minorHAnsi"/>
          <w:b/>
          <w:bCs/>
          <w:sz w:val="28"/>
          <w:szCs w:val="28"/>
        </w:rPr>
        <w:t xml:space="preserve"> van de </w:t>
      </w:r>
      <w:r w:rsidR="00C329BC">
        <w:rPr>
          <w:rFonts w:cstheme="minorHAnsi"/>
          <w:b/>
          <w:bCs/>
          <w:sz w:val="28"/>
          <w:szCs w:val="28"/>
        </w:rPr>
        <w:t>lesweek</w:t>
      </w:r>
    </w:p>
    <w:p w14:paraId="275D4A49" w14:textId="77777777" w:rsidR="0067238F" w:rsidRDefault="0067238F" w:rsidP="00884664">
      <w:pPr>
        <w:pStyle w:val="Geenafstand"/>
        <w:rPr>
          <w:rFonts w:cstheme="minorHAnsi"/>
          <w:b/>
          <w:bCs/>
        </w:rPr>
      </w:pPr>
    </w:p>
    <w:tbl>
      <w:tblPr>
        <w:tblStyle w:val="Tabelraster"/>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1555"/>
        <w:gridCol w:w="7507"/>
      </w:tblGrid>
      <w:tr w:rsidR="006F7DA5" w14:paraId="5B744089" w14:textId="77777777" w:rsidTr="002860BB">
        <w:tc>
          <w:tcPr>
            <w:tcW w:w="1555" w:type="dxa"/>
            <w:shd w:val="clear" w:color="auto" w:fill="F2F9FC"/>
          </w:tcPr>
          <w:p w14:paraId="3F4306F0" w14:textId="77777777" w:rsidR="00424E07" w:rsidRDefault="00424E07" w:rsidP="00884664">
            <w:pPr>
              <w:pStyle w:val="Geenafstand"/>
              <w:rPr>
                <w:rFonts w:cstheme="minorHAnsi"/>
              </w:rPr>
            </w:pPr>
          </w:p>
          <w:p w14:paraId="17195887" w14:textId="38AC2638" w:rsidR="00353FDD" w:rsidRPr="00B33B50" w:rsidRDefault="006F7DA5" w:rsidP="00884664">
            <w:pPr>
              <w:pStyle w:val="Geenafstand"/>
              <w:rPr>
                <w:rFonts w:cstheme="minorHAnsi"/>
              </w:rPr>
            </w:pPr>
            <w:r w:rsidRPr="00B33B50">
              <w:rPr>
                <w:rFonts w:cstheme="minorHAnsi"/>
              </w:rPr>
              <w:t>Doel</w:t>
            </w:r>
          </w:p>
        </w:tc>
        <w:tc>
          <w:tcPr>
            <w:tcW w:w="7507" w:type="dxa"/>
            <w:shd w:val="clear" w:color="auto" w:fill="F2F9FC"/>
          </w:tcPr>
          <w:p w14:paraId="5C47DC6E" w14:textId="77777777" w:rsidR="00424E07" w:rsidRDefault="00424E07" w:rsidP="00884664">
            <w:pPr>
              <w:pStyle w:val="Geenafstand"/>
              <w:rPr>
                <w:rFonts w:cstheme="minorHAnsi"/>
              </w:rPr>
            </w:pPr>
          </w:p>
          <w:p w14:paraId="3993EFEE" w14:textId="71403959" w:rsidR="006F7DA5" w:rsidRDefault="004B407E" w:rsidP="00884664">
            <w:pPr>
              <w:pStyle w:val="Geenafstand"/>
              <w:rPr>
                <w:rFonts w:cstheme="minorHAnsi"/>
              </w:rPr>
            </w:pPr>
            <w:r w:rsidRPr="004B407E">
              <w:rPr>
                <w:rFonts w:cstheme="minorHAnsi"/>
              </w:rPr>
              <w:t xml:space="preserve">Je kunt de instructielessen </w:t>
            </w:r>
            <w:r w:rsidR="00D046E7">
              <w:rPr>
                <w:rFonts w:cstheme="minorHAnsi"/>
              </w:rPr>
              <w:t>analyseren</w:t>
            </w:r>
            <w:r w:rsidRPr="004B407E">
              <w:rPr>
                <w:rFonts w:cstheme="minorHAnsi"/>
              </w:rPr>
              <w:t xml:space="preserve"> en het leerresultaat van je leerlingen gedurende de lesweek monitoren. Op basis daarvan </w:t>
            </w:r>
            <w:r w:rsidR="005D7855">
              <w:rPr>
                <w:rFonts w:cstheme="minorHAnsi"/>
              </w:rPr>
              <w:t>kun je bepalen welke vervolgstappen passend zijn</w:t>
            </w:r>
            <w:r w:rsidRPr="004B407E">
              <w:rPr>
                <w:rFonts w:cstheme="minorHAnsi"/>
              </w:rPr>
              <w:t>.</w:t>
            </w:r>
          </w:p>
          <w:p w14:paraId="4265EE50" w14:textId="01AFB355" w:rsidR="00F511F9" w:rsidRDefault="00F511F9" w:rsidP="00884664">
            <w:pPr>
              <w:pStyle w:val="Geenafstand"/>
              <w:rPr>
                <w:rFonts w:cstheme="minorHAnsi"/>
              </w:rPr>
            </w:pPr>
          </w:p>
        </w:tc>
      </w:tr>
      <w:tr w:rsidR="006F7DA5" w14:paraId="11BC82A9" w14:textId="77777777" w:rsidTr="002860BB">
        <w:tc>
          <w:tcPr>
            <w:tcW w:w="1555" w:type="dxa"/>
            <w:shd w:val="clear" w:color="auto" w:fill="F2F9FC"/>
          </w:tcPr>
          <w:p w14:paraId="755D463C" w14:textId="77777777" w:rsidR="00424E07" w:rsidRDefault="00424E07" w:rsidP="00884664">
            <w:pPr>
              <w:pStyle w:val="Geenafstand"/>
              <w:rPr>
                <w:rFonts w:cstheme="minorHAnsi"/>
              </w:rPr>
            </w:pPr>
          </w:p>
          <w:p w14:paraId="15DCC0EE" w14:textId="4BE04253" w:rsidR="006F7DA5" w:rsidRPr="00B33B50" w:rsidRDefault="000305DB" w:rsidP="00884664">
            <w:pPr>
              <w:pStyle w:val="Geenafstand"/>
              <w:rPr>
                <w:rFonts w:cstheme="minorHAnsi"/>
              </w:rPr>
            </w:pPr>
            <w:r w:rsidRPr="00B33B50">
              <w:rPr>
                <w:rFonts w:cstheme="minorHAnsi"/>
              </w:rPr>
              <w:t>Onderwerpen</w:t>
            </w:r>
          </w:p>
        </w:tc>
        <w:tc>
          <w:tcPr>
            <w:tcW w:w="7507" w:type="dxa"/>
            <w:shd w:val="clear" w:color="auto" w:fill="F2F9FC"/>
          </w:tcPr>
          <w:p w14:paraId="47362D14" w14:textId="77777777" w:rsidR="0070621E" w:rsidRDefault="0070621E" w:rsidP="0070621E">
            <w:pPr>
              <w:pStyle w:val="Geenafstand"/>
              <w:rPr>
                <w:rFonts w:cstheme="minorHAnsi"/>
              </w:rPr>
            </w:pPr>
          </w:p>
          <w:p w14:paraId="52B74D31" w14:textId="53E50736" w:rsidR="00284B63" w:rsidRDefault="00D046E7" w:rsidP="00284B63">
            <w:pPr>
              <w:pStyle w:val="Geenafstand"/>
              <w:numPr>
                <w:ilvl w:val="0"/>
                <w:numId w:val="2"/>
              </w:numPr>
              <w:rPr>
                <w:rFonts w:cstheme="minorHAnsi"/>
              </w:rPr>
            </w:pPr>
            <w:r>
              <w:rPr>
                <w:rFonts w:cstheme="minorHAnsi"/>
              </w:rPr>
              <w:t>Analyseren</w:t>
            </w:r>
            <w:r w:rsidR="004B407E">
              <w:rPr>
                <w:rFonts w:cstheme="minorHAnsi"/>
              </w:rPr>
              <w:t xml:space="preserve"> van de voortgang in de week</w:t>
            </w:r>
          </w:p>
          <w:p w14:paraId="1221FEC2" w14:textId="3ECBF689" w:rsidR="0070621E" w:rsidRDefault="0070621E" w:rsidP="00284B63">
            <w:pPr>
              <w:pStyle w:val="Geenafstand"/>
              <w:numPr>
                <w:ilvl w:val="0"/>
                <w:numId w:val="2"/>
              </w:numPr>
              <w:rPr>
                <w:rFonts w:cstheme="minorHAnsi"/>
              </w:rPr>
            </w:pPr>
            <w:r>
              <w:rPr>
                <w:rFonts w:cstheme="minorHAnsi"/>
              </w:rPr>
              <w:t>Directe instructiemodel</w:t>
            </w:r>
          </w:p>
          <w:p w14:paraId="560B0540" w14:textId="3BF17F38" w:rsidR="0070621E" w:rsidRDefault="0070621E" w:rsidP="00284B63">
            <w:pPr>
              <w:pStyle w:val="Geenafstand"/>
              <w:numPr>
                <w:ilvl w:val="0"/>
                <w:numId w:val="2"/>
              </w:numPr>
              <w:rPr>
                <w:rFonts w:cstheme="minorHAnsi"/>
              </w:rPr>
            </w:pPr>
            <w:r>
              <w:rPr>
                <w:rFonts w:cstheme="minorHAnsi"/>
              </w:rPr>
              <w:t>Handelingsmodel</w:t>
            </w:r>
          </w:p>
          <w:p w14:paraId="45B47E0B" w14:textId="3B5DC799" w:rsidR="00F511F9" w:rsidRDefault="00D046E7" w:rsidP="00284B63">
            <w:pPr>
              <w:pStyle w:val="Geenafstand"/>
              <w:numPr>
                <w:ilvl w:val="0"/>
                <w:numId w:val="2"/>
              </w:numPr>
              <w:rPr>
                <w:rFonts w:cstheme="minorHAnsi"/>
              </w:rPr>
            </w:pPr>
            <w:r>
              <w:rPr>
                <w:rFonts w:cstheme="minorHAnsi"/>
              </w:rPr>
              <w:t>Analyseren</w:t>
            </w:r>
            <w:r w:rsidR="004B407E">
              <w:rPr>
                <w:rFonts w:cstheme="minorHAnsi"/>
              </w:rPr>
              <w:t xml:space="preserve"> van de </w:t>
            </w:r>
            <w:r w:rsidR="00284B63">
              <w:rPr>
                <w:rFonts w:cstheme="minorHAnsi"/>
              </w:rPr>
              <w:t>les</w:t>
            </w:r>
          </w:p>
          <w:p w14:paraId="2D585407" w14:textId="192C9FA8" w:rsidR="00284B63" w:rsidRDefault="00D046E7" w:rsidP="00284B63">
            <w:pPr>
              <w:pStyle w:val="Geenafstand"/>
              <w:numPr>
                <w:ilvl w:val="0"/>
                <w:numId w:val="2"/>
              </w:numPr>
              <w:rPr>
                <w:rFonts w:cstheme="minorHAnsi"/>
              </w:rPr>
            </w:pPr>
            <w:r>
              <w:rPr>
                <w:rFonts w:cstheme="minorHAnsi"/>
              </w:rPr>
              <w:t>Analyseren</w:t>
            </w:r>
            <w:r w:rsidR="00284B63">
              <w:rPr>
                <w:rFonts w:cstheme="minorHAnsi"/>
              </w:rPr>
              <w:t xml:space="preserve"> van het leerdoel</w:t>
            </w:r>
          </w:p>
          <w:p w14:paraId="50E23949" w14:textId="4027643B" w:rsidR="00284B63" w:rsidRDefault="00284B63" w:rsidP="0070621E">
            <w:pPr>
              <w:pStyle w:val="Geenafstand"/>
              <w:ind w:left="360"/>
              <w:rPr>
                <w:rFonts w:cstheme="minorHAnsi"/>
              </w:rPr>
            </w:pPr>
          </w:p>
        </w:tc>
      </w:tr>
      <w:tr w:rsidR="006F7DA5" w14:paraId="4C4D6151" w14:textId="77777777" w:rsidTr="002860BB">
        <w:tc>
          <w:tcPr>
            <w:tcW w:w="1555" w:type="dxa"/>
            <w:shd w:val="clear" w:color="auto" w:fill="F2F9FC"/>
          </w:tcPr>
          <w:p w14:paraId="0D6D404A" w14:textId="77777777" w:rsidR="00424E07" w:rsidRDefault="00424E07" w:rsidP="00884664">
            <w:pPr>
              <w:pStyle w:val="Geenafstand"/>
              <w:rPr>
                <w:rFonts w:cstheme="minorHAnsi"/>
              </w:rPr>
            </w:pPr>
          </w:p>
          <w:p w14:paraId="07ED3868" w14:textId="536965A5" w:rsidR="006F7DA5" w:rsidRPr="00B33B50" w:rsidRDefault="00444BD2" w:rsidP="00884664">
            <w:pPr>
              <w:pStyle w:val="Geenafstand"/>
              <w:rPr>
                <w:rFonts w:cstheme="minorHAnsi"/>
              </w:rPr>
            </w:pPr>
            <w:r w:rsidRPr="00B33B50">
              <w:rPr>
                <w:rFonts w:cstheme="minorHAnsi"/>
              </w:rPr>
              <w:t>Opdrachten</w:t>
            </w:r>
          </w:p>
        </w:tc>
        <w:tc>
          <w:tcPr>
            <w:tcW w:w="7507" w:type="dxa"/>
            <w:shd w:val="clear" w:color="auto" w:fill="F2F9FC"/>
          </w:tcPr>
          <w:p w14:paraId="292ED71A" w14:textId="0153B1D1" w:rsidR="00A0236F" w:rsidRDefault="00A0236F" w:rsidP="003B6B33">
            <w:pPr>
              <w:pStyle w:val="Geenafstand"/>
              <w:rPr>
                <w:rFonts w:cstheme="minorHAnsi"/>
              </w:rPr>
            </w:pPr>
          </w:p>
          <w:p w14:paraId="336AF040" w14:textId="7720B36D" w:rsidR="0070621E" w:rsidRDefault="00D046E7" w:rsidP="00444BD2">
            <w:pPr>
              <w:pStyle w:val="Geenafstand"/>
              <w:numPr>
                <w:ilvl w:val="0"/>
                <w:numId w:val="3"/>
              </w:numPr>
              <w:rPr>
                <w:rFonts w:cstheme="minorHAnsi"/>
              </w:rPr>
            </w:pPr>
            <w:r>
              <w:rPr>
                <w:rFonts w:cstheme="minorHAnsi"/>
              </w:rPr>
              <w:t>Analyseren</w:t>
            </w:r>
            <w:r w:rsidR="0070621E">
              <w:rPr>
                <w:rFonts w:cstheme="minorHAnsi"/>
              </w:rPr>
              <w:t xml:space="preserve"> van de voortgang in de week</w:t>
            </w:r>
          </w:p>
          <w:p w14:paraId="7EBF6BBE" w14:textId="06063BAC" w:rsidR="0070621E" w:rsidRDefault="00D046E7" w:rsidP="00444BD2">
            <w:pPr>
              <w:pStyle w:val="Geenafstand"/>
              <w:numPr>
                <w:ilvl w:val="0"/>
                <w:numId w:val="3"/>
              </w:numPr>
              <w:rPr>
                <w:rFonts w:cstheme="minorHAnsi"/>
              </w:rPr>
            </w:pPr>
            <w:r>
              <w:rPr>
                <w:rFonts w:cstheme="minorHAnsi"/>
              </w:rPr>
              <w:t>Analyseren</w:t>
            </w:r>
            <w:r w:rsidR="0070621E">
              <w:rPr>
                <w:rFonts w:cstheme="minorHAnsi"/>
              </w:rPr>
              <w:t xml:space="preserve"> van de les</w:t>
            </w:r>
          </w:p>
          <w:p w14:paraId="506125D0" w14:textId="09DC7CCA" w:rsidR="00741DC3" w:rsidRPr="0070621E" w:rsidRDefault="00D046E7" w:rsidP="00B509C4">
            <w:pPr>
              <w:pStyle w:val="Geenafstand"/>
              <w:numPr>
                <w:ilvl w:val="0"/>
                <w:numId w:val="3"/>
              </w:numPr>
              <w:rPr>
                <w:rFonts w:cstheme="minorHAnsi"/>
              </w:rPr>
            </w:pPr>
            <w:r>
              <w:rPr>
                <w:rFonts w:cstheme="minorHAnsi"/>
              </w:rPr>
              <w:t>Analyseren</w:t>
            </w:r>
            <w:r w:rsidR="0070621E" w:rsidRPr="0070621E">
              <w:rPr>
                <w:rFonts w:cstheme="minorHAnsi"/>
              </w:rPr>
              <w:t xml:space="preserve"> van het leerdoel</w:t>
            </w:r>
          </w:p>
          <w:p w14:paraId="09E2F6D2" w14:textId="1D2759FE" w:rsidR="006D658F" w:rsidRDefault="0018005F" w:rsidP="00444BD2">
            <w:pPr>
              <w:pStyle w:val="Geenafstand"/>
              <w:numPr>
                <w:ilvl w:val="0"/>
                <w:numId w:val="3"/>
              </w:numPr>
              <w:rPr>
                <w:rFonts w:cstheme="minorHAnsi"/>
              </w:rPr>
            </w:pPr>
            <w:r>
              <w:rPr>
                <w:rFonts w:cstheme="minorHAnsi"/>
              </w:rPr>
              <w:t>Leerpunten en actiepunten</w:t>
            </w:r>
          </w:p>
          <w:p w14:paraId="3299AB4C" w14:textId="13575128" w:rsidR="00A373D4" w:rsidRDefault="00A373D4" w:rsidP="00A373D4">
            <w:pPr>
              <w:pStyle w:val="Geenafstand"/>
              <w:ind w:left="360"/>
              <w:rPr>
                <w:rFonts w:cstheme="minorHAnsi"/>
              </w:rPr>
            </w:pPr>
          </w:p>
        </w:tc>
      </w:tr>
    </w:tbl>
    <w:p w14:paraId="5C28F985" w14:textId="2B954156" w:rsidR="00FA21FA" w:rsidRPr="00FA21FA" w:rsidRDefault="00FA21FA" w:rsidP="00884664">
      <w:pPr>
        <w:pStyle w:val="Geenafstand"/>
        <w:rPr>
          <w:rFonts w:cstheme="minorHAnsi"/>
        </w:rPr>
      </w:pPr>
    </w:p>
    <w:p w14:paraId="4CAE15C6" w14:textId="36F01000" w:rsidR="0070621E" w:rsidRDefault="00E41F34" w:rsidP="0070621E">
      <w:pPr>
        <w:pStyle w:val="Geenafstand"/>
        <w:rPr>
          <w:rFonts w:cstheme="minorHAnsi"/>
        </w:rPr>
      </w:pPr>
      <w:r>
        <w:rPr>
          <w:rFonts w:cstheme="minorHAnsi"/>
        </w:rPr>
        <w:t xml:space="preserve">Bij het werken met Snappet hoef je het gemaakte werk van je leerlingen niet meer zelf na te kijken. In plaats hiervan houd je dagelijks zicht op de vorderingen door te kijken naar hoe de les is gemaakt. </w:t>
      </w:r>
      <w:r w:rsidR="00B33B50">
        <w:rPr>
          <w:rFonts w:cstheme="minorHAnsi"/>
        </w:rPr>
        <w:t>In</w:t>
      </w:r>
      <w:r w:rsidR="00FE2072">
        <w:rPr>
          <w:rFonts w:cstheme="minorHAnsi"/>
        </w:rPr>
        <w:t xml:space="preserve"> deze module </w:t>
      </w:r>
      <w:r w:rsidR="00D13A08">
        <w:rPr>
          <w:rFonts w:cstheme="minorHAnsi"/>
        </w:rPr>
        <w:t>leer</w:t>
      </w:r>
      <w:r w:rsidR="0070621E">
        <w:rPr>
          <w:rFonts w:cstheme="minorHAnsi"/>
        </w:rPr>
        <w:t xml:space="preserve"> </w:t>
      </w:r>
      <w:r w:rsidR="007701DC">
        <w:rPr>
          <w:rFonts w:cstheme="minorHAnsi"/>
        </w:rPr>
        <w:t xml:space="preserve">je </w:t>
      </w:r>
      <w:r w:rsidR="0070621E" w:rsidRPr="004B407E">
        <w:rPr>
          <w:rFonts w:cstheme="minorHAnsi"/>
        </w:rPr>
        <w:t xml:space="preserve">de instructielessen </w:t>
      </w:r>
      <w:r w:rsidR="0070621E">
        <w:rPr>
          <w:rFonts w:cstheme="minorHAnsi"/>
        </w:rPr>
        <w:t xml:space="preserve">te </w:t>
      </w:r>
      <w:r w:rsidR="00D046E7">
        <w:rPr>
          <w:rFonts w:cstheme="minorHAnsi"/>
        </w:rPr>
        <w:t>analyseren</w:t>
      </w:r>
      <w:r w:rsidR="0070621E" w:rsidRPr="004B407E">
        <w:rPr>
          <w:rFonts w:cstheme="minorHAnsi"/>
        </w:rPr>
        <w:t xml:space="preserve"> en het leerresultaat van je leerlingen gedurende de lesweek </w:t>
      </w:r>
      <w:r w:rsidR="0070621E">
        <w:rPr>
          <w:rFonts w:cstheme="minorHAnsi"/>
        </w:rPr>
        <w:t xml:space="preserve">te </w:t>
      </w:r>
      <w:r w:rsidR="0070621E" w:rsidRPr="004B407E">
        <w:rPr>
          <w:rFonts w:cstheme="minorHAnsi"/>
        </w:rPr>
        <w:t>monitoren. Op basis daarvan zet je passende vervolgstappen.</w:t>
      </w:r>
    </w:p>
    <w:p w14:paraId="50835A25" w14:textId="77777777" w:rsidR="002D32CF" w:rsidRDefault="002D32CF" w:rsidP="00015C90">
      <w:pPr>
        <w:pStyle w:val="Geenafstand"/>
        <w:rPr>
          <w:rFonts w:cstheme="minorHAnsi"/>
        </w:rPr>
      </w:pPr>
    </w:p>
    <w:p w14:paraId="140874B1" w14:textId="242C9C5C" w:rsidR="00F84213" w:rsidRDefault="00F84213" w:rsidP="00015C90">
      <w:pPr>
        <w:pStyle w:val="Geenafstand"/>
        <w:rPr>
          <w:rFonts w:cstheme="minorHAnsi"/>
        </w:rPr>
      </w:pPr>
      <w:r>
        <w:rPr>
          <w:rFonts w:cstheme="minorHAnsi"/>
        </w:rPr>
        <w:t xml:space="preserve">De sheets </w:t>
      </w:r>
      <w:r w:rsidR="00F852B6">
        <w:rPr>
          <w:rFonts w:cstheme="minorHAnsi"/>
        </w:rPr>
        <w:t>die tijdens de training worden behandeld zijn te vinden op de pagina info.snappet.org/</w:t>
      </w:r>
      <w:r w:rsidR="00D046E7">
        <w:rPr>
          <w:rFonts w:cstheme="minorHAnsi"/>
        </w:rPr>
        <w:t>analyseren</w:t>
      </w:r>
      <w:r w:rsidR="00E41F34">
        <w:rPr>
          <w:rFonts w:cstheme="minorHAnsi"/>
        </w:rPr>
        <w:t>-van-de-lesw</w:t>
      </w:r>
      <w:r w:rsidR="00992514">
        <w:rPr>
          <w:rFonts w:cstheme="minorHAnsi"/>
        </w:rPr>
        <w:t>e</w:t>
      </w:r>
      <w:r w:rsidR="00E41F34">
        <w:rPr>
          <w:rFonts w:cstheme="minorHAnsi"/>
        </w:rPr>
        <w:t>ek</w:t>
      </w:r>
      <w:r w:rsidR="002B3FD0" w:rsidRPr="002B3FD0">
        <w:rPr>
          <w:rFonts w:cstheme="minorHAnsi"/>
        </w:rPr>
        <w:t>/</w:t>
      </w:r>
    </w:p>
    <w:p w14:paraId="08A34D7F" w14:textId="77777777" w:rsidR="002D32CF" w:rsidRDefault="002D32CF" w:rsidP="00015C90">
      <w:pPr>
        <w:pStyle w:val="Geenafstand"/>
        <w:rPr>
          <w:rFonts w:cstheme="minorHAnsi"/>
        </w:rPr>
      </w:pPr>
    </w:p>
    <w:p w14:paraId="758687D3" w14:textId="2C1BAA12" w:rsidR="002D32CF" w:rsidRDefault="002D32CF" w:rsidP="00015C90">
      <w:pPr>
        <w:pStyle w:val="Geenafstand"/>
        <w:rPr>
          <w:rFonts w:cstheme="minorHAnsi"/>
          <w:b/>
          <w:bCs/>
        </w:rPr>
      </w:pPr>
      <w:proofErr w:type="spellStart"/>
      <w:r>
        <w:rPr>
          <w:rFonts w:cstheme="minorHAnsi"/>
        </w:rPr>
        <w:t>Schoolbrede</w:t>
      </w:r>
      <w:proofErr w:type="spellEnd"/>
      <w:r>
        <w:rPr>
          <w:rFonts w:cstheme="minorHAnsi"/>
        </w:rPr>
        <w:t xml:space="preserve"> werkafspraken over </w:t>
      </w:r>
      <w:r w:rsidR="00F3356D">
        <w:rPr>
          <w:rFonts w:cstheme="minorHAnsi"/>
        </w:rPr>
        <w:t xml:space="preserve">het </w:t>
      </w:r>
      <w:r w:rsidR="00A66403">
        <w:rPr>
          <w:rFonts w:cstheme="minorHAnsi"/>
        </w:rPr>
        <w:t>a</w:t>
      </w:r>
      <w:r w:rsidR="00D046E7">
        <w:rPr>
          <w:rFonts w:cstheme="minorHAnsi"/>
        </w:rPr>
        <w:t>nalyseren</w:t>
      </w:r>
      <w:r w:rsidR="00E41F34">
        <w:rPr>
          <w:rFonts w:cstheme="minorHAnsi"/>
        </w:rPr>
        <w:t xml:space="preserve"> van de lesweek</w:t>
      </w:r>
      <w:r>
        <w:rPr>
          <w:rFonts w:cstheme="minorHAnsi"/>
        </w:rPr>
        <w:t xml:space="preserve"> kunnen worden vastgelegd in het </w:t>
      </w:r>
      <w:r w:rsidR="00595CED">
        <w:rPr>
          <w:rFonts w:cstheme="minorHAnsi"/>
        </w:rPr>
        <w:t xml:space="preserve">Snappet borgingsdocument, hoofdstuk </w:t>
      </w:r>
      <w:r w:rsidR="00F70215">
        <w:rPr>
          <w:rFonts w:cstheme="minorHAnsi"/>
        </w:rPr>
        <w:t xml:space="preserve">4 en </w:t>
      </w:r>
      <w:r w:rsidR="005D3DCB">
        <w:rPr>
          <w:rFonts w:cstheme="minorHAnsi"/>
        </w:rPr>
        <w:t>5</w:t>
      </w:r>
      <w:r w:rsidR="00F70215">
        <w:rPr>
          <w:rFonts w:cstheme="minorHAnsi"/>
        </w:rPr>
        <w:t>.</w:t>
      </w:r>
      <w:r w:rsidR="00595CED">
        <w:rPr>
          <w:rFonts w:cstheme="minorHAnsi"/>
        </w:rPr>
        <w:t xml:space="preserve"> </w:t>
      </w:r>
      <w:r w:rsidR="009C57C4" w:rsidRPr="009C57C4">
        <w:rPr>
          <w:rFonts w:cstheme="minorHAnsi"/>
        </w:rPr>
        <w:t>Een opzet voor het borgingsdocument is te vinden op de pagina info.snappet.org/opzet-borgingsdocument/</w:t>
      </w:r>
    </w:p>
    <w:p w14:paraId="043C97EA" w14:textId="77777777" w:rsidR="007B57C2" w:rsidRDefault="007B57C2" w:rsidP="00884664">
      <w:pPr>
        <w:pStyle w:val="Geenafstand"/>
        <w:rPr>
          <w:rFonts w:cstheme="minorHAnsi"/>
          <w:b/>
          <w:bCs/>
        </w:rPr>
      </w:pPr>
    </w:p>
    <w:p w14:paraId="7D4BF84D" w14:textId="77777777" w:rsidR="00F817A6" w:rsidRDefault="00F817A6">
      <w:pPr>
        <w:spacing w:after="160"/>
        <w:rPr>
          <w:rFonts w:cstheme="minorHAnsi"/>
          <w:b/>
          <w:bCs/>
        </w:rPr>
      </w:pPr>
      <w:r>
        <w:rPr>
          <w:rFonts w:cstheme="minorHAnsi"/>
          <w:b/>
          <w:bCs/>
        </w:rPr>
        <w:br w:type="page"/>
      </w:r>
    </w:p>
    <w:p w14:paraId="209C64CB" w14:textId="1E41292D" w:rsidR="00A31C34" w:rsidRPr="00A31C34" w:rsidRDefault="00497533" w:rsidP="00A31C34">
      <w:pPr>
        <w:pStyle w:val="Geenafstand"/>
        <w:rPr>
          <w:b/>
          <w:bCs/>
        </w:rPr>
      </w:pPr>
      <w:r w:rsidRPr="00A31C34">
        <w:rPr>
          <w:b/>
          <w:bCs/>
        </w:rPr>
        <w:lastRenderedPageBreak/>
        <w:t xml:space="preserve">Opdracht 1 – </w:t>
      </w:r>
      <w:r w:rsidR="00D046E7">
        <w:rPr>
          <w:b/>
          <w:bCs/>
        </w:rPr>
        <w:t>Analyseren</w:t>
      </w:r>
      <w:r w:rsidR="00E41F34">
        <w:rPr>
          <w:b/>
          <w:bCs/>
        </w:rPr>
        <w:t xml:space="preserve"> van de v</w:t>
      </w:r>
      <w:r w:rsidR="006E5AE1">
        <w:rPr>
          <w:b/>
          <w:bCs/>
        </w:rPr>
        <w:t>oortgang in</w:t>
      </w:r>
      <w:r w:rsidRPr="00A31C34">
        <w:rPr>
          <w:b/>
          <w:bCs/>
        </w:rPr>
        <w:t xml:space="preserve"> de </w:t>
      </w:r>
      <w:r w:rsidR="0057696D">
        <w:rPr>
          <w:b/>
          <w:bCs/>
        </w:rPr>
        <w:t>lesweken</w:t>
      </w:r>
    </w:p>
    <w:p w14:paraId="11257346" w14:textId="77777777" w:rsidR="00A31C34" w:rsidRDefault="00A31C34" w:rsidP="00A31C34">
      <w:pPr>
        <w:pStyle w:val="Geenafstand"/>
      </w:pPr>
    </w:p>
    <w:p w14:paraId="13BD6084" w14:textId="2C285D0F" w:rsidR="00941CCD" w:rsidRDefault="00941CCD" w:rsidP="00A31C34">
      <w:pPr>
        <w:pStyle w:val="Geenafstand"/>
      </w:pPr>
      <w:r w:rsidRPr="00941CCD">
        <w:rPr>
          <w:b/>
          <w:bCs/>
        </w:rPr>
        <w:t>1.</w:t>
      </w:r>
      <w:r w:rsidR="0025285C">
        <w:rPr>
          <w:b/>
          <w:bCs/>
        </w:rPr>
        <w:t>1</w:t>
      </w:r>
      <w:r w:rsidRPr="00941CCD">
        <w:rPr>
          <w:b/>
          <w:bCs/>
        </w:rPr>
        <w:t xml:space="preserve"> </w:t>
      </w:r>
      <w:r w:rsidR="006E5AE1">
        <w:rPr>
          <w:b/>
          <w:bCs/>
        </w:rPr>
        <w:t>Voortgang</w:t>
      </w:r>
      <w:r>
        <w:rPr>
          <w:b/>
          <w:bCs/>
        </w:rPr>
        <w:t xml:space="preserve"> in de </w:t>
      </w:r>
      <w:r w:rsidR="00841441">
        <w:rPr>
          <w:b/>
          <w:bCs/>
        </w:rPr>
        <w:t>lesweken</w:t>
      </w:r>
      <w:r w:rsidR="003023E8">
        <w:rPr>
          <w:b/>
          <w:bCs/>
        </w:rPr>
        <w:t xml:space="preserve"> - </w:t>
      </w:r>
      <w:r w:rsidR="00841441">
        <w:rPr>
          <w:b/>
          <w:bCs/>
        </w:rPr>
        <w:t>casus</w:t>
      </w:r>
    </w:p>
    <w:p w14:paraId="7C6FCEF5" w14:textId="2B8AA54E" w:rsidR="00CE695E" w:rsidRDefault="00B860AC" w:rsidP="00294D4A">
      <w:pPr>
        <w:pStyle w:val="Geenafstand"/>
      </w:pPr>
      <w:r>
        <w:t xml:space="preserve">Bij iedere lesweek vind je een samenvatting van de voortgang op de lesstof via de voortgangsbalken. Deze informatie geeft een eerste beeld over </w:t>
      </w:r>
      <w:r w:rsidR="00C8555D">
        <w:t>hoe het gaat met het behalen van de lesdoelen van de week.</w:t>
      </w:r>
    </w:p>
    <w:p w14:paraId="4F3B3B62" w14:textId="77777777" w:rsidR="00CE695E" w:rsidRDefault="00CE695E" w:rsidP="00294D4A">
      <w:pPr>
        <w:pStyle w:val="Geenafstand"/>
      </w:pPr>
    </w:p>
    <w:p w14:paraId="4B9EC116" w14:textId="62F34801" w:rsidR="00294D4A" w:rsidRDefault="00166644" w:rsidP="00294D4A">
      <w:pPr>
        <w:pStyle w:val="Geenafstand"/>
        <w:rPr>
          <w:rFonts w:cstheme="minorHAnsi"/>
        </w:rPr>
      </w:pPr>
      <w:r>
        <w:t>Neem</w:t>
      </w:r>
      <w:r w:rsidR="00BC53BD">
        <w:t xml:space="preserve"> allereerst</w:t>
      </w:r>
      <w:r>
        <w:t xml:space="preserve"> </w:t>
      </w:r>
      <w:r w:rsidR="00FD4DD8">
        <w:t xml:space="preserve">de </w:t>
      </w:r>
      <w:r>
        <w:t>Lesgeven-pagina van de</w:t>
      </w:r>
      <w:r w:rsidR="00294D4A">
        <w:t xml:space="preserve"> </w:t>
      </w:r>
      <w:r>
        <w:t xml:space="preserve">onderstaande klas als voorbeeld </w:t>
      </w:r>
      <w:r w:rsidR="00B860AC">
        <w:t>en s</w:t>
      </w:r>
      <w:r w:rsidR="00790BD0">
        <w:rPr>
          <w:rFonts w:cstheme="minorHAnsi"/>
        </w:rPr>
        <w:t>chrijf op wat je opvalt.</w:t>
      </w:r>
    </w:p>
    <w:p w14:paraId="5D88E0B8" w14:textId="77777777" w:rsidR="00A31C34" w:rsidRDefault="00A31C34" w:rsidP="00A31C34">
      <w:pPr>
        <w:pStyle w:val="Geenafstand"/>
      </w:pPr>
    </w:p>
    <w:p w14:paraId="1A094759" w14:textId="409E7703" w:rsidR="00A31C34" w:rsidRDefault="00A31C34" w:rsidP="00941CCD">
      <w:pPr>
        <w:pStyle w:val="Geenafstand"/>
        <w:jc w:val="center"/>
      </w:pPr>
      <w:r w:rsidRPr="00A31C34">
        <w:rPr>
          <w:noProof/>
        </w:rPr>
        <w:drawing>
          <wp:inline distT="0" distB="0" distL="0" distR="0" wp14:anchorId="1A488CE0" wp14:editId="6DA3F6C5">
            <wp:extent cx="3862425" cy="2241433"/>
            <wp:effectExtent l="0" t="0" r="5080" b="6985"/>
            <wp:docPr id="9" name="Afbeelding 9" descr="Afbeelding met tekst, schermopname, software, nummer&#10;&#10;Automatisch gegenereerde beschrijving">
              <a:extLst xmlns:a="http://schemas.openxmlformats.org/drawingml/2006/main">
                <a:ext uri="{FF2B5EF4-FFF2-40B4-BE49-F238E27FC236}">
                  <a16:creationId xmlns:a16="http://schemas.microsoft.com/office/drawing/2014/main" id="{3803A851-F056-9DA8-467A-F31F5A733C4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fbeelding 8" descr="Afbeelding met tekst, schermopname, software, nummer&#10;&#10;Automatisch gegenereerde beschrijving">
                      <a:extLst>
                        <a:ext uri="{FF2B5EF4-FFF2-40B4-BE49-F238E27FC236}">
                          <a16:creationId xmlns:a16="http://schemas.microsoft.com/office/drawing/2014/main" id="{3803A851-F056-9DA8-467A-F31F5A733C48}"/>
                        </a:ext>
                      </a:extLst>
                    </pic:cNvPr>
                    <pic:cNvPicPr>
                      <a:picLocks noChangeAspect="1"/>
                    </pic:cNvPicPr>
                  </pic:nvPicPr>
                  <pic:blipFill rotWithShape="1">
                    <a:blip r:embed="rId11"/>
                    <a:srcRect b="31893"/>
                    <a:stretch/>
                  </pic:blipFill>
                  <pic:spPr bwMode="auto">
                    <a:xfrm>
                      <a:off x="0" y="0"/>
                      <a:ext cx="3873106" cy="2247631"/>
                    </a:xfrm>
                    <a:prstGeom prst="rect">
                      <a:avLst/>
                    </a:prstGeom>
                    <a:ln>
                      <a:noFill/>
                    </a:ln>
                    <a:extLst>
                      <a:ext uri="{53640926-AAD7-44D8-BBD7-CCE9431645EC}">
                        <a14:shadowObscured xmlns:a14="http://schemas.microsoft.com/office/drawing/2010/main"/>
                      </a:ext>
                    </a:extLst>
                  </pic:spPr>
                </pic:pic>
              </a:graphicData>
            </a:graphic>
          </wp:inline>
        </w:drawing>
      </w:r>
    </w:p>
    <w:p w14:paraId="5E43B980" w14:textId="77777777" w:rsidR="00A31C34" w:rsidRDefault="00A31C34" w:rsidP="00ED4240">
      <w:pPr>
        <w:pStyle w:val="Geenafstand"/>
      </w:pPr>
    </w:p>
    <w:tbl>
      <w:tblPr>
        <w:tblStyle w:val="Tabelraster"/>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ED4240" w14:paraId="132716D6" w14:textId="77777777">
        <w:tc>
          <w:tcPr>
            <w:tcW w:w="9209" w:type="dxa"/>
            <w:shd w:val="clear" w:color="auto" w:fill="F2F9FC"/>
          </w:tcPr>
          <w:p w14:paraId="5BBD95C2" w14:textId="4FD599F4" w:rsidR="00ED4240" w:rsidRPr="003807B9" w:rsidRDefault="00ED4240">
            <w:pPr>
              <w:pStyle w:val="Geenafstand"/>
              <w:rPr>
                <w:rFonts w:cstheme="minorHAnsi"/>
              </w:rPr>
            </w:pPr>
            <w:r w:rsidRPr="003807B9">
              <w:rPr>
                <w:rFonts w:cstheme="minorHAnsi"/>
              </w:rPr>
              <w:t xml:space="preserve">Wat valt je op aan bovenstaande </w:t>
            </w:r>
            <w:r>
              <w:rPr>
                <w:rFonts w:cstheme="minorHAnsi"/>
              </w:rPr>
              <w:t>voortgang van de klas</w:t>
            </w:r>
            <w:r w:rsidRPr="003807B9">
              <w:rPr>
                <w:rFonts w:cstheme="minorHAnsi"/>
              </w:rPr>
              <w:t>?</w:t>
            </w:r>
          </w:p>
        </w:tc>
      </w:tr>
      <w:tr w:rsidR="00ED4240" w14:paraId="6DB05695" w14:textId="77777777">
        <w:trPr>
          <w:trHeight w:val="2268"/>
        </w:trPr>
        <w:tc>
          <w:tcPr>
            <w:tcW w:w="9209" w:type="dxa"/>
          </w:tcPr>
          <w:p w14:paraId="5DA3BDAC" w14:textId="77777777" w:rsidR="00ED4240" w:rsidRPr="00565BF4" w:rsidRDefault="00ED4240">
            <w:pPr>
              <w:pStyle w:val="Geenafstand"/>
              <w:rPr>
                <w:rFonts w:cstheme="minorHAnsi"/>
                <w:b/>
                <w:bCs/>
              </w:rPr>
            </w:pPr>
          </w:p>
        </w:tc>
      </w:tr>
    </w:tbl>
    <w:p w14:paraId="20F68FF0" w14:textId="77777777" w:rsidR="00ED4240" w:rsidRDefault="00ED4240" w:rsidP="00ED4240">
      <w:pPr>
        <w:pStyle w:val="Geenafstand"/>
      </w:pPr>
    </w:p>
    <w:p w14:paraId="392F2519" w14:textId="1EC34D71" w:rsidR="00ED4240" w:rsidRDefault="00ED4240" w:rsidP="00ED4240">
      <w:pPr>
        <w:pStyle w:val="Geenafstand"/>
        <w:rPr>
          <w:b/>
          <w:bCs/>
        </w:rPr>
      </w:pPr>
      <w:r>
        <w:rPr>
          <w:b/>
          <w:bCs/>
        </w:rPr>
        <w:t>1</w:t>
      </w:r>
      <w:r w:rsidRPr="001C3272">
        <w:rPr>
          <w:b/>
          <w:bCs/>
        </w:rPr>
        <w:t xml:space="preserve">.2 </w:t>
      </w:r>
      <w:r w:rsidR="00841441">
        <w:rPr>
          <w:b/>
          <w:bCs/>
        </w:rPr>
        <w:t xml:space="preserve">Voortgang in de </w:t>
      </w:r>
      <w:r w:rsidR="007C6666">
        <w:rPr>
          <w:b/>
          <w:bCs/>
        </w:rPr>
        <w:t>les</w:t>
      </w:r>
      <w:r w:rsidR="00841441">
        <w:rPr>
          <w:b/>
          <w:bCs/>
        </w:rPr>
        <w:t>wek</w:t>
      </w:r>
      <w:r w:rsidR="007C6666">
        <w:rPr>
          <w:b/>
          <w:bCs/>
        </w:rPr>
        <w:t>en</w:t>
      </w:r>
      <w:r w:rsidR="003023E8">
        <w:rPr>
          <w:b/>
          <w:bCs/>
        </w:rPr>
        <w:t xml:space="preserve"> - </w:t>
      </w:r>
      <w:r w:rsidR="007C6666">
        <w:rPr>
          <w:b/>
          <w:bCs/>
        </w:rPr>
        <w:t xml:space="preserve">eigen </w:t>
      </w:r>
      <w:r w:rsidR="00783E51">
        <w:rPr>
          <w:b/>
          <w:bCs/>
        </w:rPr>
        <w:t>klas</w:t>
      </w:r>
      <w:r w:rsidR="00841441">
        <w:rPr>
          <w:b/>
          <w:bCs/>
        </w:rPr>
        <w:t xml:space="preserve"> </w:t>
      </w:r>
    </w:p>
    <w:p w14:paraId="60AEFDD2" w14:textId="77777777" w:rsidR="00ED4240" w:rsidRPr="001C3272" w:rsidRDefault="00ED4240" w:rsidP="00ED4240">
      <w:pPr>
        <w:pStyle w:val="Geenafstand"/>
        <w:rPr>
          <w:b/>
          <w:bCs/>
        </w:rPr>
      </w:pPr>
    </w:p>
    <w:p w14:paraId="344C3942" w14:textId="49ABE45F" w:rsidR="00ED4240" w:rsidRDefault="00790BD0" w:rsidP="00ED4240">
      <w:pPr>
        <w:pStyle w:val="Geenafstand"/>
      </w:pPr>
      <w:r>
        <w:t>Bekijk</w:t>
      </w:r>
      <w:r w:rsidR="00ED4240" w:rsidRPr="0088597E">
        <w:t xml:space="preserve"> </w:t>
      </w:r>
      <w:r w:rsidR="00ED4240">
        <w:t>de voortgang</w:t>
      </w:r>
      <w:r w:rsidR="008548D0">
        <w:t>sbalken</w:t>
      </w:r>
      <w:r w:rsidR="00ED4240">
        <w:t xml:space="preserve"> </w:t>
      </w:r>
      <w:r w:rsidR="00D61320">
        <w:t>bij</w:t>
      </w:r>
      <w:r>
        <w:t xml:space="preserve"> de </w:t>
      </w:r>
      <w:r w:rsidR="00D61320">
        <w:t>les</w:t>
      </w:r>
      <w:r>
        <w:t>weken</w:t>
      </w:r>
      <w:r w:rsidR="00ED4240">
        <w:t xml:space="preserve"> van je eigen klas</w:t>
      </w:r>
      <w:r w:rsidR="00ED4240" w:rsidRPr="0088597E">
        <w:t xml:space="preserve">. </w:t>
      </w:r>
      <w:r>
        <w:t>Schrijf op wat je opvalt.</w:t>
      </w:r>
    </w:p>
    <w:p w14:paraId="6B3D55E4" w14:textId="77777777" w:rsidR="00ED4240" w:rsidRPr="003807B9" w:rsidRDefault="00ED4240" w:rsidP="00ED4240">
      <w:pPr>
        <w:pStyle w:val="Geenafstand"/>
      </w:pPr>
    </w:p>
    <w:tbl>
      <w:tblPr>
        <w:tblStyle w:val="Tabelraster"/>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ED4240" w14:paraId="5F9B562D" w14:textId="77777777">
        <w:tc>
          <w:tcPr>
            <w:tcW w:w="9209" w:type="dxa"/>
            <w:shd w:val="clear" w:color="auto" w:fill="F2F9FC"/>
          </w:tcPr>
          <w:p w14:paraId="2B14FF85" w14:textId="7E3585CF" w:rsidR="00ED4240" w:rsidRPr="003807B9" w:rsidRDefault="00ED4240">
            <w:pPr>
              <w:pStyle w:val="Geenafstand"/>
              <w:rPr>
                <w:rFonts w:cstheme="minorHAnsi"/>
              </w:rPr>
            </w:pPr>
            <w:r w:rsidRPr="003807B9">
              <w:rPr>
                <w:rFonts w:cstheme="minorHAnsi"/>
              </w:rPr>
              <w:t xml:space="preserve">Wat valt je op aan </w:t>
            </w:r>
            <w:r>
              <w:rPr>
                <w:rFonts w:cstheme="minorHAnsi"/>
              </w:rPr>
              <w:t>de voortgang op de lesstof van de afgelopen weken</w:t>
            </w:r>
            <w:r w:rsidRPr="003807B9">
              <w:rPr>
                <w:rFonts w:cstheme="minorHAnsi"/>
              </w:rPr>
              <w:t>?</w:t>
            </w:r>
          </w:p>
        </w:tc>
      </w:tr>
      <w:tr w:rsidR="00ED4240" w14:paraId="42CC65E5" w14:textId="77777777" w:rsidTr="00941CCD">
        <w:trPr>
          <w:trHeight w:val="2268"/>
        </w:trPr>
        <w:tc>
          <w:tcPr>
            <w:tcW w:w="9209" w:type="dxa"/>
          </w:tcPr>
          <w:p w14:paraId="6545D36A" w14:textId="77777777" w:rsidR="00ED4240" w:rsidRPr="00565BF4" w:rsidRDefault="00ED4240">
            <w:pPr>
              <w:pStyle w:val="Geenafstand"/>
              <w:rPr>
                <w:rFonts w:cstheme="minorHAnsi"/>
                <w:b/>
                <w:bCs/>
              </w:rPr>
            </w:pPr>
          </w:p>
        </w:tc>
      </w:tr>
    </w:tbl>
    <w:p w14:paraId="364B1DB7" w14:textId="3FF608F8" w:rsidR="00790BD0" w:rsidRDefault="00790BD0" w:rsidP="00884664">
      <w:pPr>
        <w:pStyle w:val="Geenafstand"/>
        <w:rPr>
          <w:rFonts w:cstheme="minorHAnsi"/>
          <w:b/>
          <w:bCs/>
        </w:rPr>
      </w:pPr>
    </w:p>
    <w:p w14:paraId="5CC2E9D5" w14:textId="77777777" w:rsidR="00790BD0" w:rsidRDefault="00790BD0">
      <w:pPr>
        <w:spacing w:after="160"/>
        <w:rPr>
          <w:rFonts w:cstheme="minorHAnsi"/>
          <w:b/>
          <w:bCs/>
        </w:rPr>
      </w:pPr>
      <w:r>
        <w:rPr>
          <w:rFonts w:cstheme="minorHAnsi"/>
          <w:b/>
          <w:bCs/>
        </w:rPr>
        <w:br w:type="page"/>
      </w:r>
    </w:p>
    <w:p w14:paraId="1E77A76C" w14:textId="4798EC83" w:rsidR="00884664" w:rsidRDefault="00884664" w:rsidP="00884664">
      <w:pPr>
        <w:pStyle w:val="Geenafstand"/>
        <w:rPr>
          <w:rFonts w:cstheme="minorHAnsi"/>
          <w:b/>
          <w:bCs/>
        </w:rPr>
      </w:pPr>
      <w:r w:rsidRPr="00884664">
        <w:rPr>
          <w:rFonts w:cstheme="minorHAnsi"/>
          <w:b/>
          <w:bCs/>
        </w:rPr>
        <w:lastRenderedPageBreak/>
        <w:t xml:space="preserve">Opdracht </w:t>
      </w:r>
      <w:r w:rsidR="00497533">
        <w:rPr>
          <w:rFonts w:cstheme="minorHAnsi"/>
          <w:b/>
          <w:bCs/>
        </w:rPr>
        <w:t>2</w:t>
      </w:r>
      <w:r w:rsidRPr="00884664">
        <w:rPr>
          <w:rFonts w:cstheme="minorHAnsi"/>
          <w:b/>
          <w:bCs/>
        </w:rPr>
        <w:t xml:space="preserve"> </w:t>
      </w:r>
      <w:r w:rsidR="007779F0">
        <w:rPr>
          <w:rFonts w:cstheme="minorHAnsi"/>
          <w:b/>
          <w:bCs/>
        </w:rPr>
        <w:t>–</w:t>
      </w:r>
      <w:r w:rsidRPr="00884664">
        <w:rPr>
          <w:rFonts w:cstheme="minorHAnsi"/>
          <w:b/>
          <w:bCs/>
        </w:rPr>
        <w:t xml:space="preserve"> </w:t>
      </w:r>
      <w:r w:rsidR="00D046E7">
        <w:rPr>
          <w:rFonts w:cstheme="minorHAnsi"/>
          <w:b/>
          <w:bCs/>
        </w:rPr>
        <w:t>Analyseren</w:t>
      </w:r>
      <w:r w:rsidR="006D0E54">
        <w:rPr>
          <w:rFonts w:cstheme="minorHAnsi"/>
          <w:b/>
          <w:bCs/>
        </w:rPr>
        <w:t xml:space="preserve"> van de les</w:t>
      </w:r>
    </w:p>
    <w:p w14:paraId="41E1E7C7" w14:textId="77777777" w:rsidR="006D0E54" w:rsidRDefault="006D0E54" w:rsidP="00884664">
      <w:pPr>
        <w:pStyle w:val="Geenafstand"/>
        <w:rPr>
          <w:rFonts w:cstheme="minorHAnsi"/>
          <w:b/>
          <w:bCs/>
        </w:rPr>
      </w:pPr>
    </w:p>
    <w:p w14:paraId="6880C4DC" w14:textId="7C42288E" w:rsidR="007537B6" w:rsidRPr="001C3272" w:rsidRDefault="00497533" w:rsidP="007537B6">
      <w:pPr>
        <w:pStyle w:val="Geenafstand"/>
        <w:rPr>
          <w:rFonts w:cstheme="minorHAnsi"/>
          <w:b/>
          <w:bCs/>
        </w:rPr>
      </w:pPr>
      <w:r>
        <w:rPr>
          <w:rFonts w:cstheme="minorHAnsi"/>
          <w:b/>
          <w:bCs/>
        </w:rPr>
        <w:t>2</w:t>
      </w:r>
      <w:r w:rsidR="007537B6" w:rsidRPr="001C3272">
        <w:rPr>
          <w:rFonts w:cstheme="minorHAnsi"/>
          <w:b/>
          <w:bCs/>
        </w:rPr>
        <w:t>.1</w:t>
      </w:r>
      <w:r w:rsidR="007537B6">
        <w:rPr>
          <w:rFonts w:cstheme="minorHAnsi"/>
          <w:b/>
          <w:bCs/>
        </w:rPr>
        <w:t xml:space="preserve"> </w:t>
      </w:r>
      <w:r w:rsidR="00D046E7">
        <w:rPr>
          <w:rFonts w:cstheme="minorHAnsi"/>
          <w:b/>
          <w:bCs/>
        </w:rPr>
        <w:t>Analyseren</w:t>
      </w:r>
      <w:r w:rsidR="007537B6">
        <w:rPr>
          <w:rFonts w:cstheme="minorHAnsi"/>
          <w:b/>
          <w:bCs/>
        </w:rPr>
        <w:t xml:space="preserve"> van </w:t>
      </w:r>
      <w:r w:rsidR="0073567E">
        <w:rPr>
          <w:rFonts w:cstheme="minorHAnsi"/>
          <w:b/>
          <w:bCs/>
        </w:rPr>
        <w:t xml:space="preserve">een </w:t>
      </w:r>
      <w:proofErr w:type="spellStart"/>
      <w:r w:rsidR="0073567E">
        <w:rPr>
          <w:rFonts w:cstheme="minorHAnsi"/>
          <w:b/>
          <w:bCs/>
        </w:rPr>
        <w:t>instructieles</w:t>
      </w:r>
      <w:proofErr w:type="spellEnd"/>
      <w:r w:rsidR="003023E8">
        <w:rPr>
          <w:rFonts w:cstheme="minorHAnsi"/>
          <w:b/>
          <w:bCs/>
        </w:rPr>
        <w:t xml:space="preserve"> -</w:t>
      </w:r>
      <w:r w:rsidR="0073567E">
        <w:rPr>
          <w:rFonts w:cstheme="minorHAnsi"/>
          <w:b/>
          <w:bCs/>
        </w:rPr>
        <w:t xml:space="preserve"> casus</w:t>
      </w:r>
    </w:p>
    <w:p w14:paraId="19C4DB17" w14:textId="54A1B66D" w:rsidR="003B6B33" w:rsidRDefault="00F36DA4" w:rsidP="003B6B33">
      <w:pPr>
        <w:pStyle w:val="Geenafstand"/>
      </w:pPr>
      <w:r>
        <w:t xml:space="preserve">De volgende stap is om een </w:t>
      </w:r>
      <w:proofErr w:type="spellStart"/>
      <w:r>
        <w:t>instructieles</w:t>
      </w:r>
      <w:proofErr w:type="spellEnd"/>
      <w:r>
        <w:t xml:space="preserve"> te </w:t>
      </w:r>
      <w:r w:rsidR="00A66403">
        <w:t>a</w:t>
      </w:r>
      <w:r w:rsidR="00D046E7">
        <w:t>nalyseren</w:t>
      </w:r>
      <w:r w:rsidR="003B6B33">
        <w:t>.</w:t>
      </w:r>
      <w:r>
        <w:t xml:space="preserve"> Door het dagelijks </w:t>
      </w:r>
      <w:r w:rsidR="00A66403">
        <w:t>a</w:t>
      </w:r>
      <w:r w:rsidR="00D046E7">
        <w:t>nalyseren</w:t>
      </w:r>
      <w:r>
        <w:t xml:space="preserve"> van je </w:t>
      </w:r>
      <w:proofErr w:type="spellStart"/>
      <w:r>
        <w:t>instructieles</w:t>
      </w:r>
      <w:proofErr w:type="spellEnd"/>
      <w:r>
        <w:t xml:space="preserve">, kom je erachter hoe de leerlingen hebben gewerkt en of er aanpassingen of vervolgacties gewenst zijn. </w:t>
      </w:r>
      <w:r w:rsidR="003B6B33">
        <w:t xml:space="preserve"> </w:t>
      </w:r>
    </w:p>
    <w:p w14:paraId="19A400F9" w14:textId="483C74A9" w:rsidR="003B6B33" w:rsidRDefault="003B6B33" w:rsidP="00AF0D80">
      <w:pPr>
        <w:pStyle w:val="Geenafstand"/>
        <w:rPr>
          <w:rFonts w:cstheme="minorHAnsi"/>
        </w:rPr>
      </w:pPr>
    </w:p>
    <w:p w14:paraId="1F15FC3E" w14:textId="02799DC3" w:rsidR="00E91D92" w:rsidRDefault="00111B0F" w:rsidP="00E91D92">
      <w:pPr>
        <w:pStyle w:val="Geenafstand"/>
        <w:rPr>
          <w:rFonts w:cstheme="minorHAnsi"/>
        </w:rPr>
      </w:pPr>
      <w:r>
        <w:rPr>
          <w:rFonts w:cstheme="minorHAnsi"/>
        </w:rPr>
        <w:t xml:space="preserve">Bekijk allereerst de </w:t>
      </w:r>
      <w:r w:rsidR="000960EE">
        <w:rPr>
          <w:rFonts w:cstheme="minorHAnsi"/>
        </w:rPr>
        <w:t>v</w:t>
      </w:r>
      <w:r>
        <w:rPr>
          <w:rFonts w:cstheme="minorHAnsi"/>
        </w:rPr>
        <w:t xml:space="preserve">olgenpagina van de onderstaande </w:t>
      </w:r>
      <w:r w:rsidR="0088597E" w:rsidRPr="0088597E">
        <w:rPr>
          <w:rFonts w:cstheme="minorHAnsi"/>
        </w:rPr>
        <w:t xml:space="preserve">les. </w:t>
      </w:r>
      <w:r w:rsidR="00E91D92">
        <w:rPr>
          <w:rFonts w:cstheme="minorHAnsi"/>
        </w:rPr>
        <w:t xml:space="preserve">Wat valt je op? </w:t>
      </w:r>
      <w:r w:rsidR="00E91D92" w:rsidRPr="00EC1A7C">
        <w:rPr>
          <w:rFonts w:cstheme="minorHAnsi"/>
        </w:rPr>
        <w:t xml:space="preserve">Welke </w:t>
      </w:r>
      <w:r w:rsidR="00E91D92">
        <w:rPr>
          <w:rFonts w:cstheme="minorHAnsi"/>
        </w:rPr>
        <w:t>vervolgstappen kunnen mogelijk</w:t>
      </w:r>
      <w:r w:rsidR="00E91D92" w:rsidRPr="00EC1A7C">
        <w:rPr>
          <w:rFonts w:cstheme="minorHAnsi"/>
        </w:rPr>
        <w:t xml:space="preserve"> effectief zijn?</w:t>
      </w:r>
    </w:p>
    <w:p w14:paraId="72B8444E" w14:textId="297A9CE2" w:rsidR="00AF0D80" w:rsidRDefault="00AF0D80" w:rsidP="00AF0D80">
      <w:pPr>
        <w:pStyle w:val="Geenafstand"/>
        <w:rPr>
          <w:rFonts w:cstheme="minorHAnsi"/>
        </w:rPr>
      </w:pPr>
    </w:p>
    <w:p w14:paraId="2D95208E" w14:textId="4C5BD52E" w:rsidR="00465CA6" w:rsidRDefault="009A69B7" w:rsidP="003807B9">
      <w:pPr>
        <w:pStyle w:val="Geenafstand"/>
      </w:pPr>
      <w:r>
        <w:rPr>
          <w:noProof/>
        </w:rPr>
        <w:drawing>
          <wp:anchor distT="0" distB="0" distL="114300" distR="114300" simplePos="0" relativeHeight="251658240" behindDoc="0" locked="0" layoutInCell="1" allowOverlap="1" wp14:anchorId="343BDF8A" wp14:editId="4B0D4613">
            <wp:simplePos x="0" y="0"/>
            <wp:positionH relativeFrom="column">
              <wp:posOffset>-407981</wp:posOffset>
            </wp:positionH>
            <wp:positionV relativeFrom="paragraph">
              <wp:posOffset>170815</wp:posOffset>
            </wp:positionV>
            <wp:extent cx="6484306" cy="2251495"/>
            <wp:effectExtent l="0" t="0" r="0" b="0"/>
            <wp:wrapSquare wrapText="bothSides"/>
            <wp:docPr id="630280583" name="Afbeelding 630280583" descr="Afbeelding met tekst, schermopname, software, Webpagina&#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280583" name="Afbeelding 1" descr="Afbeelding met tekst, schermopname, software, Webpagina&#10;&#10;Automatisch gegenereerde beschrijving"/>
                    <pic:cNvPicPr/>
                  </pic:nvPicPr>
                  <pic:blipFill rotWithShape="1">
                    <a:blip r:embed="rId12" cstate="print">
                      <a:extLst>
                        <a:ext uri="{28A0092B-C50C-407E-A947-70E740481C1C}">
                          <a14:useLocalDpi xmlns:a14="http://schemas.microsoft.com/office/drawing/2010/main" val="0"/>
                        </a:ext>
                      </a:extLst>
                    </a:blip>
                    <a:srcRect b="22585"/>
                    <a:stretch/>
                  </pic:blipFill>
                  <pic:spPr bwMode="auto">
                    <a:xfrm>
                      <a:off x="0" y="0"/>
                      <a:ext cx="6484306" cy="2251495"/>
                    </a:xfrm>
                    <a:prstGeom prst="rect">
                      <a:avLst/>
                    </a:prstGeom>
                    <a:ln>
                      <a:noFill/>
                    </a:ln>
                    <a:extLst>
                      <a:ext uri="{53640926-AAD7-44D8-BBD7-CCE9431645EC}">
                        <a14:shadowObscured xmlns:a14="http://schemas.microsoft.com/office/drawing/2010/main"/>
                      </a:ext>
                    </a:extLst>
                  </pic:spPr>
                </pic:pic>
              </a:graphicData>
            </a:graphic>
          </wp:anchor>
        </w:drawing>
      </w:r>
    </w:p>
    <w:p w14:paraId="37F37A90" w14:textId="43707596" w:rsidR="003807B9" w:rsidRPr="003807B9" w:rsidRDefault="003807B9" w:rsidP="009A69B7">
      <w:pPr>
        <w:pStyle w:val="Geenafstand"/>
        <w:jc w:val="center"/>
      </w:pPr>
    </w:p>
    <w:tbl>
      <w:tblPr>
        <w:tblStyle w:val="Tabelraster"/>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465CA6" w14:paraId="78DF64F9" w14:textId="77777777" w:rsidTr="00465CA6">
        <w:tc>
          <w:tcPr>
            <w:tcW w:w="9209" w:type="dxa"/>
            <w:shd w:val="clear" w:color="auto" w:fill="F2F9FC"/>
          </w:tcPr>
          <w:p w14:paraId="7DEC9A10" w14:textId="1D493F88" w:rsidR="00465CA6" w:rsidRPr="003807B9" w:rsidRDefault="003807B9">
            <w:pPr>
              <w:pStyle w:val="Geenafstand"/>
              <w:rPr>
                <w:rFonts w:cstheme="minorHAnsi"/>
              </w:rPr>
            </w:pPr>
            <w:r w:rsidRPr="003807B9">
              <w:rPr>
                <w:rFonts w:cstheme="minorHAnsi"/>
              </w:rPr>
              <w:t>Wat valt je op aan bovenstaande volgenpagina van de les?</w:t>
            </w:r>
            <w:r w:rsidR="00CD6C80">
              <w:rPr>
                <w:rFonts w:cstheme="minorHAnsi"/>
              </w:rPr>
              <w:t xml:space="preserve"> Benoem enkele observaties.</w:t>
            </w:r>
          </w:p>
        </w:tc>
      </w:tr>
      <w:tr w:rsidR="00465CA6" w14:paraId="768CBAB0" w14:textId="77777777" w:rsidTr="009A69B7">
        <w:trPr>
          <w:trHeight w:val="2268"/>
        </w:trPr>
        <w:tc>
          <w:tcPr>
            <w:tcW w:w="9209" w:type="dxa"/>
          </w:tcPr>
          <w:p w14:paraId="252E26A1" w14:textId="77777777" w:rsidR="00465CA6" w:rsidRPr="00565BF4" w:rsidRDefault="00465CA6">
            <w:pPr>
              <w:pStyle w:val="Geenafstand"/>
              <w:rPr>
                <w:rFonts w:cstheme="minorHAnsi"/>
                <w:b/>
                <w:bCs/>
              </w:rPr>
            </w:pPr>
          </w:p>
        </w:tc>
      </w:tr>
    </w:tbl>
    <w:p w14:paraId="663C3EB3" w14:textId="77777777" w:rsidR="00465CA6" w:rsidRDefault="00465CA6" w:rsidP="003807B9">
      <w:pPr>
        <w:pStyle w:val="Geenafstand"/>
      </w:pPr>
    </w:p>
    <w:tbl>
      <w:tblPr>
        <w:tblStyle w:val="Tabelraster"/>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465CA6" w14:paraId="61CCCB4C" w14:textId="77777777">
        <w:tc>
          <w:tcPr>
            <w:tcW w:w="9209" w:type="dxa"/>
            <w:shd w:val="clear" w:color="auto" w:fill="F2F9FC"/>
          </w:tcPr>
          <w:p w14:paraId="303E5197" w14:textId="69256F66" w:rsidR="00465CA6" w:rsidRPr="00EC1A7C" w:rsidRDefault="00E91D92">
            <w:pPr>
              <w:pStyle w:val="Geenafstand"/>
              <w:rPr>
                <w:rFonts w:cstheme="minorHAnsi"/>
              </w:rPr>
            </w:pPr>
            <w:r w:rsidRPr="00EC1A7C">
              <w:rPr>
                <w:rFonts w:cstheme="minorHAnsi"/>
              </w:rPr>
              <w:t xml:space="preserve">Welke </w:t>
            </w:r>
            <w:r>
              <w:rPr>
                <w:rFonts w:cstheme="minorHAnsi"/>
              </w:rPr>
              <w:t>vervolgstappen kunnen mogelijk</w:t>
            </w:r>
            <w:r w:rsidRPr="00EC1A7C">
              <w:rPr>
                <w:rFonts w:cstheme="minorHAnsi"/>
              </w:rPr>
              <w:t xml:space="preserve"> effectief zijn?</w:t>
            </w:r>
          </w:p>
        </w:tc>
      </w:tr>
      <w:tr w:rsidR="00465CA6" w14:paraId="7C541D11" w14:textId="77777777" w:rsidTr="009A69B7">
        <w:trPr>
          <w:trHeight w:val="2268"/>
        </w:trPr>
        <w:tc>
          <w:tcPr>
            <w:tcW w:w="9209" w:type="dxa"/>
          </w:tcPr>
          <w:p w14:paraId="089FFA5B" w14:textId="77777777" w:rsidR="00465CA6" w:rsidRPr="00565BF4" w:rsidRDefault="00465CA6">
            <w:pPr>
              <w:pStyle w:val="Geenafstand"/>
              <w:rPr>
                <w:rFonts w:cstheme="minorHAnsi"/>
                <w:b/>
                <w:bCs/>
              </w:rPr>
            </w:pPr>
          </w:p>
        </w:tc>
      </w:tr>
    </w:tbl>
    <w:p w14:paraId="67FF17B6" w14:textId="77777777" w:rsidR="001C3272" w:rsidRDefault="001C3272">
      <w:pPr>
        <w:spacing w:after="160"/>
        <w:rPr>
          <w:rFonts w:cstheme="minorHAnsi"/>
          <w:b/>
          <w:bCs/>
        </w:rPr>
      </w:pPr>
    </w:p>
    <w:p w14:paraId="1371A5DB" w14:textId="77777777" w:rsidR="001C3272" w:rsidRDefault="001C3272">
      <w:pPr>
        <w:spacing w:after="160"/>
        <w:rPr>
          <w:rFonts w:cstheme="minorHAnsi"/>
          <w:b/>
          <w:bCs/>
        </w:rPr>
      </w:pPr>
      <w:r>
        <w:rPr>
          <w:rFonts w:cstheme="minorHAnsi"/>
          <w:b/>
          <w:bCs/>
        </w:rPr>
        <w:br w:type="page"/>
      </w:r>
    </w:p>
    <w:p w14:paraId="29AA6EA5" w14:textId="46CE07BA" w:rsidR="001C3272" w:rsidRDefault="00497533" w:rsidP="001C3272">
      <w:pPr>
        <w:pStyle w:val="Geenafstand"/>
        <w:rPr>
          <w:b/>
          <w:bCs/>
        </w:rPr>
      </w:pPr>
      <w:r>
        <w:rPr>
          <w:b/>
          <w:bCs/>
        </w:rPr>
        <w:lastRenderedPageBreak/>
        <w:t>2</w:t>
      </w:r>
      <w:r w:rsidR="001C3272" w:rsidRPr="001C3272">
        <w:rPr>
          <w:b/>
          <w:bCs/>
        </w:rPr>
        <w:t xml:space="preserve">.2 </w:t>
      </w:r>
      <w:r w:rsidR="00D046E7">
        <w:rPr>
          <w:b/>
          <w:bCs/>
        </w:rPr>
        <w:t>Analyseren</w:t>
      </w:r>
      <w:r w:rsidR="00AC406E">
        <w:rPr>
          <w:b/>
          <w:bCs/>
        </w:rPr>
        <w:t xml:space="preserve"> van een </w:t>
      </w:r>
      <w:proofErr w:type="spellStart"/>
      <w:r w:rsidR="00AC406E">
        <w:rPr>
          <w:b/>
          <w:bCs/>
        </w:rPr>
        <w:t>instructieles</w:t>
      </w:r>
      <w:proofErr w:type="spellEnd"/>
      <w:r w:rsidR="003023E8">
        <w:rPr>
          <w:b/>
          <w:bCs/>
        </w:rPr>
        <w:t xml:space="preserve"> - </w:t>
      </w:r>
      <w:r w:rsidR="008F33FA">
        <w:rPr>
          <w:b/>
          <w:bCs/>
        </w:rPr>
        <w:t>eigen klas</w:t>
      </w:r>
    </w:p>
    <w:p w14:paraId="3767FB9C" w14:textId="77777777" w:rsidR="001C3272" w:rsidRPr="001C3272" w:rsidRDefault="001C3272" w:rsidP="001C3272">
      <w:pPr>
        <w:pStyle w:val="Geenafstand"/>
        <w:rPr>
          <w:b/>
          <w:bCs/>
        </w:rPr>
      </w:pPr>
    </w:p>
    <w:p w14:paraId="0A6373C1" w14:textId="05E011AA" w:rsidR="001C3272" w:rsidRDefault="00790BD0" w:rsidP="001C3272">
      <w:pPr>
        <w:pStyle w:val="Geenafstand"/>
      </w:pPr>
      <w:r>
        <w:t>Bekijk</w:t>
      </w:r>
      <w:r w:rsidR="001C3272" w:rsidRPr="0088597E">
        <w:t xml:space="preserve"> </w:t>
      </w:r>
      <w:r w:rsidR="001C3272">
        <w:t>een</w:t>
      </w:r>
      <w:r w:rsidR="001C3272" w:rsidRPr="0088597E">
        <w:t xml:space="preserve"> </w:t>
      </w:r>
      <w:r w:rsidR="001C3272" w:rsidRPr="001C3272">
        <w:t>volgenpagina</w:t>
      </w:r>
      <w:r w:rsidR="001C3272" w:rsidRPr="0088597E">
        <w:t xml:space="preserve"> van een les</w:t>
      </w:r>
      <w:r w:rsidR="001C3272">
        <w:t xml:space="preserve"> die je zelf recent hebt gegeven</w:t>
      </w:r>
      <w:r w:rsidR="001C3272" w:rsidRPr="0088597E">
        <w:t xml:space="preserve">. </w:t>
      </w:r>
      <w:r w:rsidR="00CD6C80">
        <w:rPr>
          <w:rFonts w:cstheme="minorHAnsi"/>
        </w:rPr>
        <w:t xml:space="preserve">Wat valt je op? </w:t>
      </w:r>
      <w:r w:rsidR="00CD6C80" w:rsidRPr="00EC1A7C">
        <w:rPr>
          <w:rFonts w:cstheme="minorHAnsi"/>
        </w:rPr>
        <w:t xml:space="preserve">Welke </w:t>
      </w:r>
      <w:r w:rsidR="00CD6C80">
        <w:rPr>
          <w:rFonts w:cstheme="minorHAnsi"/>
        </w:rPr>
        <w:t>vervolgstappen kunnen mogelijk</w:t>
      </w:r>
      <w:r w:rsidR="00CD6C80" w:rsidRPr="00EC1A7C">
        <w:rPr>
          <w:rFonts w:cstheme="minorHAnsi"/>
        </w:rPr>
        <w:t xml:space="preserve"> effectief zijn?</w:t>
      </w:r>
      <w:r w:rsidR="00C15453">
        <w:rPr>
          <w:rFonts w:cstheme="minorHAnsi"/>
        </w:rPr>
        <w:t xml:space="preserve"> Ter ondersteuning kun je de Volgen-pagina op de volgende pagina gebruiken om de structuur van de les te zien.</w:t>
      </w:r>
    </w:p>
    <w:p w14:paraId="7235EBBE" w14:textId="77777777" w:rsidR="001C3272" w:rsidRPr="003807B9" w:rsidRDefault="001C3272" w:rsidP="001C3272">
      <w:pPr>
        <w:pStyle w:val="Geenafstand"/>
      </w:pPr>
    </w:p>
    <w:tbl>
      <w:tblPr>
        <w:tblStyle w:val="Tabelraster"/>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1C3272" w14:paraId="6D564467" w14:textId="77777777">
        <w:tc>
          <w:tcPr>
            <w:tcW w:w="9209" w:type="dxa"/>
            <w:shd w:val="clear" w:color="auto" w:fill="F2F9FC"/>
          </w:tcPr>
          <w:p w14:paraId="19A1C02D" w14:textId="4305E2E3" w:rsidR="001C3272" w:rsidRPr="003807B9" w:rsidRDefault="001C3272">
            <w:pPr>
              <w:pStyle w:val="Geenafstand"/>
              <w:rPr>
                <w:rFonts w:cstheme="minorHAnsi"/>
              </w:rPr>
            </w:pPr>
            <w:r w:rsidRPr="003807B9">
              <w:rPr>
                <w:rFonts w:cstheme="minorHAnsi"/>
              </w:rPr>
              <w:t xml:space="preserve">Wat valt je op aan </w:t>
            </w:r>
            <w:r>
              <w:rPr>
                <w:rFonts w:cstheme="minorHAnsi"/>
              </w:rPr>
              <w:t xml:space="preserve">de </w:t>
            </w:r>
            <w:r w:rsidRPr="003807B9">
              <w:rPr>
                <w:rFonts w:cstheme="minorHAnsi"/>
              </w:rPr>
              <w:t>volgenpagina van de les</w:t>
            </w:r>
            <w:r>
              <w:rPr>
                <w:rFonts w:cstheme="minorHAnsi"/>
              </w:rPr>
              <w:t xml:space="preserve"> die je zelf recent hebt gegeven</w:t>
            </w:r>
            <w:r w:rsidRPr="003807B9">
              <w:rPr>
                <w:rFonts w:cstheme="minorHAnsi"/>
              </w:rPr>
              <w:t>?</w:t>
            </w:r>
            <w:r w:rsidR="00CD6C80">
              <w:rPr>
                <w:rFonts w:cstheme="minorHAnsi"/>
              </w:rPr>
              <w:t xml:space="preserve"> Benoem enkele observaties.</w:t>
            </w:r>
          </w:p>
        </w:tc>
      </w:tr>
      <w:tr w:rsidR="001C3272" w14:paraId="70EE0793" w14:textId="77777777" w:rsidTr="009E1CA0">
        <w:trPr>
          <w:trHeight w:val="2835"/>
        </w:trPr>
        <w:tc>
          <w:tcPr>
            <w:tcW w:w="9209" w:type="dxa"/>
          </w:tcPr>
          <w:p w14:paraId="218B1D41" w14:textId="77777777" w:rsidR="001C3272" w:rsidRPr="00565BF4" w:rsidRDefault="001C3272">
            <w:pPr>
              <w:pStyle w:val="Geenafstand"/>
              <w:rPr>
                <w:rFonts w:cstheme="minorHAnsi"/>
                <w:b/>
                <w:bCs/>
              </w:rPr>
            </w:pPr>
          </w:p>
        </w:tc>
      </w:tr>
    </w:tbl>
    <w:p w14:paraId="76A57EBF" w14:textId="77777777" w:rsidR="001C3272" w:rsidRDefault="001C3272" w:rsidP="001C3272">
      <w:pPr>
        <w:pStyle w:val="Geenafstand"/>
      </w:pPr>
    </w:p>
    <w:tbl>
      <w:tblPr>
        <w:tblStyle w:val="Tabelraster"/>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1C3272" w14:paraId="7CD83A5C" w14:textId="77777777">
        <w:tc>
          <w:tcPr>
            <w:tcW w:w="9209" w:type="dxa"/>
            <w:shd w:val="clear" w:color="auto" w:fill="F2F9FC"/>
          </w:tcPr>
          <w:p w14:paraId="45FC5867" w14:textId="52B5E886" w:rsidR="001C3272" w:rsidRPr="00EC1A7C" w:rsidRDefault="00E91D92">
            <w:pPr>
              <w:pStyle w:val="Geenafstand"/>
              <w:rPr>
                <w:rFonts w:cstheme="minorHAnsi"/>
              </w:rPr>
            </w:pPr>
            <w:r w:rsidRPr="00EC1A7C">
              <w:rPr>
                <w:rFonts w:cstheme="minorHAnsi"/>
              </w:rPr>
              <w:t xml:space="preserve">Welke </w:t>
            </w:r>
            <w:r>
              <w:rPr>
                <w:rFonts w:cstheme="minorHAnsi"/>
              </w:rPr>
              <w:t>vervolgstappen kunnen mogelijk</w:t>
            </w:r>
            <w:r w:rsidRPr="00EC1A7C">
              <w:rPr>
                <w:rFonts w:cstheme="minorHAnsi"/>
              </w:rPr>
              <w:t xml:space="preserve"> effectief zijn?</w:t>
            </w:r>
          </w:p>
        </w:tc>
      </w:tr>
      <w:tr w:rsidR="001C3272" w14:paraId="5CBD75E7" w14:textId="77777777" w:rsidTr="009E1CA0">
        <w:trPr>
          <w:trHeight w:val="2835"/>
        </w:trPr>
        <w:tc>
          <w:tcPr>
            <w:tcW w:w="9209" w:type="dxa"/>
          </w:tcPr>
          <w:p w14:paraId="0E43DE8D" w14:textId="77777777" w:rsidR="001C3272" w:rsidRPr="00565BF4" w:rsidRDefault="001C3272">
            <w:pPr>
              <w:pStyle w:val="Geenafstand"/>
              <w:rPr>
                <w:rFonts w:cstheme="minorHAnsi"/>
                <w:b/>
                <w:bCs/>
              </w:rPr>
            </w:pPr>
          </w:p>
        </w:tc>
      </w:tr>
    </w:tbl>
    <w:p w14:paraId="4D289B43" w14:textId="77777777" w:rsidR="0083442C" w:rsidRDefault="0083442C" w:rsidP="001C3272">
      <w:pPr>
        <w:pStyle w:val="Geenafstand"/>
      </w:pPr>
    </w:p>
    <w:p w14:paraId="2020F246" w14:textId="77777777" w:rsidR="00F3458C" w:rsidRDefault="00F3458C">
      <w:pPr>
        <w:spacing w:after="160"/>
        <w:sectPr w:rsidR="00F3458C" w:rsidSect="00763C9C">
          <w:headerReference w:type="default" r:id="rId13"/>
          <w:footerReference w:type="default" r:id="rId14"/>
          <w:pgSz w:w="11906" w:h="16838"/>
          <w:pgMar w:top="1417" w:right="1417" w:bottom="1417" w:left="1417" w:header="708" w:footer="708" w:gutter="0"/>
          <w:cols w:space="708"/>
          <w:docGrid w:linePitch="360"/>
        </w:sectPr>
      </w:pPr>
    </w:p>
    <w:p w14:paraId="2AFB2DDD" w14:textId="6F4DFC52" w:rsidR="00F3458C" w:rsidRDefault="002F16B3">
      <w:pPr>
        <w:spacing w:after="160"/>
        <w:sectPr w:rsidR="00F3458C" w:rsidSect="00763C9C">
          <w:headerReference w:type="default" r:id="rId15"/>
          <w:pgSz w:w="16838" w:h="11906" w:orient="landscape"/>
          <w:pgMar w:top="1417" w:right="1417" w:bottom="1417" w:left="1417" w:header="708" w:footer="708" w:gutter="0"/>
          <w:cols w:space="708"/>
          <w:docGrid w:linePitch="360"/>
        </w:sectPr>
      </w:pPr>
      <w:r w:rsidRPr="000C7E32">
        <w:rPr>
          <w:rFonts w:cstheme="minorHAnsi"/>
          <w:noProof/>
        </w:rPr>
        <w:lastRenderedPageBreak/>
        <mc:AlternateContent>
          <mc:Choice Requires="wpg">
            <w:drawing>
              <wp:anchor distT="0" distB="0" distL="114300" distR="114300" simplePos="0" relativeHeight="251660288" behindDoc="0" locked="0" layoutInCell="1" allowOverlap="1" wp14:anchorId="1DD5C968" wp14:editId="31F5FD69">
                <wp:simplePos x="0" y="0"/>
                <wp:positionH relativeFrom="column">
                  <wp:posOffset>-304800</wp:posOffset>
                </wp:positionH>
                <wp:positionV relativeFrom="paragraph">
                  <wp:posOffset>904875</wp:posOffset>
                </wp:positionV>
                <wp:extent cx="9728280" cy="4429125"/>
                <wp:effectExtent l="0" t="0" r="6350" b="104775"/>
                <wp:wrapNone/>
                <wp:docPr id="25" name="Groep 24">
                  <a:extLst xmlns:a="http://schemas.openxmlformats.org/drawingml/2006/main">
                    <a:ext uri="{FF2B5EF4-FFF2-40B4-BE49-F238E27FC236}">
                      <a16:creationId xmlns:a16="http://schemas.microsoft.com/office/drawing/2014/main" id="{0094AF8F-9E07-3C7A-98CF-F87B690491F1}"/>
                    </a:ext>
                  </a:extLst>
                </wp:docPr>
                <wp:cNvGraphicFramePr/>
                <a:graphic xmlns:a="http://schemas.openxmlformats.org/drawingml/2006/main">
                  <a:graphicData uri="http://schemas.microsoft.com/office/word/2010/wordprocessingGroup">
                    <wpg:wgp>
                      <wpg:cNvGrpSpPr/>
                      <wpg:grpSpPr>
                        <a:xfrm>
                          <a:off x="0" y="0"/>
                          <a:ext cx="9728280" cy="4429125"/>
                          <a:chOff x="0" y="0"/>
                          <a:chExt cx="12108741" cy="5257929"/>
                        </a:xfrm>
                      </wpg:grpSpPr>
                      <pic:pic xmlns:pic="http://schemas.openxmlformats.org/drawingml/2006/picture">
                        <pic:nvPicPr>
                          <pic:cNvPr id="85509606" name="Afbeelding 85509606">
                            <a:extLst>
                              <a:ext uri="{FF2B5EF4-FFF2-40B4-BE49-F238E27FC236}">
                                <a16:creationId xmlns:a16="http://schemas.microsoft.com/office/drawing/2014/main" id="{55BA1DD0-8BE9-67CC-7C9A-3B30CB3B78D8}"/>
                              </a:ext>
                            </a:extLst>
                          </pic:cNvPr>
                          <pic:cNvPicPr>
                            <a:picLocks noChangeAspect="1"/>
                          </pic:cNvPicPr>
                        </pic:nvPicPr>
                        <pic:blipFill rotWithShape="1">
                          <a:blip r:embed="rId16"/>
                          <a:srcRect r="7561"/>
                          <a:stretch/>
                        </pic:blipFill>
                        <pic:spPr>
                          <a:xfrm>
                            <a:off x="0" y="0"/>
                            <a:ext cx="12108741" cy="4203890"/>
                          </a:xfrm>
                          <a:prstGeom prst="rect">
                            <a:avLst/>
                          </a:prstGeom>
                        </pic:spPr>
                      </pic:pic>
                      <wps:wsp>
                        <wps:cNvPr id="989200995" name="TextBox 13">
                          <a:extLst>
                            <a:ext uri="{FF2B5EF4-FFF2-40B4-BE49-F238E27FC236}">
                              <a16:creationId xmlns:a16="http://schemas.microsoft.com/office/drawing/2014/main" id="{1A77843C-63EA-4DC6-829F-343BA9BDAA85}"/>
                            </a:ext>
                          </a:extLst>
                        </wps:cNvPr>
                        <wps:cNvSpPr txBox="1"/>
                        <wps:spPr>
                          <a:xfrm>
                            <a:off x="2643088" y="1154404"/>
                            <a:ext cx="2484629" cy="2230705"/>
                          </a:xfrm>
                          <a:prstGeom prst="rect">
                            <a:avLst/>
                          </a:prstGeom>
                          <a:noFill/>
                        </wps:spPr>
                        <wps:txbx>
                          <w:txbxContent>
                            <w:p w14:paraId="4EFBB9E2" w14:textId="77777777" w:rsidR="00000000" w:rsidRDefault="00A66403"/>
                          </w:txbxContent>
                        </wps:txbx>
                        <wps:bodyPr wrap="square" lIns="0" rIns="0" rtlCol="0" anchor="ctr" anchorCtr="1">
                          <a:noAutofit/>
                        </wps:bodyPr>
                      </wps:wsp>
                      <wps:wsp>
                        <wps:cNvPr id="2035310644" name="Rechthoek 2035310644">
                          <a:extLst>
                            <a:ext uri="{FF2B5EF4-FFF2-40B4-BE49-F238E27FC236}">
                              <a16:creationId xmlns:a16="http://schemas.microsoft.com/office/drawing/2014/main" id="{06B54BC7-E206-BFEE-83CD-C4A6C45EA06C}"/>
                            </a:ext>
                          </a:extLst>
                        </wps:cNvPr>
                        <wps:cNvSpPr/>
                        <wps:spPr>
                          <a:xfrm>
                            <a:off x="2380010" y="2145754"/>
                            <a:ext cx="183382" cy="2055600"/>
                          </a:xfrm>
                          <a:prstGeom prst="rect">
                            <a:avLst/>
                          </a:prstGeom>
                          <a:noFill/>
                          <a:ln w="12700">
                            <a:solidFill>
                              <a:schemeClr val="accent3"/>
                            </a:solidFill>
                          </a:ln>
                        </wps:spPr>
                        <wps:style>
                          <a:lnRef idx="1">
                            <a:schemeClr val="accent1"/>
                          </a:lnRef>
                          <a:fillRef idx="3">
                            <a:schemeClr val="accent1"/>
                          </a:fillRef>
                          <a:effectRef idx="2">
                            <a:schemeClr val="accent1"/>
                          </a:effectRef>
                          <a:fontRef idx="minor">
                            <a:schemeClr val="lt1"/>
                          </a:fontRef>
                        </wps:style>
                        <wps:bodyPr rtlCol="0" anchor="ctr"/>
                      </wps:wsp>
                      <wps:wsp>
                        <wps:cNvPr id="1263454770" name="Rechthoek 1263454770">
                          <a:extLst>
                            <a:ext uri="{FF2B5EF4-FFF2-40B4-BE49-F238E27FC236}">
                              <a16:creationId xmlns:a16="http://schemas.microsoft.com/office/drawing/2014/main" id="{89D4FC07-D87B-134E-95F5-EA93E5F31F4E}"/>
                            </a:ext>
                          </a:extLst>
                        </wps:cNvPr>
                        <wps:cNvSpPr/>
                        <wps:spPr>
                          <a:xfrm>
                            <a:off x="2563392" y="2154385"/>
                            <a:ext cx="286401" cy="2054411"/>
                          </a:xfrm>
                          <a:prstGeom prst="rect">
                            <a:avLst/>
                          </a:prstGeom>
                          <a:noFill/>
                          <a:ln w="12700">
                            <a:solidFill>
                              <a:schemeClr val="accent3"/>
                            </a:solidFill>
                          </a:ln>
                        </wps:spPr>
                        <wps:style>
                          <a:lnRef idx="1">
                            <a:schemeClr val="accent1"/>
                          </a:lnRef>
                          <a:fillRef idx="3">
                            <a:schemeClr val="accent1"/>
                          </a:fillRef>
                          <a:effectRef idx="2">
                            <a:schemeClr val="accent1"/>
                          </a:effectRef>
                          <a:fontRef idx="minor">
                            <a:schemeClr val="lt1"/>
                          </a:fontRef>
                        </wps:style>
                        <wps:bodyPr rtlCol="0" anchor="ctr"/>
                      </wps:wsp>
                      <wps:wsp>
                        <wps:cNvPr id="136644549" name="Rechthoek 136644549">
                          <a:extLst>
                            <a:ext uri="{FF2B5EF4-FFF2-40B4-BE49-F238E27FC236}">
                              <a16:creationId xmlns:a16="http://schemas.microsoft.com/office/drawing/2014/main" id="{5D6A9E6F-038B-E79B-3B59-233726024D3D}"/>
                            </a:ext>
                          </a:extLst>
                        </wps:cNvPr>
                        <wps:cNvSpPr/>
                        <wps:spPr>
                          <a:xfrm>
                            <a:off x="2939713" y="2604745"/>
                            <a:ext cx="1121662" cy="1099911"/>
                          </a:xfrm>
                          <a:prstGeom prst="rect">
                            <a:avLst/>
                          </a:prstGeom>
                          <a:solidFill>
                            <a:schemeClr val="bg2"/>
                          </a:solidFill>
                          <a:ln w="12700">
                            <a:solidFill>
                              <a:schemeClr val="accent3"/>
                            </a:solidFill>
                          </a:ln>
                        </wps:spPr>
                        <wps:style>
                          <a:lnRef idx="1">
                            <a:schemeClr val="accent1"/>
                          </a:lnRef>
                          <a:fillRef idx="3">
                            <a:schemeClr val="accent1"/>
                          </a:fillRef>
                          <a:effectRef idx="2">
                            <a:schemeClr val="accent1"/>
                          </a:effectRef>
                          <a:fontRef idx="minor">
                            <a:schemeClr val="lt1"/>
                          </a:fontRef>
                        </wps:style>
                        <wps:txbx>
                          <w:txbxContent>
                            <w:p w14:paraId="3CA123BA" w14:textId="77777777" w:rsidR="002F16B3" w:rsidRPr="000C7E32" w:rsidRDefault="002F16B3" w:rsidP="002F16B3">
                              <w:pPr>
                                <w:jc w:val="center"/>
                                <w:rPr>
                                  <w:rFonts w:ascii="ABeZeh" w:eastAsia="ABeZeh" w:hAnsi="ABeZeh"/>
                                  <w:b/>
                                  <w:bCs/>
                                  <w:color w:val="E95F15" w:themeColor="accent3"/>
                                  <w:kern w:val="24"/>
                                  <w:sz w:val="20"/>
                                  <w:szCs w:val="20"/>
                                  <w14:ligatures w14:val="none"/>
                                </w:rPr>
                              </w:pPr>
                              <w:r w:rsidRPr="000C7E32">
                                <w:rPr>
                                  <w:rFonts w:ascii="ABeZeh" w:eastAsia="ABeZeh" w:hAnsi="ABeZeh"/>
                                  <w:b/>
                                  <w:bCs/>
                                  <w:color w:val="E95F15" w:themeColor="accent3"/>
                                  <w:kern w:val="24"/>
                                  <w:sz w:val="18"/>
                                  <w:szCs w:val="18"/>
                                </w:rPr>
                                <w:t>Klassikale instructie</w:t>
                              </w:r>
                            </w:p>
                          </w:txbxContent>
                        </wps:txbx>
                        <wps:bodyPr rtlCol="0" anchor="ctr"/>
                      </wps:wsp>
                      <wps:wsp>
                        <wps:cNvPr id="1895280026" name="Rechthoek 1895280026">
                          <a:extLst>
                            <a:ext uri="{FF2B5EF4-FFF2-40B4-BE49-F238E27FC236}">
                              <a16:creationId xmlns:a16="http://schemas.microsoft.com/office/drawing/2014/main" id="{4E978EE5-A19A-4541-4BA0-EE4FAD8FC53A}"/>
                            </a:ext>
                          </a:extLst>
                        </wps:cNvPr>
                        <wps:cNvSpPr/>
                        <wps:spPr>
                          <a:xfrm>
                            <a:off x="4136010" y="2604745"/>
                            <a:ext cx="882887" cy="1099911"/>
                          </a:xfrm>
                          <a:prstGeom prst="rect">
                            <a:avLst/>
                          </a:prstGeom>
                          <a:solidFill>
                            <a:schemeClr val="bg2"/>
                          </a:solidFill>
                          <a:ln w="12700">
                            <a:solidFill>
                              <a:schemeClr val="accent3"/>
                            </a:solidFill>
                          </a:ln>
                        </wps:spPr>
                        <wps:style>
                          <a:lnRef idx="1">
                            <a:schemeClr val="accent1"/>
                          </a:lnRef>
                          <a:fillRef idx="3">
                            <a:schemeClr val="accent1"/>
                          </a:fillRef>
                          <a:effectRef idx="2">
                            <a:schemeClr val="accent1"/>
                          </a:effectRef>
                          <a:fontRef idx="minor">
                            <a:schemeClr val="lt1"/>
                          </a:fontRef>
                        </wps:style>
                        <wps:txbx>
                          <w:txbxContent>
                            <w:p w14:paraId="2FD67F0E" w14:textId="77777777" w:rsidR="002F16B3" w:rsidRPr="000C7E32" w:rsidRDefault="002F16B3" w:rsidP="002F16B3">
                              <w:pPr>
                                <w:jc w:val="center"/>
                                <w:rPr>
                                  <w:rFonts w:ascii="ABeZeh" w:eastAsia="ABeZeh" w:hAnsi="ABeZeh"/>
                                  <w:b/>
                                  <w:bCs/>
                                  <w:color w:val="E95F15" w:themeColor="accent3"/>
                                  <w:kern w:val="24"/>
                                  <w:sz w:val="20"/>
                                  <w:szCs w:val="20"/>
                                  <w14:ligatures w14:val="none"/>
                                </w:rPr>
                              </w:pPr>
                              <w:r w:rsidRPr="000C7E32">
                                <w:rPr>
                                  <w:rFonts w:ascii="ABeZeh" w:eastAsia="ABeZeh" w:hAnsi="ABeZeh"/>
                                  <w:b/>
                                  <w:bCs/>
                                  <w:color w:val="E95F15" w:themeColor="accent3"/>
                                  <w:kern w:val="24"/>
                                  <w:sz w:val="18"/>
                                  <w:szCs w:val="18"/>
                                </w:rPr>
                                <w:t>Controle van begrip</w:t>
                              </w:r>
                            </w:p>
                          </w:txbxContent>
                        </wps:txbx>
                        <wps:bodyPr rtlCol="0" anchor="ctr"/>
                      </wps:wsp>
                      <wps:wsp>
                        <wps:cNvPr id="1286361439" name="Rechthoek 1286361439">
                          <a:extLst>
                            <a:ext uri="{FF2B5EF4-FFF2-40B4-BE49-F238E27FC236}">
                              <a16:creationId xmlns:a16="http://schemas.microsoft.com/office/drawing/2014/main" id="{06AA53D4-EF6B-29C1-D09D-16D6D75ED399}"/>
                            </a:ext>
                          </a:extLst>
                        </wps:cNvPr>
                        <wps:cNvSpPr/>
                        <wps:spPr>
                          <a:xfrm>
                            <a:off x="5448191" y="2604745"/>
                            <a:ext cx="1120976" cy="1099911"/>
                          </a:xfrm>
                          <a:prstGeom prst="rect">
                            <a:avLst/>
                          </a:prstGeom>
                          <a:solidFill>
                            <a:schemeClr val="bg2"/>
                          </a:solidFill>
                          <a:ln w="12700">
                            <a:solidFill>
                              <a:schemeClr val="accent3"/>
                            </a:solidFill>
                          </a:ln>
                        </wps:spPr>
                        <wps:style>
                          <a:lnRef idx="1">
                            <a:schemeClr val="accent1"/>
                          </a:lnRef>
                          <a:fillRef idx="3">
                            <a:schemeClr val="accent1"/>
                          </a:fillRef>
                          <a:effectRef idx="2">
                            <a:schemeClr val="accent1"/>
                          </a:effectRef>
                          <a:fontRef idx="minor">
                            <a:schemeClr val="lt1"/>
                          </a:fontRef>
                        </wps:style>
                        <wps:txbx>
                          <w:txbxContent>
                            <w:p w14:paraId="5163F18A" w14:textId="77777777" w:rsidR="002F16B3" w:rsidRPr="000C7E32" w:rsidRDefault="002F16B3" w:rsidP="002F16B3">
                              <w:pPr>
                                <w:jc w:val="center"/>
                                <w:rPr>
                                  <w:rFonts w:ascii="ABeZeh" w:eastAsia="ABeZeh" w:hAnsi="ABeZeh"/>
                                  <w:b/>
                                  <w:bCs/>
                                  <w:color w:val="E95F15" w:themeColor="accent3"/>
                                  <w:kern w:val="24"/>
                                  <w:sz w:val="20"/>
                                  <w:szCs w:val="20"/>
                                  <w14:ligatures w14:val="none"/>
                                </w:rPr>
                              </w:pPr>
                              <w:r w:rsidRPr="000C7E32">
                                <w:rPr>
                                  <w:rFonts w:ascii="ABeZeh" w:eastAsia="ABeZeh" w:hAnsi="ABeZeh"/>
                                  <w:b/>
                                  <w:bCs/>
                                  <w:color w:val="E95F15" w:themeColor="accent3"/>
                                  <w:kern w:val="24"/>
                                  <w:sz w:val="18"/>
                                  <w:szCs w:val="18"/>
                                </w:rPr>
                                <w:t>Verwerking (vast)</w:t>
                              </w:r>
                            </w:p>
                          </w:txbxContent>
                        </wps:txbx>
                        <wps:bodyPr rtlCol="0" anchor="ctr"/>
                      </wps:wsp>
                      <wps:wsp>
                        <wps:cNvPr id="1521330840" name="Rechthoek 1521330840">
                          <a:extLst>
                            <a:ext uri="{FF2B5EF4-FFF2-40B4-BE49-F238E27FC236}">
                              <a16:creationId xmlns:a16="http://schemas.microsoft.com/office/drawing/2014/main" id="{8DB722B0-ADA0-01AA-ADE7-AA1CAC47CC46}"/>
                            </a:ext>
                          </a:extLst>
                        </wps:cNvPr>
                        <wps:cNvSpPr/>
                        <wps:spPr>
                          <a:xfrm>
                            <a:off x="7145835" y="2604745"/>
                            <a:ext cx="1120976" cy="1099911"/>
                          </a:xfrm>
                          <a:prstGeom prst="rect">
                            <a:avLst/>
                          </a:prstGeom>
                          <a:solidFill>
                            <a:schemeClr val="bg2"/>
                          </a:solidFill>
                          <a:ln w="12700">
                            <a:solidFill>
                              <a:schemeClr val="accent3"/>
                            </a:solidFill>
                          </a:ln>
                        </wps:spPr>
                        <wps:style>
                          <a:lnRef idx="1">
                            <a:schemeClr val="accent1"/>
                          </a:lnRef>
                          <a:fillRef idx="3">
                            <a:schemeClr val="accent1"/>
                          </a:fillRef>
                          <a:effectRef idx="2">
                            <a:schemeClr val="accent1"/>
                          </a:effectRef>
                          <a:fontRef idx="minor">
                            <a:schemeClr val="lt1"/>
                          </a:fontRef>
                        </wps:style>
                        <wps:txbx>
                          <w:txbxContent>
                            <w:p w14:paraId="7119F741" w14:textId="77777777" w:rsidR="002F16B3" w:rsidRPr="000C7E32" w:rsidRDefault="002F16B3" w:rsidP="002F16B3">
                              <w:pPr>
                                <w:jc w:val="center"/>
                                <w:rPr>
                                  <w:rFonts w:ascii="ABeZeh" w:eastAsia="ABeZeh" w:hAnsi="ABeZeh"/>
                                  <w:b/>
                                  <w:bCs/>
                                  <w:color w:val="E95F15" w:themeColor="accent3"/>
                                  <w:kern w:val="24"/>
                                  <w:sz w:val="20"/>
                                  <w:szCs w:val="20"/>
                                  <w14:ligatures w14:val="none"/>
                                </w:rPr>
                              </w:pPr>
                              <w:r w:rsidRPr="000C7E32">
                                <w:rPr>
                                  <w:rFonts w:ascii="ABeZeh" w:eastAsia="ABeZeh" w:hAnsi="ABeZeh"/>
                                  <w:b/>
                                  <w:bCs/>
                                  <w:color w:val="E95F15" w:themeColor="accent3"/>
                                  <w:kern w:val="24"/>
                                  <w:sz w:val="18"/>
                                  <w:szCs w:val="18"/>
                                </w:rPr>
                                <w:t>Verlengde instructie</w:t>
                              </w:r>
                            </w:p>
                          </w:txbxContent>
                        </wps:txbx>
                        <wps:bodyPr rtlCol="0" anchor="ctr"/>
                      </wps:wsp>
                      <wps:wsp>
                        <wps:cNvPr id="54709312" name="Rechthoek 54709312">
                          <a:extLst>
                            <a:ext uri="{FF2B5EF4-FFF2-40B4-BE49-F238E27FC236}">
                              <a16:creationId xmlns:a16="http://schemas.microsoft.com/office/drawing/2014/main" id="{DBFAD93A-59CA-C6C5-A794-3A58FB93581D}"/>
                            </a:ext>
                          </a:extLst>
                        </wps:cNvPr>
                        <wps:cNvSpPr/>
                        <wps:spPr>
                          <a:xfrm>
                            <a:off x="8693009" y="2604744"/>
                            <a:ext cx="940038" cy="1099911"/>
                          </a:xfrm>
                          <a:prstGeom prst="rect">
                            <a:avLst/>
                          </a:prstGeom>
                          <a:solidFill>
                            <a:schemeClr val="bg2"/>
                          </a:solidFill>
                          <a:ln w="12700">
                            <a:solidFill>
                              <a:schemeClr val="accent3"/>
                            </a:solidFill>
                          </a:ln>
                        </wps:spPr>
                        <wps:style>
                          <a:lnRef idx="1">
                            <a:schemeClr val="accent1"/>
                          </a:lnRef>
                          <a:fillRef idx="3">
                            <a:schemeClr val="accent1"/>
                          </a:fillRef>
                          <a:effectRef idx="2">
                            <a:schemeClr val="accent1"/>
                          </a:effectRef>
                          <a:fontRef idx="minor">
                            <a:schemeClr val="lt1"/>
                          </a:fontRef>
                        </wps:style>
                        <wps:txbx>
                          <w:txbxContent>
                            <w:p w14:paraId="12214ADD" w14:textId="77777777" w:rsidR="002F16B3" w:rsidRPr="000C7E32" w:rsidRDefault="002F16B3" w:rsidP="002F16B3">
                              <w:pPr>
                                <w:jc w:val="center"/>
                                <w:rPr>
                                  <w:rFonts w:ascii="ABeZeh" w:eastAsia="ABeZeh" w:hAnsi="ABeZeh"/>
                                  <w:b/>
                                  <w:bCs/>
                                  <w:color w:val="E95F15" w:themeColor="accent3"/>
                                  <w:kern w:val="24"/>
                                  <w:sz w:val="20"/>
                                  <w:szCs w:val="20"/>
                                  <w14:ligatures w14:val="none"/>
                                </w:rPr>
                              </w:pPr>
                              <w:r w:rsidRPr="000C7E32">
                                <w:rPr>
                                  <w:rFonts w:ascii="ABeZeh" w:eastAsia="ABeZeh" w:hAnsi="ABeZeh"/>
                                  <w:b/>
                                  <w:bCs/>
                                  <w:color w:val="E95F15" w:themeColor="accent3"/>
                                  <w:kern w:val="24"/>
                                  <w:sz w:val="18"/>
                                  <w:szCs w:val="18"/>
                                </w:rPr>
                                <w:t>Flexibel toepassen</w:t>
                              </w:r>
                            </w:p>
                          </w:txbxContent>
                        </wps:txbx>
                        <wps:bodyPr rtlCol="0" anchor="ctr"/>
                      </wps:wsp>
                      <wps:wsp>
                        <wps:cNvPr id="1623900305" name="Rechthoek 1623900305">
                          <a:extLst>
                            <a:ext uri="{FF2B5EF4-FFF2-40B4-BE49-F238E27FC236}">
                              <a16:creationId xmlns:a16="http://schemas.microsoft.com/office/drawing/2014/main" id="{82C46F5A-6DBE-1CBB-7C12-FA4782C26FDE}"/>
                            </a:ext>
                          </a:extLst>
                        </wps:cNvPr>
                        <wps:cNvSpPr/>
                        <wps:spPr>
                          <a:xfrm>
                            <a:off x="9961219" y="2604744"/>
                            <a:ext cx="1888563" cy="1099911"/>
                          </a:xfrm>
                          <a:prstGeom prst="rect">
                            <a:avLst/>
                          </a:prstGeom>
                          <a:solidFill>
                            <a:schemeClr val="bg2"/>
                          </a:solidFill>
                          <a:ln w="12700">
                            <a:solidFill>
                              <a:schemeClr val="accent3"/>
                            </a:solidFill>
                          </a:ln>
                        </wps:spPr>
                        <wps:style>
                          <a:lnRef idx="1">
                            <a:schemeClr val="accent1"/>
                          </a:lnRef>
                          <a:fillRef idx="3">
                            <a:schemeClr val="accent1"/>
                          </a:fillRef>
                          <a:effectRef idx="2">
                            <a:schemeClr val="accent1"/>
                          </a:effectRef>
                          <a:fontRef idx="minor">
                            <a:schemeClr val="lt1"/>
                          </a:fontRef>
                        </wps:style>
                        <wps:txbx>
                          <w:txbxContent>
                            <w:p w14:paraId="4DB9B017" w14:textId="77777777" w:rsidR="002F16B3" w:rsidRPr="000C7E32" w:rsidRDefault="002F16B3" w:rsidP="002F16B3">
                              <w:pPr>
                                <w:jc w:val="center"/>
                                <w:rPr>
                                  <w:rFonts w:ascii="ABeZeh" w:eastAsia="ABeZeh" w:hAnsi="ABeZeh"/>
                                  <w:b/>
                                  <w:bCs/>
                                  <w:color w:val="E95F15" w:themeColor="accent3"/>
                                  <w:kern w:val="24"/>
                                  <w:sz w:val="20"/>
                                  <w:szCs w:val="20"/>
                                  <w14:ligatures w14:val="none"/>
                                </w:rPr>
                              </w:pPr>
                              <w:r w:rsidRPr="000C7E32">
                                <w:rPr>
                                  <w:rFonts w:ascii="ABeZeh" w:eastAsia="ABeZeh" w:hAnsi="ABeZeh"/>
                                  <w:b/>
                                  <w:bCs/>
                                  <w:color w:val="E95F15" w:themeColor="accent3"/>
                                  <w:kern w:val="24"/>
                                  <w:sz w:val="18"/>
                                  <w:szCs w:val="18"/>
                                </w:rPr>
                                <w:t xml:space="preserve">Verwerking </w:t>
                              </w:r>
                            </w:p>
                            <w:p w14:paraId="67A534C6" w14:textId="77777777" w:rsidR="002F16B3" w:rsidRPr="000C7E32" w:rsidRDefault="002F16B3" w:rsidP="002F16B3">
                              <w:pPr>
                                <w:jc w:val="center"/>
                                <w:rPr>
                                  <w:rFonts w:ascii="ABeZeh" w:eastAsia="ABeZeh" w:hAnsi="ABeZeh"/>
                                  <w:b/>
                                  <w:bCs/>
                                  <w:color w:val="E95F15" w:themeColor="accent3"/>
                                  <w:kern w:val="24"/>
                                  <w:sz w:val="18"/>
                                  <w:szCs w:val="18"/>
                                </w:rPr>
                              </w:pPr>
                              <w:r w:rsidRPr="000C7E32">
                                <w:rPr>
                                  <w:rFonts w:ascii="ABeZeh" w:eastAsia="ABeZeh" w:hAnsi="ABeZeh"/>
                                  <w:b/>
                                  <w:bCs/>
                                  <w:color w:val="E95F15" w:themeColor="accent3"/>
                                  <w:kern w:val="24"/>
                                  <w:sz w:val="18"/>
                                  <w:szCs w:val="18"/>
                                </w:rPr>
                                <w:t>(adaptief)</w:t>
                              </w:r>
                            </w:p>
                            <w:p w14:paraId="47E688A4" w14:textId="77777777" w:rsidR="002F16B3" w:rsidRPr="000C7E32" w:rsidRDefault="002F16B3" w:rsidP="002F16B3">
                              <w:pPr>
                                <w:jc w:val="center"/>
                                <w:rPr>
                                  <w:rFonts w:ascii="ABeZeh" w:eastAsia="ABeZeh" w:hAnsi="ABeZeh"/>
                                  <w:i/>
                                  <w:iCs/>
                                  <w:color w:val="E95F15" w:themeColor="accent3"/>
                                  <w:kern w:val="24"/>
                                  <w:sz w:val="18"/>
                                  <w:szCs w:val="18"/>
                                </w:rPr>
                              </w:pPr>
                              <w:r w:rsidRPr="000C7E32">
                                <w:rPr>
                                  <w:rFonts w:ascii="ABeZeh" w:eastAsia="ABeZeh" w:hAnsi="ABeZeh"/>
                                  <w:i/>
                                  <w:iCs/>
                                  <w:color w:val="E95F15" w:themeColor="accent3"/>
                                  <w:kern w:val="24"/>
                                  <w:sz w:val="18"/>
                                  <w:szCs w:val="18"/>
                                </w:rPr>
                                <w:t>richtlijn 20 opgaven</w:t>
                              </w:r>
                            </w:p>
                          </w:txbxContent>
                        </wps:txbx>
                        <wps:bodyPr rtlCol="0" anchor="ctr"/>
                      </wps:wsp>
                      <wps:wsp>
                        <wps:cNvPr id="2070225272" name="Tekstballon: ovaal 2070225272">
                          <a:extLst>
                            <a:ext uri="{FF2B5EF4-FFF2-40B4-BE49-F238E27FC236}">
                              <a16:creationId xmlns:a16="http://schemas.microsoft.com/office/drawing/2014/main" id="{99A16CBC-5C09-0576-EFF4-D8072C741407}"/>
                            </a:ext>
                          </a:extLst>
                        </wps:cNvPr>
                        <wps:cNvSpPr/>
                        <wps:spPr>
                          <a:xfrm>
                            <a:off x="1018355" y="4599901"/>
                            <a:ext cx="1458870" cy="658026"/>
                          </a:xfrm>
                          <a:prstGeom prst="wedgeEllipseCallout">
                            <a:avLst>
                              <a:gd name="adj1" fmla="val 44702"/>
                              <a:gd name="adj2" fmla="val -104715"/>
                            </a:avLst>
                          </a:prstGeom>
                          <a:solidFill>
                            <a:schemeClr val="bg2"/>
                          </a:solidFill>
                          <a:ln w="12700">
                            <a:solidFill>
                              <a:schemeClr val="accent3"/>
                            </a:solidFill>
                          </a:ln>
                        </wps:spPr>
                        <wps:style>
                          <a:lnRef idx="1">
                            <a:schemeClr val="accent1"/>
                          </a:lnRef>
                          <a:fillRef idx="3">
                            <a:schemeClr val="accent1"/>
                          </a:fillRef>
                          <a:effectRef idx="2">
                            <a:schemeClr val="accent1"/>
                          </a:effectRef>
                          <a:fontRef idx="minor">
                            <a:schemeClr val="lt1"/>
                          </a:fontRef>
                        </wps:style>
                        <wps:txbx>
                          <w:txbxContent>
                            <w:p w14:paraId="22217481" w14:textId="77777777" w:rsidR="002F16B3" w:rsidRPr="000C7E32" w:rsidRDefault="002F16B3" w:rsidP="002F16B3">
                              <w:pPr>
                                <w:jc w:val="center"/>
                                <w:rPr>
                                  <w:rFonts w:ascii="ABeZeh" w:eastAsia="ABeZeh" w:hAnsi="ABeZeh"/>
                                  <w:b/>
                                  <w:bCs/>
                                  <w:color w:val="E95F15" w:themeColor="accent3"/>
                                  <w:kern w:val="24"/>
                                  <w:sz w:val="20"/>
                                  <w:szCs w:val="20"/>
                                  <w14:ligatures w14:val="none"/>
                                </w:rPr>
                              </w:pPr>
                              <w:r w:rsidRPr="000C7E32">
                                <w:rPr>
                                  <w:rFonts w:ascii="ABeZeh" w:eastAsia="ABeZeh" w:hAnsi="ABeZeh"/>
                                  <w:b/>
                                  <w:bCs/>
                                  <w:color w:val="E95F15" w:themeColor="accent3"/>
                                  <w:kern w:val="24"/>
                                  <w:sz w:val="18"/>
                                  <w:szCs w:val="18"/>
                                </w:rPr>
                                <w:t>Leerdoel introductie</w:t>
                              </w:r>
                            </w:p>
                          </w:txbxContent>
                        </wps:txbx>
                        <wps:bodyPr rtlCol="0" anchor="ctr"/>
                      </wps:wsp>
                      <wps:wsp>
                        <wps:cNvPr id="1810184768" name="Tekstballon: ovaal 1810184768">
                          <a:extLst>
                            <a:ext uri="{FF2B5EF4-FFF2-40B4-BE49-F238E27FC236}">
                              <a16:creationId xmlns:a16="http://schemas.microsoft.com/office/drawing/2014/main" id="{C14A8E8A-D82C-1C35-5232-C89DAE105F66}"/>
                            </a:ext>
                          </a:extLst>
                        </wps:cNvPr>
                        <wps:cNvSpPr/>
                        <wps:spPr>
                          <a:xfrm>
                            <a:off x="2643089" y="4599903"/>
                            <a:ext cx="1458870" cy="658026"/>
                          </a:xfrm>
                          <a:prstGeom prst="wedgeEllipseCallout">
                            <a:avLst>
                              <a:gd name="adj1" fmla="val -43607"/>
                              <a:gd name="adj2" fmla="val -105769"/>
                            </a:avLst>
                          </a:prstGeom>
                          <a:solidFill>
                            <a:schemeClr val="bg2"/>
                          </a:solidFill>
                          <a:ln w="12700">
                            <a:solidFill>
                              <a:schemeClr val="accent3"/>
                            </a:solidFill>
                          </a:ln>
                        </wps:spPr>
                        <wps:style>
                          <a:lnRef idx="1">
                            <a:schemeClr val="accent1"/>
                          </a:lnRef>
                          <a:fillRef idx="3">
                            <a:schemeClr val="accent1"/>
                          </a:fillRef>
                          <a:effectRef idx="2">
                            <a:schemeClr val="accent1"/>
                          </a:effectRef>
                          <a:fontRef idx="minor">
                            <a:schemeClr val="lt1"/>
                          </a:fontRef>
                        </wps:style>
                        <wps:txbx>
                          <w:txbxContent>
                            <w:p w14:paraId="45FC676D" w14:textId="77777777" w:rsidR="002F16B3" w:rsidRPr="000C7E32" w:rsidRDefault="002F16B3" w:rsidP="002F16B3">
                              <w:pPr>
                                <w:jc w:val="center"/>
                                <w:rPr>
                                  <w:rFonts w:ascii="ABeZeh" w:eastAsia="ABeZeh" w:hAnsi="ABeZeh"/>
                                  <w:b/>
                                  <w:bCs/>
                                  <w:color w:val="E95F15" w:themeColor="accent3"/>
                                  <w:kern w:val="24"/>
                                  <w:sz w:val="20"/>
                                  <w:szCs w:val="20"/>
                                  <w14:ligatures w14:val="none"/>
                                </w:rPr>
                              </w:pPr>
                              <w:r w:rsidRPr="000C7E32">
                                <w:rPr>
                                  <w:rFonts w:ascii="ABeZeh" w:eastAsia="ABeZeh" w:hAnsi="ABeZeh"/>
                                  <w:b/>
                                  <w:bCs/>
                                  <w:color w:val="E95F15" w:themeColor="accent3"/>
                                  <w:kern w:val="24"/>
                                  <w:sz w:val="18"/>
                                  <w:szCs w:val="18"/>
                                </w:rPr>
                                <w:t>Voorkennis activeren</w:t>
                              </w:r>
                            </w:p>
                          </w:txbxContent>
                        </wps:txbx>
                        <wps:bodyPr rtlCol="0" anchor="ctr"/>
                      </wps:wsp>
                    </wpg:wgp>
                  </a:graphicData>
                </a:graphic>
                <wp14:sizeRelH relativeFrom="margin">
                  <wp14:pctWidth>0</wp14:pctWidth>
                </wp14:sizeRelH>
                <wp14:sizeRelV relativeFrom="margin">
                  <wp14:pctHeight>0</wp14:pctHeight>
                </wp14:sizeRelV>
              </wp:anchor>
            </w:drawing>
          </mc:Choice>
          <mc:Fallback>
            <w:pict>
              <v:group w14:anchorId="1DD5C968" id="Groep 24" o:spid="_x0000_s1026" style="position:absolute;margin-left:-24pt;margin-top:71.25pt;width:766pt;height:348.75pt;z-index:251660288;mso-width-relative:margin;mso-height-relative:margin" coordsize="121087,525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85509606" o:spid="_x0000_s1027" type="#_x0000_t75" style="position:absolute;width:121087;height:420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">
                  <v:imagedata r:id="rId17" o:title="" cropright="4955f"/>
                </v:shape>
                <v:shapetype id="_x0000_t202" coordsize="21600,21600" o:spt="202" path="m,l,21600r21600,l21600,xe">
                  <v:stroke joinstyle="miter"/>
                  <v:path gradientshapeok="t" o:connecttype="rect"/>
                </v:shapetype>
                <v:shape id="TextBox 13" o:spid="_x0000_s1028" type="#_x0000_t202" style="position:absolute;left:26430;top:11544;width:24847;height:22307;visibility:visible;mso-wrap-style:square;v-text-anchor:middle-center"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" filled="f" stroked="f">
                  <v:textbox inset="0,,0">
                    <w:txbxContent>
                      <w:p w14:paraId="4EFBB9E2" w14:textId="77777777" w:rsidR="00000000" w:rsidRDefault="00A66403"/>
                    </w:txbxContent>
                  </v:textbox>
                </v:shape>
                <v:rect id="Rechthoek 2035310644" o:spid="_x0000_s1029" style="position:absolute;left:23800;top:21457;width:1833;height:2055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" filled="f" strokecolor="#e95f15 [3206]" strokeweight="1pt">
                  <v:shadow on="t" color="black" opacity="22937f" origin=",.5" offset="0,.63889mm"/>
                </v:rect>
                <v:rect id="Rechthoek 1263454770" o:spid="_x0000_s1030" style="position:absolute;left:25633;top:21543;width:2864;height:205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" filled="f" strokecolor="#e95f15 [3206]" strokeweight="1pt">
                  <v:shadow on="t" color="black" opacity="22937f" origin=",.5" offset="0,.63889mm"/>
                </v:rect>
                <v:rect id="Rechthoek 136644549" o:spid="_x0000_s1031" style="position:absolute;left:29397;top:26047;width:11216;height:109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" fillcolor="white [3214]" strokecolor="#e95f15 [3206]" strokeweight="1pt">
                  <v:shadow on="t" color="black" opacity="22937f" origin=",.5" offset="0,.63889mm"/>
                  <v:textbox>
                    <w:txbxContent>
                      <w:p w14:paraId="3CA123BA" w14:textId="77777777" w:rsidR="002F16B3" w:rsidRPr="000C7E32" w:rsidRDefault="002F16B3" w:rsidP="002F16B3">
                        <w:pPr>
                          <w:jc w:val="center"/>
                          <w:rPr>
                            <w:rFonts w:ascii="ABeZeh" w:eastAsia="ABeZeh" w:hAnsi="ABeZeh"/>
                            <w:b/>
                            <w:bCs/>
                            <w:color w:val="E95F15" w:themeColor="accent3"/>
                            <w:kern w:val="24"/>
                            <w:sz w:val="20"/>
                            <w:szCs w:val="20"/>
                            <w14:ligatures w14:val="none"/>
                          </w:rPr>
                        </w:pPr>
                        <w:r w:rsidRPr="000C7E32">
                          <w:rPr>
                            <w:rFonts w:ascii="ABeZeh" w:eastAsia="ABeZeh" w:hAnsi="ABeZeh"/>
                            <w:b/>
                            <w:bCs/>
                            <w:color w:val="E95F15" w:themeColor="accent3"/>
                            <w:kern w:val="24"/>
                            <w:sz w:val="18"/>
                            <w:szCs w:val="18"/>
                          </w:rPr>
                          <w:t>Klassikale instructie</w:t>
                        </w:r>
                      </w:p>
                    </w:txbxContent>
                  </v:textbox>
                </v:rect>
                <v:rect id="Rechthoek 1895280026" o:spid="_x0000_s1032" style="position:absolute;left:41360;top:26047;width:8828;height:109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" fillcolor="white [3214]" strokecolor="#e95f15 [3206]" strokeweight="1pt">
                  <v:shadow on="t" color="black" opacity="22937f" origin=",.5" offset="0,.63889mm"/>
                  <v:textbox>
                    <w:txbxContent>
                      <w:p w14:paraId="2FD67F0E" w14:textId="77777777" w:rsidR="002F16B3" w:rsidRPr="000C7E32" w:rsidRDefault="002F16B3" w:rsidP="002F16B3">
                        <w:pPr>
                          <w:jc w:val="center"/>
                          <w:rPr>
                            <w:rFonts w:ascii="ABeZeh" w:eastAsia="ABeZeh" w:hAnsi="ABeZeh"/>
                            <w:b/>
                            <w:bCs/>
                            <w:color w:val="E95F15" w:themeColor="accent3"/>
                            <w:kern w:val="24"/>
                            <w:sz w:val="20"/>
                            <w:szCs w:val="20"/>
                            <w14:ligatures w14:val="none"/>
                          </w:rPr>
                        </w:pPr>
                        <w:r w:rsidRPr="000C7E32">
                          <w:rPr>
                            <w:rFonts w:ascii="ABeZeh" w:eastAsia="ABeZeh" w:hAnsi="ABeZeh"/>
                            <w:b/>
                            <w:bCs/>
                            <w:color w:val="E95F15" w:themeColor="accent3"/>
                            <w:kern w:val="24"/>
                            <w:sz w:val="18"/>
                            <w:szCs w:val="18"/>
                          </w:rPr>
                          <w:t>Controle van begrip</w:t>
                        </w:r>
                      </w:p>
                    </w:txbxContent>
                  </v:textbox>
                </v:rect>
                <v:rect id="Rechthoek 1286361439" o:spid="_x0000_s1033" style="position:absolute;left:54481;top:26047;width:11210;height:109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" fillcolor="white [3214]" strokecolor="#e95f15 [3206]" strokeweight="1pt">
                  <v:shadow on="t" color="black" opacity="22937f" origin=",.5" offset="0,.63889mm"/>
                  <v:textbox>
                    <w:txbxContent>
                      <w:p w14:paraId="5163F18A" w14:textId="77777777" w:rsidR="002F16B3" w:rsidRPr="000C7E32" w:rsidRDefault="002F16B3" w:rsidP="002F16B3">
                        <w:pPr>
                          <w:jc w:val="center"/>
                          <w:rPr>
                            <w:rFonts w:ascii="ABeZeh" w:eastAsia="ABeZeh" w:hAnsi="ABeZeh"/>
                            <w:b/>
                            <w:bCs/>
                            <w:color w:val="E95F15" w:themeColor="accent3"/>
                            <w:kern w:val="24"/>
                            <w:sz w:val="20"/>
                            <w:szCs w:val="20"/>
                            <w14:ligatures w14:val="none"/>
                          </w:rPr>
                        </w:pPr>
                        <w:r w:rsidRPr="000C7E32">
                          <w:rPr>
                            <w:rFonts w:ascii="ABeZeh" w:eastAsia="ABeZeh" w:hAnsi="ABeZeh"/>
                            <w:b/>
                            <w:bCs/>
                            <w:color w:val="E95F15" w:themeColor="accent3"/>
                            <w:kern w:val="24"/>
                            <w:sz w:val="18"/>
                            <w:szCs w:val="18"/>
                          </w:rPr>
                          <w:t>Verwerking (vast)</w:t>
                        </w:r>
                      </w:p>
                    </w:txbxContent>
                  </v:textbox>
                </v:rect>
                <v:rect id="Rechthoek 1521330840" o:spid="_x0000_s1034" style="position:absolute;left:71458;top:26047;width:11210;height:109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" fillcolor="white [3214]" strokecolor="#e95f15 [3206]" strokeweight="1pt">
                  <v:shadow on="t" color="black" opacity="22937f" origin=",.5" offset="0,.63889mm"/>
                  <v:textbox>
                    <w:txbxContent>
                      <w:p w14:paraId="7119F741" w14:textId="77777777" w:rsidR="002F16B3" w:rsidRPr="000C7E32" w:rsidRDefault="002F16B3" w:rsidP="002F16B3">
                        <w:pPr>
                          <w:jc w:val="center"/>
                          <w:rPr>
                            <w:rFonts w:ascii="ABeZeh" w:eastAsia="ABeZeh" w:hAnsi="ABeZeh"/>
                            <w:b/>
                            <w:bCs/>
                            <w:color w:val="E95F15" w:themeColor="accent3"/>
                            <w:kern w:val="24"/>
                            <w:sz w:val="20"/>
                            <w:szCs w:val="20"/>
                            <w14:ligatures w14:val="none"/>
                          </w:rPr>
                        </w:pPr>
                        <w:r w:rsidRPr="000C7E32">
                          <w:rPr>
                            <w:rFonts w:ascii="ABeZeh" w:eastAsia="ABeZeh" w:hAnsi="ABeZeh"/>
                            <w:b/>
                            <w:bCs/>
                            <w:color w:val="E95F15" w:themeColor="accent3"/>
                            <w:kern w:val="24"/>
                            <w:sz w:val="18"/>
                            <w:szCs w:val="18"/>
                          </w:rPr>
                          <w:t>Verlengde instructie</w:t>
                        </w:r>
                      </w:p>
                    </w:txbxContent>
                  </v:textbox>
                </v:rect>
                <v:rect id="Rechthoek 54709312" o:spid="_x0000_s1035" style="position:absolute;left:86930;top:26047;width:9400;height:109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" fillcolor="white [3214]" strokecolor="#e95f15 [3206]" strokeweight="1pt">
                  <v:shadow on="t" color="black" opacity="22937f" origin=",.5" offset="0,.63889mm"/>
                  <v:textbox>
                    <w:txbxContent>
                      <w:p w14:paraId="12214ADD" w14:textId="77777777" w:rsidR="002F16B3" w:rsidRPr="000C7E32" w:rsidRDefault="002F16B3" w:rsidP="002F16B3">
                        <w:pPr>
                          <w:jc w:val="center"/>
                          <w:rPr>
                            <w:rFonts w:ascii="ABeZeh" w:eastAsia="ABeZeh" w:hAnsi="ABeZeh"/>
                            <w:b/>
                            <w:bCs/>
                            <w:color w:val="E95F15" w:themeColor="accent3"/>
                            <w:kern w:val="24"/>
                            <w:sz w:val="20"/>
                            <w:szCs w:val="20"/>
                            <w14:ligatures w14:val="none"/>
                          </w:rPr>
                        </w:pPr>
                        <w:r w:rsidRPr="000C7E32">
                          <w:rPr>
                            <w:rFonts w:ascii="ABeZeh" w:eastAsia="ABeZeh" w:hAnsi="ABeZeh"/>
                            <w:b/>
                            <w:bCs/>
                            <w:color w:val="E95F15" w:themeColor="accent3"/>
                            <w:kern w:val="24"/>
                            <w:sz w:val="18"/>
                            <w:szCs w:val="18"/>
                          </w:rPr>
                          <w:t>Flexibel toepassen</w:t>
                        </w:r>
                      </w:p>
                    </w:txbxContent>
                  </v:textbox>
                </v:rect>
                <v:rect id="Rechthoek 1623900305" o:spid="_x0000_s1036" style="position:absolute;left:99612;top:26047;width:18885;height:109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" fillcolor="white [3214]" strokecolor="#e95f15 [3206]" strokeweight="1pt">
                  <v:shadow on="t" color="black" opacity="22937f" origin=",.5" offset="0,.63889mm"/>
                  <v:textbox>
                    <w:txbxContent>
                      <w:p w14:paraId="4DB9B017" w14:textId="77777777" w:rsidR="002F16B3" w:rsidRPr="000C7E32" w:rsidRDefault="002F16B3" w:rsidP="002F16B3">
                        <w:pPr>
                          <w:jc w:val="center"/>
                          <w:rPr>
                            <w:rFonts w:ascii="ABeZeh" w:eastAsia="ABeZeh" w:hAnsi="ABeZeh"/>
                            <w:b/>
                            <w:bCs/>
                            <w:color w:val="E95F15" w:themeColor="accent3"/>
                            <w:kern w:val="24"/>
                            <w:sz w:val="20"/>
                            <w:szCs w:val="20"/>
                            <w14:ligatures w14:val="none"/>
                          </w:rPr>
                        </w:pPr>
                        <w:r w:rsidRPr="000C7E32">
                          <w:rPr>
                            <w:rFonts w:ascii="ABeZeh" w:eastAsia="ABeZeh" w:hAnsi="ABeZeh"/>
                            <w:b/>
                            <w:bCs/>
                            <w:color w:val="E95F15" w:themeColor="accent3"/>
                            <w:kern w:val="24"/>
                            <w:sz w:val="18"/>
                            <w:szCs w:val="18"/>
                          </w:rPr>
                          <w:t xml:space="preserve">Verwerking </w:t>
                        </w:r>
                      </w:p>
                      <w:p w14:paraId="67A534C6" w14:textId="77777777" w:rsidR="002F16B3" w:rsidRPr="000C7E32" w:rsidRDefault="002F16B3" w:rsidP="002F16B3">
                        <w:pPr>
                          <w:jc w:val="center"/>
                          <w:rPr>
                            <w:rFonts w:ascii="ABeZeh" w:eastAsia="ABeZeh" w:hAnsi="ABeZeh"/>
                            <w:b/>
                            <w:bCs/>
                            <w:color w:val="E95F15" w:themeColor="accent3"/>
                            <w:kern w:val="24"/>
                            <w:sz w:val="18"/>
                            <w:szCs w:val="18"/>
                          </w:rPr>
                        </w:pPr>
                        <w:r w:rsidRPr="000C7E32">
                          <w:rPr>
                            <w:rFonts w:ascii="ABeZeh" w:eastAsia="ABeZeh" w:hAnsi="ABeZeh"/>
                            <w:b/>
                            <w:bCs/>
                            <w:color w:val="E95F15" w:themeColor="accent3"/>
                            <w:kern w:val="24"/>
                            <w:sz w:val="18"/>
                            <w:szCs w:val="18"/>
                          </w:rPr>
                          <w:t>(adaptief)</w:t>
                        </w:r>
                      </w:p>
                      <w:p w14:paraId="47E688A4" w14:textId="77777777" w:rsidR="002F16B3" w:rsidRPr="000C7E32" w:rsidRDefault="002F16B3" w:rsidP="002F16B3">
                        <w:pPr>
                          <w:jc w:val="center"/>
                          <w:rPr>
                            <w:rFonts w:ascii="ABeZeh" w:eastAsia="ABeZeh" w:hAnsi="ABeZeh"/>
                            <w:i/>
                            <w:iCs/>
                            <w:color w:val="E95F15" w:themeColor="accent3"/>
                            <w:kern w:val="24"/>
                            <w:sz w:val="18"/>
                            <w:szCs w:val="18"/>
                          </w:rPr>
                        </w:pPr>
                        <w:r w:rsidRPr="000C7E32">
                          <w:rPr>
                            <w:rFonts w:ascii="ABeZeh" w:eastAsia="ABeZeh" w:hAnsi="ABeZeh"/>
                            <w:i/>
                            <w:iCs/>
                            <w:color w:val="E95F15" w:themeColor="accent3"/>
                            <w:kern w:val="24"/>
                            <w:sz w:val="18"/>
                            <w:szCs w:val="18"/>
                          </w:rPr>
                          <w:t>richtlijn 20 opgaven</w:t>
                        </w:r>
                      </w:p>
                    </w:txbxContent>
                  </v:textbox>
                </v:re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Tekstballon: ovaal 2070225272" o:spid="_x0000_s1037" type="#_x0000_t63" style="position:absolute;left:10183;top:45999;width:14589;height:65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" adj="20456,-11818" fillcolor="white [3214]" strokecolor="#e95f15 [3206]" strokeweight="1pt">
                  <v:shadow on="t" color="black" opacity="22937f" origin=",.5" offset="0,.63889mm"/>
                  <v:textbox>
                    <w:txbxContent>
                      <w:p w14:paraId="22217481" w14:textId="77777777" w:rsidR="002F16B3" w:rsidRPr="000C7E32" w:rsidRDefault="002F16B3" w:rsidP="002F16B3">
                        <w:pPr>
                          <w:jc w:val="center"/>
                          <w:rPr>
                            <w:rFonts w:ascii="ABeZeh" w:eastAsia="ABeZeh" w:hAnsi="ABeZeh"/>
                            <w:b/>
                            <w:bCs/>
                            <w:color w:val="E95F15" w:themeColor="accent3"/>
                            <w:kern w:val="24"/>
                            <w:sz w:val="20"/>
                            <w:szCs w:val="20"/>
                            <w14:ligatures w14:val="none"/>
                          </w:rPr>
                        </w:pPr>
                        <w:r w:rsidRPr="000C7E32">
                          <w:rPr>
                            <w:rFonts w:ascii="ABeZeh" w:eastAsia="ABeZeh" w:hAnsi="ABeZeh"/>
                            <w:b/>
                            <w:bCs/>
                            <w:color w:val="E95F15" w:themeColor="accent3"/>
                            <w:kern w:val="24"/>
                            <w:sz w:val="18"/>
                            <w:szCs w:val="18"/>
                          </w:rPr>
                          <w:t>Leerdoel introductie</w:t>
                        </w:r>
                      </w:p>
                    </w:txbxContent>
                  </v:textbox>
                </v:shape>
                <v:shape id="Tekstballon: ovaal 1810184768" o:spid="_x0000_s1038" type="#_x0000_t63" style="position:absolute;left:26430;top:45999;width:14589;height:65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" adj="1381,-12046" fillcolor="white [3214]" strokecolor="#e95f15 [3206]" strokeweight="1pt">
                  <v:shadow on="t" color="black" opacity="22937f" origin=",.5" offset="0,.63889mm"/>
                  <v:textbox>
                    <w:txbxContent>
                      <w:p w14:paraId="45FC676D" w14:textId="77777777" w:rsidR="002F16B3" w:rsidRPr="000C7E32" w:rsidRDefault="002F16B3" w:rsidP="002F16B3">
                        <w:pPr>
                          <w:jc w:val="center"/>
                          <w:rPr>
                            <w:rFonts w:ascii="ABeZeh" w:eastAsia="ABeZeh" w:hAnsi="ABeZeh"/>
                            <w:b/>
                            <w:bCs/>
                            <w:color w:val="E95F15" w:themeColor="accent3"/>
                            <w:kern w:val="24"/>
                            <w:sz w:val="20"/>
                            <w:szCs w:val="20"/>
                            <w14:ligatures w14:val="none"/>
                          </w:rPr>
                        </w:pPr>
                        <w:r w:rsidRPr="000C7E32">
                          <w:rPr>
                            <w:rFonts w:ascii="ABeZeh" w:eastAsia="ABeZeh" w:hAnsi="ABeZeh"/>
                            <w:b/>
                            <w:bCs/>
                            <w:color w:val="E95F15" w:themeColor="accent3"/>
                            <w:kern w:val="24"/>
                            <w:sz w:val="18"/>
                            <w:szCs w:val="18"/>
                          </w:rPr>
                          <w:t>Voorkennis activeren</w:t>
                        </w:r>
                      </w:p>
                    </w:txbxContent>
                  </v:textbox>
                </v:shape>
              </v:group>
            </w:pict>
          </mc:Fallback>
        </mc:AlternateContent>
      </w:r>
    </w:p>
    <w:p w14:paraId="0B74DF54" w14:textId="39F4CCE1" w:rsidR="0083442C" w:rsidRDefault="0083442C" w:rsidP="0083442C">
      <w:pPr>
        <w:rPr>
          <w:rFonts w:cstheme="minorHAnsi"/>
          <w:b/>
          <w:bCs/>
        </w:rPr>
      </w:pPr>
      <w:r>
        <w:rPr>
          <w:rFonts w:cstheme="minorHAnsi"/>
          <w:b/>
          <w:bCs/>
        </w:rPr>
        <w:lastRenderedPageBreak/>
        <w:t xml:space="preserve">Opdracht 2 - </w:t>
      </w:r>
      <w:r w:rsidR="00D046E7">
        <w:rPr>
          <w:rFonts w:cstheme="minorHAnsi"/>
          <w:b/>
          <w:bCs/>
        </w:rPr>
        <w:t>Analyseren</w:t>
      </w:r>
      <w:r>
        <w:rPr>
          <w:rFonts w:cstheme="minorHAnsi"/>
          <w:b/>
          <w:bCs/>
        </w:rPr>
        <w:t xml:space="preserve"> van het leerdoel</w:t>
      </w:r>
    </w:p>
    <w:p w14:paraId="1DA861D3" w14:textId="77777777" w:rsidR="0083442C" w:rsidRDefault="0083442C" w:rsidP="0083442C">
      <w:pPr>
        <w:pStyle w:val="Geenafstand"/>
        <w:rPr>
          <w:rFonts w:cstheme="minorHAnsi"/>
          <w:b/>
          <w:bCs/>
        </w:rPr>
      </w:pPr>
    </w:p>
    <w:p w14:paraId="5FBD99FE" w14:textId="550D70CE" w:rsidR="0083442C" w:rsidRPr="00D70290" w:rsidRDefault="0083442C" w:rsidP="0083442C">
      <w:pPr>
        <w:pStyle w:val="Geenafstand"/>
        <w:rPr>
          <w:rFonts w:cstheme="minorHAnsi"/>
          <w:b/>
          <w:bCs/>
        </w:rPr>
      </w:pPr>
      <w:r w:rsidRPr="00D70290">
        <w:rPr>
          <w:rFonts w:cstheme="minorHAnsi"/>
          <w:b/>
          <w:bCs/>
        </w:rPr>
        <w:t xml:space="preserve">2.1 </w:t>
      </w:r>
      <w:r w:rsidR="00D046E7">
        <w:rPr>
          <w:rFonts w:cstheme="minorHAnsi"/>
          <w:b/>
          <w:bCs/>
        </w:rPr>
        <w:t>Analyseren</w:t>
      </w:r>
      <w:r w:rsidRPr="00D70290">
        <w:rPr>
          <w:rFonts w:cstheme="minorHAnsi"/>
          <w:b/>
          <w:bCs/>
        </w:rPr>
        <w:t xml:space="preserve"> van het leerdoel - casus</w:t>
      </w:r>
    </w:p>
    <w:p w14:paraId="07C983E9" w14:textId="699D3824" w:rsidR="0083442C" w:rsidRDefault="0083442C" w:rsidP="0083442C">
      <w:pPr>
        <w:pStyle w:val="Geenafstand"/>
      </w:pPr>
      <w:r>
        <w:t xml:space="preserve">Om de vorderingen op een specifiek leerdoel te </w:t>
      </w:r>
      <w:r w:rsidR="00A66403">
        <w:t>a</w:t>
      </w:r>
      <w:r w:rsidR="00D046E7">
        <w:t>nalyseren</w:t>
      </w:r>
      <w:r>
        <w:t xml:space="preserve"> kun je het leerdoelrapport bekijken. Hieronder vind je een casus </w:t>
      </w:r>
      <w:r w:rsidR="00442F59">
        <w:t xml:space="preserve">van een </w:t>
      </w:r>
      <w:r w:rsidR="005A1046">
        <w:t xml:space="preserve">fictieve </w:t>
      </w:r>
      <w:r w:rsidR="00442F59">
        <w:t xml:space="preserve">klas </w:t>
      </w:r>
      <w:r>
        <w:t xml:space="preserve">met </w:t>
      </w:r>
      <w:r>
        <w:rPr>
          <w:rFonts w:cstheme="minorHAnsi"/>
        </w:rPr>
        <w:t>6 leerlingen</w:t>
      </w:r>
      <w:r>
        <w:t xml:space="preserve">. </w:t>
      </w:r>
    </w:p>
    <w:p w14:paraId="58D644EE" w14:textId="77777777" w:rsidR="0083442C" w:rsidRDefault="0083442C" w:rsidP="0083442C">
      <w:pPr>
        <w:pStyle w:val="Geenafstand"/>
        <w:rPr>
          <w:rFonts w:cstheme="minorHAnsi"/>
        </w:rPr>
      </w:pPr>
    </w:p>
    <w:p w14:paraId="2F1F3CA6" w14:textId="3DEFDE80" w:rsidR="0083442C" w:rsidRDefault="0083442C" w:rsidP="0083442C">
      <w:pPr>
        <w:pStyle w:val="Geenafstand"/>
        <w:rPr>
          <w:rFonts w:cstheme="minorHAnsi"/>
        </w:rPr>
      </w:pPr>
      <w:r>
        <w:rPr>
          <w:rFonts w:cstheme="minorHAnsi"/>
        </w:rPr>
        <w:t xml:space="preserve">Bekijk de leerresultaten van deze leerlingen op het leerdoel. Wat valt je op? </w:t>
      </w:r>
      <w:r w:rsidRPr="00EC1A7C">
        <w:rPr>
          <w:rFonts w:cstheme="minorHAnsi"/>
        </w:rPr>
        <w:t xml:space="preserve">Welke </w:t>
      </w:r>
      <w:r w:rsidR="00E91D92">
        <w:rPr>
          <w:rFonts w:cstheme="minorHAnsi"/>
        </w:rPr>
        <w:t xml:space="preserve">vervolgstappen </w:t>
      </w:r>
      <w:r>
        <w:rPr>
          <w:rFonts w:cstheme="minorHAnsi"/>
        </w:rPr>
        <w:t>kunnen mogelijk</w:t>
      </w:r>
      <w:r w:rsidRPr="00EC1A7C">
        <w:rPr>
          <w:rFonts w:cstheme="minorHAnsi"/>
        </w:rPr>
        <w:t xml:space="preserve"> effectief zijn?</w:t>
      </w:r>
    </w:p>
    <w:p w14:paraId="5C666C24" w14:textId="77777777" w:rsidR="0083442C" w:rsidRDefault="0083442C" w:rsidP="0083442C">
      <w:pPr>
        <w:pStyle w:val="Geenafstand"/>
        <w:rPr>
          <w:rFonts w:cstheme="minorHAnsi"/>
        </w:rPr>
      </w:pPr>
    </w:p>
    <w:p w14:paraId="604F97FD" w14:textId="77777777" w:rsidR="0083442C" w:rsidRDefault="0083442C" w:rsidP="0083442C">
      <w:pPr>
        <w:pStyle w:val="Geenafstand"/>
        <w:jc w:val="center"/>
        <w:rPr>
          <w:rFonts w:cstheme="minorHAnsi"/>
        </w:rPr>
      </w:pPr>
      <w:r w:rsidRPr="00FD6ADA">
        <w:rPr>
          <w:rFonts w:cstheme="minorHAnsi"/>
          <w:noProof/>
        </w:rPr>
        <w:drawing>
          <wp:inline distT="0" distB="0" distL="0" distR="0" wp14:anchorId="5BD409B3" wp14:editId="7084F35D">
            <wp:extent cx="5829734" cy="5476875"/>
            <wp:effectExtent l="0" t="0" r="0" b="0"/>
            <wp:docPr id="7" name="Afbeelding 7" descr="Afbeelding met tekst, schermopname, software, Computerpictogram&#10;&#10;Automatisch gegenereerde beschrijving">
              <a:extLst xmlns:a="http://schemas.openxmlformats.org/drawingml/2006/main">
                <a:ext uri="{FF2B5EF4-FFF2-40B4-BE49-F238E27FC236}">
                  <a16:creationId xmlns:a16="http://schemas.microsoft.com/office/drawing/2014/main" id="{13725EC2-4C61-7F93-D68C-DD8EBE469E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6" descr="Afbeelding met tekst, schermopname, software, Computerpictogram&#10;&#10;Automatisch gegenereerde beschrijving">
                      <a:extLst>
                        <a:ext uri="{FF2B5EF4-FFF2-40B4-BE49-F238E27FC236}">
                          <a16:creationId xmlns:a16="http://schemas.microsoft.com/office/drawing/2014/main" id="{13725EC2-4C61-7F93-D68C-DD8EBE469E2F}"/>
                        </a:ext>
                      </a:extLst>
                    </pic:cNvPr>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866662" cy="5511568"/>
                    </a:xfrm>
                    <a:prstGeom prst="rect">
                      <a:avLst/>
                    </a:prstGeom>
                  </pic:spPr>
                </pic:pic>
              </a:graphicData>
            </a:graphic>
          </wp:inline>
        </w:drawing>
      </w:r>
    </w:p>
    <w:p w14:paraId="6886A8DD" w14:textId="77777777" w:rsidR="0083442C" w:rsidRDefault="0083442C" w:rsidP="0083442C">
      <w:pPr>
        <w:pStyle w:val="Geenafstand"/>
        <w:rPr>
          <w:rFonts w:cstheme="minorHAnsi"/>
        </w:rPr>
      </w:pPr>
    </w:p>
    <w:p w14:paraId="11090BF7" w14:textId="77777777" w:rsidR="0083442C" w:rsidRDefault="0083442C" w:rsidP="0083442C">
      <w:pPr>
        <w:spacing w:after="160"/>
        <w:rPr>
          <w:rFonts w:cstheme="minorHAnsi"/>
        </w:rPr>
      </w:pPr>
      <w:r>
        <w:rPr>
          <w:rFonts w:cstheme="minorHAnsi"/>
        </w:rPr>
        <w:br w:type="page"/>
      </w:r>
    </w:p>
    <w:tbl>
      <w:tblPr>
        <w:tblStyle w:val="Tabelraster"/>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83442C" w14:paraId="2252A0BA" w14:textId="77777777">
        <w:tc>
          <w:tcPr>
            <w:tcW w:w="9209" w:type="dxa"/>
            <w:shd w:val="clear" w:color="auto" w:fill="F2F9FC"/>
          </w:tcPr>
          <w:p w14:paraId="231CC8DE" w14:textId="77777777" w:rsidR="0083442C" w:rsidRPr="003807B9" w:rsidRDefault="0083442C">
            <w:pPr>
              <w:pStyle w:val="Geenafstand"/>
              <w:rPr>
                <w:rFonts w:cstheme="minorHAnsi"/>
              </w:rPr>
            </w:pPr>
            <w:r w:rsidRPr="003807B9">
              <w:rPr>
                <w:rFonts w:cstheme="minorHAnsi"/>
              </w:rPr>
              <w:lastRenderedPageBreak/>
              <w:t xml:space="preserve">Wat valt je op aan bovenstaande </w:t>
            </w:r>
            <w:r>
              <w:rPr>
                <w:rFonts w:cstheme="minorHAnsi"/>
              </w:rPr>
              <w:t>leerdoelrapport</w:t>
            </w:r>
            <w:r w:rsidRPr="003807B9">
              <w:rPr>
                <w:rFonts w:cstheme="minorHAnsi"/>
              </w:rPr>
              <w:t>?</w:t>
            </w:r>
            <w:r>
              <w:rPr>
                <w:rFonts w:cstheme="minorHAnsi"/>
              </w:rPr>
              <w:t xml:space="preserve"> Benoem enkele observaties.</w:t>
            </w:r>
          </w:p>
        </w:tc>
      </w:tr>
      <w:tr w:rsidR="0083442C" w14:paraId="52FF3520" w14:textId="77777777">
        <w:trPr>
          <w:trHeight w:val="2268"/>
        </w:trPr>
        <w:tc>
          <w:tcPr>
            <w:tcW w:w="9209" w:type="dxa"/>
          </w:tcPr>
          <w:p w14:paraId="56ECBC43" w14:textId="77777777" w:rsidR="0083442C" w:rsidRPr="00565BF4" w:rsidRDefault="0083442C">
            <w:pPr>
              <w:pStyle w:val="Geenafstand"/>
              <w:rPr>
                <w:rFonts w:cstheme="minorHAnsi"/>
                <w:b/>
                <w:bCs/>
              </w:rPr>
            </w:pPr>
          </w:p>
        </w:tc>
      </w:tr>
    </w:tbl>
    <w:p w14:paraId="23A5DDD9" w14:textId="77777777" w:rsidR="0083442C" w:rsidRDefault="0083442C" w:rsidP="0083442C">
      <w:pPr>
        <w:pStyle w:val="Geenafstand"/>
      </w:pPr>
    </w:p>
    <w:tbl>
      <w:tblPr>
        <w:tblStyle w:val="Tabelraster"/>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83442C" w14:paraId="0A63C9E2" w14:textId="77777777">
        <w:tc>
          <w:tcPr>
            <w:tcW w:w="9209" w:type="dxa"/>
            <w:shd w:val="clear" w:color="auto" w:fill="F2F9FC"/>
          </w:tcPr>
          <w:p w14:paraId="2D3CA3C7" w14:textId="3FF908B5" w:rsidR="0083442C" w:rsidRPr="00EC1A7C" w:rsidRDefault="00E91D92">
            <w:pPr>
              <w:pStyle w:val="Geenafstand"/>
              <w:rPr>
                <w:rFonts w:cstheme="minorHAnsi"/>
              </w:rPr>
            </w:pPr>
            <w:r w:rsidRPr="00EC1A7C">
              <w:rPr>
                <w:rFonts w:cstheme="minorHAnsi"/>
              </w:rPr>
              <w:t xml:space="preserve">Welke </w:t>
            </w:r>
            <w:r>
              <w:rPr>
                <w:rFonts w:cstheme="minorHAnsi"/>
              </w:rPr>
              <w:t>vervolgstappen kunnen mogelijk</w:t>
            </w:r>
            <w:r w:rsidRPr="00EC1A7C">
              <w:rPr>
                <w:rFonts w:cstheme="minorHAnsi"/>
              </w:rPr>
              <w:t xml:space="preserve"> effectief zijn?</w:t>
            </w:r>
          </w:p>
        </w:tc>
      </w:tr>
      <w:tr w:rsidR="0083442C" w14:paraId="329E976B" w14:textId="77777777">
        <w:trPr>
          <w:trHeight w:val="2268"/>
        </w:trPr>
        <w:tc>
          <w:tcPr>
            <w:tcW w:w="9209" w:type="dxa"/>
          </w:tcPr>
          <w:p w14:paraId="3144AC9C" w14:textId="77777777" w:rsidR="0083442C" w:rsidRPr="00565BF4" w:rsidRDefault="0083442C">
            <w:pPr>
              <w:pStyle w:val="Geenafstand"/>
              <w:rPr>
                <w:rFonts w:cstheme="minorHAnsi"/>
                <w:b/>
                <w:bCs/>
              </w:rPr>
            </w:pPr>
          </w:p>
        </w:tc>
      </w:tr>
    </w:tbl>
    <w:p w14:paraId="0923A6F0" w14:textId="77777777" w:rsidR="0083442C" w:rsidRDefault="0083442C" w:rsidP="0083442C">
      <w:pPr>
        <w:rPr>
          <w:rFonts w:cstheme="minorHAnsi"/>
        </w:rPr>
      </w:pPr>
    </w:p>
    <w:p w14:paraId="37C7E81B" w14:textId="7E7F12B3" w:rsidR="0083442C" w:rsidRDefault="0083442C" w:rsidP="0083442C">
      <w:pPr>
        <w:pStyle w:val="Geenafstand"/>
        <w:rPr>
          <w:b/>
          <w:bCs/>
        </w:rPr>
      </w:pPr>
      <w:r>
        <w:rPr>
          <w:b/>
          <w:bCs/>
        </w:rPr>
        <w:t>2</w:t>
      </w:r>
      <w:r w:rsidRPr="001C3272">
        <w:rPr>
          <w:b/>
          <w:bCs/>
        </w:rPr>
        <w:t xml:space="preserve">.2 </w:t>
      </w:r>
      <w:r w:rsidR="00D046E7">
        <w:rPr>
          <w:b/>
          <w:bCs/>
        </w:rPr>
        <w:t>Analyseren</w:t>
      </w:r>
      <w:r w:rsidRPr="001C3272">
        <w:rPr>
          <w:b/>
          <w:bCs/>
        </w:rPr>
        <w:t xml:space="preserve"> van </w:t>
      </w:r>
      <w:r>
        <w:rPr>
          <w:b/>
          <w:bCs/>
        </w:rPr>
        <w:t>het</w:t>
      </w:r>
      <w:r w:rsidRPr="001C3272">
        <w:rPr>
          <w:b/>
          <w:bCs/>
        </w:rPr>
        <w:t xml:space="preserve"> </w:t>
      </w:r>
      <w:r>
        <w:rPr>
          <w:b/>
          <w:bCs/>
        </w:rPr>
        <w:t xml:space="preserve">leerdoel </w:t>
      </w:r>
      <w:r w:rsidR="00773E2F">
        <w:rPr>
          <w:b/>
          <w:bCs/>
        </w:rPr>
        <w:t>-</w:t>
      </w:r>
      <w:r>
        <w:rPr>
          <w:b/>
          <w:bCs/>
        </w:rPr>
        <w:t xml:space="preserve"> eigen klas</w:t>
      </w:r>
    </w:p>
    <w:p w14:paraId="0B202004" w14:textId="77777777" w:rsidR="0083442C" w:rsidRPr="001C3272" w:rsidRDefault="0083442C" w:rsidP="0083442C">
      <w:pPr>
        <w:pStyle w:val="Geenafstand"/>
        <w:rPr>
          <w:b/>
          <w:bCs/>
        </w:rPr>
      </w:pPr>
    </w:p>
    <w:p w14:paraId="59DFAF07" w14:textId="77777777" w:rsidR="00E91D92" w:rsidRDefault="00E91D92" w:rsidP="00E91D92">
      <w:pPr>
        <w:pStyle w:val="Geenafstand"/>
        <w:rPr>
          <w:rFonts w:cstheme="minorHAnsi"/>
        </w:rPr>
      </w:pPr>
      <w:r>
        <w:t>Evalueer</w:t>
      </w:r>
      <w:r w:rsidR="0083442C" w:rsidRPr="0088597E">
        <w:t xml:space="preserve"> </w:t>
      </w:r>
      <w:r w:rsidR="0083442C">
        <w:t>een leerdoel behorend bij een les die je zelf recent hebt gegeven</w:t>
      </w:r>
      <w:r w:rsidR="0083442C" w:rsidRPr="0088597E">
        <w:t xml:space="preserve">. </w:t>
      </w:r>
      <w:r>
        <w:rPr>
          <w:rFonts w:cstheme="minorHAnsi"/>
        </w:rPr>
        <w:t xml:space="preserve">Wat valt je op? </w:t>
      </w:r>
      <w:r w:rsidRPr="00EC1A7C">
        <w:rPr>
          <w:rFonts w:cstheme="minorHAnsi"/>
        </w:rPr>
        <w:t xml:space="preserve">Welke </w:t>
      </w:r>
      <w:r>
        <w:rPr>
          <w:rFonts w:cstheme="minorHAnsi"/>
        </w:rPr>
        <w:t>vervolgstappen kunnen mogelijk</w:t>
      </w:r>
      <w:r w:rsidRPr="00EC1A7C">
        <w:rPr>
          <w:rFonts w:cstheme="minorHAnsi"/>
        </w:rPr>
        <w:t xml:space="preserve"> effectief zijn?</w:t>
      </w:r>
    </w:p>
    <w:p w14:paraId="3A96AA1C" w14:textId="77777777" w:rsidR="0083442C" w:rsidRPr="003807B9" w:rsidRDefault="0083442C" w:rsidP="0083442C">
      <w:pPr>
        <w:pStyle w:val="Geenafstand"/>
      </w:pPr>
    </w:p>
    <w:tbl>
      <w:tblPr>
        <w:tblStyle w:val="Tabelraster"/>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83442C" w14:paraId="095E4011" w14:textId="77777777">
        <w:tc>
          <w:tcPr>
            <w:tcW w:w="9209" w:type="dxa"/>
            <w:shd w:val="clear" w:color="auto" w:fill="F2F9FC"/>
          </w:tcPr>
          <w:p w14:paraId="4108CAF0" w14:textId="77777777" w:rsidR="0083442C" w:rsidRPr="003807B9" w:rsidRDefault="0083442C">
            <w:pPr>
              <w:pStyle w:val="Geenafstand"/>
              <w:rPr>
                <w:rFonts w:cstheme="minorHAnsi"/>
              </w:rPr>
            </w:pPr>
            <w:r w:rsidRPr="003807B9">
              <w:rPr>
                <w:rFonts w:cstheme="minorHAnsi"/>
              </w:rPr>
              <w:t xml:space="preserve">Wat valt je op </w:t>
            </w:r>
            <w:r>
              <w:rPr>
                <w:rFonts w:cstheme="minorHAnsi"/>
              </w:rPr>
              <w:t>i</w:t>
            </w:r>
            <w:r w:rsidRPr="003807B9">
              <w:rPr>
                <w:rFonts w:cstheme="minorHAnsi"/>
              </w:rPr>
              <w:t xml:space="preserve">n </w:t>
            </w:r>
            <w:r>
              <w:rPr>
                <w:rFonts w:cstheme="minorHAnsi"/>
              </w:rPr>
              <w:t>het leerdoelrapport</w:t>
            </w:r>
            <w:r w:rsidRPr="003807B9">
              <w:rPr>
                <w:rFonts w:cstheme="minorHAnsi"/>
              </w:rPr>
              <w:t>?</w:t>
            </w:r>
            <w:r>
              <w:rPr>
                <w:rFonts w:cstheme="minorHAnsi"/>
              </w:rPr>
              <w:t xml:space="preserve"> Benoem enkele observaties.</w:t>
            </w:r>
          </w:p>
        </w:tc>
      </w:tr>
      <w:tr w:rsidR="0083442C" w14:paraId="658BC158" w14:textId="77777777">
        <w:trPr>
          <w:trHeight w:val="2835"/>
        </w:trPr>
        <w:tc>
          <w:tcPr>
            <w:tcW w:w="9209" w:type="dxa"/>
          </w:tcPr>
          <w:p w14:paraId="7FCC8EB5" w14:textId="77777777" w:rsidR="0083442C" w:rsidRPr="00565BF4" w:rsidRDefault="0083442C">
            <w:pPr>
              <w:pStyle w:val="Geenafstand"/>
              <w:rPr>
                <w:rFonts w:cstheme="minorHAnsi"/>
                <w:b/>
                <w:bCs/>
              </w:rPr>
            </w:pPr>
          </w:p>
        </w:tc>
      </w:tr>
    </w:tbl>
    <w:p w14:paraId="3D853618" w14:textId="77777777" w:rsidR="0083442C" w:rsidRDefault="0083442C" w:rsidP="0083442C">
      <w:pPr>
        <w:pStyle w:val="Geenafstand"/>
      </w:pPr>
    </w:p>
    <w:tbl>
      <w:tblPr>
        <w:tblStyle w:val="Tabelraster"/>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83442C" w14:paraId="50943A19" w14:textId="77777777">
        <w:tc>
          <w:tcPr>
            <w:tcW w:w="9209" w:type="dxa"/>
            <w:shd w:val="clear" w:color="auto" w:fill="F2F9FC"/>
          </w:tcPr>
          <w:p w14:paraId="3A790A7D" w14:textId="7E4648CA" w:rsidR="0083442C" w:rsidRPr="00EC1A7C" w:rsidRDefault="00E91D92">
            <w:pPr>
              <w:pStyle w:val="Geenafstand"/>
              <w:rPr>
                <w:rFonts w:cstheme="minorHAnsi"/>
              </w:rPr>
            </w:pPr>
            <w:r w:rsidRPr="00EC1A7C">
              <w:rPr>
                <w:rFonts w:cstheme="minorHAnsi"/>
              </w:rPr>
              <w:t xml:space="preserve">Welke </w:t>
            </w:r>
            <w:r>
              <w:rPr>
                <w:rFonts w:cstheme="minorHAnsi"/>
              </w:rPr>
              <w:t>vervolgstappen kunnen mogelijk</w:t>
            </w:r>
            <w:r w:rsidRPr="00EC1A7C">
              <w:rPr>
                <w:rFonts w:cstheme="minorHAnsi"/>
              </w:rPr>
              <w:t xml:space="preserve"> effectief zijn?</w:t>
            </w:r>
          </w:p>
        </w:tc>
      </w:tr>
      <w:tr w:rsidR="0083442C" w14:paraId="5E31E5F8" w14:textId="77777777">
        <w:trPr>
          <w:trHeight w:val="2835"/>
        </w:trPr>
        <w:tc>
          <w:tcPr>
            <w:tcW w:w="9209" w:type="dxa"/>
          </w:tcPr>
          <w:p w14:paraId="61859F01" w14:textId="77777777" w:rsidR="0083442C" w:rsidRPr="00565BF4" w:rsidRDefault="0083442C">
            <w:pPr>
              <w:pStyle w:val="Geenafstand"/>
              <w:rPr>
                <w:rFonts w:cstheme="minorHAnsi"/>
                <w:b/>
                <w:bCs/>
              </w:rPr>
            </w:pPr>
          </w:p>
        </w:tc>
      </w:tr>
    </w:tbl>
    <w:p w14:paraId="3B50378E" w14:textId="77777777" w:rsidR="0083442C" w:rsidRDefault="0083442C" w:rsidP="0083442C">
      <w:pPr>
        <w:pStyle w:val="Geenafstand"/>
      </w:pPr>
    </w:p>
    <w:p w14:paraId="6DF2EAEF" w14:textId="6E6D65A4" w:rsidR="00BF0F81" w:rsidRDefault="0083442C" w:rsidP="00E91D92">
      <w:pPr>
        <w:pStyle w:val="Geenafstand"/>
        <w:rPr>
          <w:rFonts w:cstheme="minorHAnsi"/>
          <w:b/>
          <w:bCs/>
        </w:rPr>
      </w:pPr>
      <w:r>
        <w:rPr>
          <w:rFonts w:cstheme="minorHAnsi"/>
        </w:rPr>
        <w:br w:type="page"/>
      </w:r>
      <w:r w:rsidR="00716121" w:rsidRPr="007A2A4A">
        <w:rPr>
          <w:rFonts w:cstheme="minorHAnsi"/>
          <w:b/>
          <w:bCs/>
        </w:rPr>
        <w:lastRenderedPageBreak/>
        <w:t xml:space="preserve">Opdracht </w:t>
      </w:r>
      <w:r w:rsidR="00FC0C72">
        <w:rPr>
          <w:rFonts w:cstheme="minorHAnsi"/>
          <w:b/>
          <w:bCs/>
        </w:rPr>
        <w:t>3</w:t>
      </w:r>
      <w:r w:rsidR="00716121">
        <w:rPr>
          <w:rFonts w:cstheme="minorHAnsi"/>
          <w:b/>
          <w:bCs/>
        </w:rPr>
        <w:t xml:space="preserve"> – Leerpunten en actiepunten</w:t>
      </w:r>
    </w:p>
    <w:p w14:paraId="755304DE" w14:textId="77777777" w:rsidR="00716121" w:rsidRDefault="00716121" w:rsidP="00716121">
      <w:pPr>
        <w:rPr>
          <w:rFonts w:cstheme="minorHAnsi"/>
          <w:b/>
          <w:bCs/>
        </w:rPr>
      </w:pPr>
    </w:p>
    <w:p w14:paraId="676FF154" w14:textId="7256A748" w:rsidR="00716121" w:rsidRPr="00495962" w:rsidRDefault="001F24FE" w:rsidP="00716121">
      <w:pPr>
        <w:rPr>
          <w:rFonts w:cstheme="minorHAnsi"/>
        </w:rPr>
      </w:pPr>
      <w:r>
        <w:rPr>
          <w:rFonts w:cstheme="minorHAnsi"/>
        </w:rPr>
        <w:t xml:space="preserve">Met welke </w:t>
      </w:r>
      <w:r w:rsidR="00B8027A">
        <w:rPr>
          <w:rFonts w:cstheme="minorHAnsi"/>
        </w:rPr>
        <w:t>actiepunten</w:t>
      </w:r>
      <w:r>
        <w:rPr>
          <w:rFonts w:cstheme="minorHAnsi"/>
        </w:rPr>
        <w:t xml:space="preserve"> ga jij aan de slag om </w:t>
      </w:r>
      <w:r w:rsidR="00D07D87">
        <w:rPr>
          <w:rFonts w:cstheme="minorHAnsi"/>
        </w:rPr>
        <w:t>de week, d</w:t>
      </w:r>
      <w:r>
        <w:rPr>
          <w:rFonts w:cstheme="minorHAnsi"/>
        </w:rPr>
        <w:t xml:space="preserve">e </w:t>
      </w:r>
      <w:r w:rsidR="00B8027A">
        <w:rPr>
          <w:rFonts w:cstheme="minorHAnsi"/>
        </w:rPr>
        <w:t>lessen</w:t>
      </w:r>
      <w:r w:rsidR="00D07D87">
        <w:rPr>
          <w:rFonts w:cstheme="minorHAnsi"/>
        </w:rPr>
        <w:t xml:space="preserve"> en</w:t>
      </w:r>
      <w:r w:rsidR="00B8027A">
        <w:rPr>
          <w:rFonts w:cstheme="minorHAnsi"/>
        </w:rPr>
        <w:t xml:space="preserve"> het leerdoel </w:t>
      </w:r>
      <w:r w:rsidR="00A66403">
        <w:rPr>
          <w:rFonts w:cstheme="minorHAnsi"/>
        </w:rPr>
        <w:t>a</w:t>
      </w:r>
      <w:r w:rsidR="00D046E7">
        <w:rPr>
          <w:rFonts w:cstheme="minorHAnsi"/>
        </w:rPr>
        <w:t>nalyseren</w:t>
      </w:r>
      <w:r>
        <w:rPr>
          <w:rFonts w:cstheme="minorHAnsi"/>
        </w:rPr>
        <w:t xml:space="preserve">? </w:t>
      </w:r>
      <w:r w:rsidR="00816212">
        <w:rPr>
          <w:rFonts w:cstheme="minorHAnsi"/>
        </w:rPr>
        <w:t xml:space="preserve">Benoem hieronder de leerpunten en actiepunten. </w:t>
      </w:r>
    </w:p>
    <w:p w14:paraId="6AB43993" w14:textId="77777777" w:rsidR="00716121" w:rsidRDefault="00716121" w:rsidP="00716121">
      <w:pPr>
        <w:rPr>
          <w:rFonts w:cstheme="minorHAnsi"/>
          <w:b/>
          <w:bCs/>
        </w:rPr>
      </w:pPr>
    </w:p>
    <w:tbl>
      <w:tblPr>
        <w:tblStyle w:val="Tabelraster"/>
        <w:tblW w:w="9067"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779"/>
        <w:gridCol w:w="8288"/>
      </w:tblGrid>
      <w:tr w:rsidR="00495962" w:rsidRPr="00565BF4" w14:paraId="14D0E1C5" w14:textId="77777777" w:rsidTr="002860BB">
        <w:tc>
          <w:tcPr>
            <w:tcW w:w="779" w:type="dxa"/>
            <w:shd w:val="clear" w:color="auto" w:fill="F2F9FC"/>
          </w:tcPr>
          <w:p w14:paraId="7DCC9369" w14:textId="04B08519" w:rsidR="00495962" w:rsidRPr="002C26E7" w:rsidRDefault="00495962" w:rsidP="009C57C4">
            <w:pPr>
              <w:pStyle w:val="Geenafstand"/>
              <w:rPr>
                <w:rFonts w:cstheme="minorHAnsi"/>
              </w:rPr>
            </w:pPr>
          </w:p>
        </w:tc>
        <w:tc>
          <w:tcPr>
            <w:tcW w:w="8288" w:type="dxa"/>
            <w:shd w:val="clear" w:color="auto" w:fill="F2F9FC"/>
          </w:tcPr>
          <w:p w14:paraId="01D64991" w14:textId="6E60D99A" w:rsidR="00495962" w:rsidRPr="00565BF4" w:rsidRDefault="00604D5C" w:rsidP="009C57C4">
            <w:pPr>
              <w:pStyle w:val="Geenafstand"/>
              <w:rPr>
                <w:rFonts w:cstheme="minorHAnsi"/>
                <w:b/>
                <w:bCs/>
              </w:rPr>
            </w:pPr>
            <w:r>
              <w:rPr>
                <w:rFonts w:cstheme="minorHAnsi"/>
                <w:b/>
                <w:bCs/>
              </w:rPr>
              <w:t>Leerpunten en actiepunten</w:t>
            </w:r>
          </w:p>
        </w:tc>
      </w:tr>
      <w:tr w:rsidR="00604D5C" w:rsidRPr="00565BF4" w14:paraId="162DF6CB" w14:textId="77777777" w:rsidTr="002860BB">
        <w:trPr>
          <w:trHeight w:val="1134"/>
        </w:trPr>
        <w:tc>
          <w:tcPr>
            <w:tcW w:w="779" w:type="dxa"/>
          </w:tcPr>
          <w:p w14:paraId="0FC5C1C3" w14:textId="02EED29F" w:rsidR="00604D5C" w:rsidRPr="002C26E7" w:rsidRDefault="00604D5C" w:rsidP="009C57C4">
            <w:pPr>
              <w:pStyle w:val="Geenafstand"/>
              <w:rPr>
                <w:rFonts w:cstheme="minorHAnsi"/>
              </w:rPr>
            </w:pPr>
            <w:r w:rsidRPr="002C26E7">
              <w:rPr>
                <w:rFonts w:cstheme="minorHAnsi"/>
              </w:rPr>
              <w:t>1</w:t>
            </w:r>
          </w:p>
        </w:tc>
        <w:tc>
          <w:tcPr>
            <w:tcW w:w="8288" w:type="dxa"/>
          </w:tcPr>
          <w:p w14:paraId="30A71DC6" w14:textId="77777777" w:rsidR="00604D5C" w:rsidRDefault="00604D5C" w:rsidP="009C57C4">
            <w:pPr>
              <w:pStyle w:val="Geenafstand"/>
              <w:rPr>
                <w:rFonts w:cstheme="minorHAnsi"/>
                <w:b/>
                <w:bCs/>
              </w:rPr>
            </w:pPr>
          </w:p>
        </w:tc>
      </w:tr>
      <w:tr w:rsidR="00495962" w14:paraId="6C0C47D0" w14:textId="77777777" w:rsidTr="002860BB">
        <w:trPr>
          <w:trHeight w:val="1134"/>
        </w:trPr>
        <w:tc>
          <w:tcPr>
            <w:tcW w:w="779" w:type="dxa"/>
          </w:tcPr>
          <w:p w14:paraId="2C720ED9" w14:textId="77777777" w:rsidR="00495962" w:rsidRPr="002C26E7" w:rsidRDefault="00495962" w:rsidP="009C57C4">
            <w:pPr>
              <w:pStyle w:val="Geenafstand"/>
              <w:rPr>
                <w:rFonts w:cstheme="minorHAnsi"/>
              </w:rPr>
            </w:pPr>
            <w:r w:rsidRPr="002C26E7">
              <w:rPr>
                <w:rFonts w:cstheme="minorHAnsi"/>
              </w:rPr>
              <w:t>2</w:t>
            </w:r>
          </w:p>
        </w:tc>
        <w:tc>
          <w:tcPr>
            <w:tcW w:w="8288" w:type="dxa"/>
          </w:tcPr>
          <w:p w14:paraId="19DDC647" w14:textId="77777777" w:rsidR="00495962" w:rsidRDefault="00495962" w:rsidP="009C57C4">
            <w:pPr>
              <w:pStyle w:val="Geenafstand"/>
              <w:rPr>
                <w:rFonts w:cstheme="minorHAnsi"/>
              </w:rPr>
            </w:pPr>
          </w:p>
        </w:tc>
      </w:tr>
      <w:tr w:rsidR="00816212" w14:paraId="3BD7D663" w14:textId="77777777" w:rsidTr="002860BB">
        <w:trPr>
          <w:trHeight w:val="1134"/>
        </w:trPr>
        <w:tc>
          <w:tcPr>
            <w:tcW w:w="779" w:type="dxa"/>
          </w:tcPr>
          <w:p w14:paraId="1D20CE32" w14:textId="62485AC5" w:rsidR="00816212" w:rsidRPr="002C26E7" w:rsidRDefault="00816212" w:rsidP="009C57C4">
            <w:pPr>
              <w:pStyle w:val="Geenafstand"/>
              <w:rPr>
                <w:rFonts w:cstheme="minorHAnsi"/>
              </w:rPr>
            </w:pPr>
            <w:r>
              <w:rPr>
                <w:rFonts w:cstheme="minorHAnsi"/>
              </w:rPr>
              <w:t>3</w:t>
            </w:r>
          </w:p>
        </w:tc>
        <w:tc>
          <w:tcPr>
            <w:tcW w:w="8288" w:type="dxa"/>
          </w:tcPr>
          <w:p w14:paraId="0E9316A1" w14:textId="77777777" w:rsidR="00816212" w:rsidRDefault="00816212" w:rsidP="009C57C4">
            <w:pPr>
              <w:pStyle w:val="Geenafstand"/>
              <w:rPr>
                <w:rFonts w:cstheme="minorHAnsi"/>
              </w:rPr>
            </w:pPr>
          </w:p>
        </w:tc>
      </w:tr>
    </w:tbl>
    <w:p w14:paraId="38FD8592" w14:textId="77777777" w:rsidR="00716121" w:rsidRPr="00716121" w:rsidRDefault="00716121" w:rsidP="00716121"/>
    <w:sectPr w:rsidR="00716121" w:rsidRPr="00716121">
      <w:headerReference w:type="default" r:id="rId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8CD37C" w14:textId="77777777" w:rsidR="00763C9C" w:rsidRDefault="00763C9C" w:rsidP="00614537">
      <w:pPr>
        <w:spacing w:line="240" w:lineRule="auto"/>
      </w:pPr>
      <w:r>
        <w:separator/>
      </w:r>
    </w:p>
  </w:endnote>
  <w:endnote w:type="continuationSeparator" w:id="0">
    <w:p w14:paraId="47D735BB" w14:textId="77777777" w:rsidR="00763C9C" w:rsidRDefault="00763C9C" w:rsidP="00614537">
      <w:pPr>
        <w:spacing w:line="240" w:lineRule="auto"/>
      </w:pPr>
      <w:r>
        <w:continuationSeparator/>
      </w:r>
    </w:p>
  </w:endnote>
  <w:endnote w:type="continuationNotice" w:id="1">
    <w:p w14:paraId="5F1A5EE5" w14:textId="77777777" w:rsidR="00763C9C" w:rsidRDefault="00763C9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BeZeh">
    <w:altName w:val="Calibri"/>
    <w:panose1 w:val="00000500000000000000"/>
    <w:charset w:val="00"/>
    <w:family w:val="auto"/>
    <w:pitch w:val="variable"/>
    <w:sig w:usb0="00000287" w:usb1="02000001"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8674366"/>
      <w:docPartObj>
        <w:docPartGallery w:val="Page Numbers (Bottom of Page)"/>
        <w:docPartUnique/>
      </w:docPartObj>
    </w:sdtPr>
    <w:sdtEndPr/>
    <w:sdtContent>
      <w:p w14:paraId="246CD0A6" w14:textId="5BEA6B00" w:rsidR="008E0AFD" w:rsidRDefault="008E0AFD">
        <w:pPr>
          <w:pStyle w:val="Voettekst"/>
          <w:jc w:val="right"/>
        </w:pPr>
        <w:r>
          <w:fldChar w:fldCharType="begin"/>
        </w:r>
        <w:r>
          <w:instrText>PAGE   \* MERGEFORMAT</w:instrText>
        </w:r>
        <w:r>
          <w:fldChar w:fldCharType="separate"/>
        </w:r>
        <w:r>
          <w:t>2</w:t>
        </w:r>
        <w:r>
          <w:fldChar w:fldCharType="end"/>
        </w:r>
      </w:p>
    </w:sdtContent>
  </w:sdt>
  <w:p w14:paraId="2BE8E327" w14:textId="77777777" w:rsidR="008E0AFD" w:rsidRDefault="008E0AFD">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084DB5" w14:textId="77777777" w:rsidR="00763C9C" w:rsidRDefault="00763C9C" w:rsidP="00614537">
      <w:pPr>
        <w:spacing w:line="240" w:lineRule="auto"/>
      </w:pPr>
      <w:r>
        <w:separator/>
      </w:r>
    </w:p>
  </w:footnote>
  <w:footnote w:type="continuationSeparator" w:id="0">
    <w:p w14:paraId="5418938E" w14:textId="77777777" w:rsidR="00763C9C" w:rsidRDefault="00763C9C" w:rsidP="00614537">
      <w:pPr>
        <w:spacing w:line="240" w:lineRule="auto"/>
      </w:pPr>
      <w:r>
        <w:continuationSeparator/>
      </w:r>
    </w:p>
  </w:footnote>
  <w:footnote w:type="continuationNotice" w:id="1">
    <w:p w14:paraId="641862C8" w14:textId="77777777" w:rsidR="00763C9C" w:rsidRDefault="00763C9C">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DCA237" w14:textId="71463385" w:rsidR="00842721" w:rsidRPr="00614537" w:rsidRDefault="00A36343" w:rsidP="00F3458C">
    <w:pPr>
      <w:pStyle w:val="Geenafstand"/>
      <w:tabs>
        <w:tab w:val="left" w:pos="8055"/>
      </w:tabs>
      <w:rPr>
        <w:rFonts w:cstheme="minorHAnsi"/>
        <w:b/>
        <w:bCs/>
        <w:sz w:val="28"/>
        <w:szCs w:val="28"/>
      </w:rPr>
    </w:pPr>
    <w:r>
      <w:rPr>
        <w:noProof/>
        <w:lang w:eastAsia="nl-NL"/>
      </w:rPr>
      <w:drawing>
        <wp:anchor distT="0" distB="0" distL="114300" distR="114300" simplePos="0" relativeHeight="251658240" behindDoc="1" locked="0" layoutInCell="1" allowOverlap="1" wp14:anchorId="027A6444" wp14:editId="38041E44">
          <wp:simplePos x="0" y="0"/>
          <wp:positionH relativeFrom="margin">
            <wp:posOffset>4886325</wp:posOffset>
          </wp:positionH>
          <wp:positionV relativeFrom="paragraph">
            <wp:posOffset>-3365</wp:posOffset>
          </wp:positionV>
          <wp:extent cx="814426" cy="230075"/>
          <wp:effectExtent l="0" t="0" r="5080" b="0"/>
          <wp:wrapNone/>
          <wp:docPr id="31906003" name="Afbeelding 31906003" descr="Afbeelding met tekst, tafelgerei, bord, serviesgoed&#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fbeelding 5" descr="Afbeelding met tekst, tafelgerei, bord, serviesgoed&#10;&#10;Automatisch gegenereerde beschrijvi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14426" cy="230075"/>
                  </a:xfrm>
                  <a:prstGeom prst="rect">
                    <a:avLst/>
                  </a:prstGeom>
                  <a:noFill/>
                  <a:ln>
                    <a:noFill/>
                  </a:ln>
                </pic:spPr>
              </pic:pic>
            </a:graphicData>
          </a:graphic>
          <wp14:sizeRelH relativeFrom="page">
            <wp14:pctWidth>0</wp14:pctWidth>
          </wp14:sizeRelH>
          <wp14:sizeRelV relativeFrom="page">
            <wp14:pctHeight>0</wp14:pctHeight>
          </wp14:sizeRelV>
        </wp:anchor>
      </w:drawing>
    </w:r>
    <w:r w:rsidR="00F3458C">
      <w:rPr>
        <w:rFonts w:cstheme="minorHAnsi"/>
        <w:b/>
        <w:bCs/>
        <w:sz w:val="28"/>
        <w:szCs w:val="28"/>
      </w:rPr>
      <w:tab/>
    </w:r>
  </w:p>
  <w:p w14:paraId="6AA91C14" w14:textId="52A602F1" w:rsidR="00A36343" w:rsidRDefault="00C42C95" w:rsidP="00C42C95">
    <w:pPr>
      <w:pStyle w:val="Koptekst"/>
      <w:tabs>
        <w:tab w:val="clear" w:pos="4536"/>
        <w:tab w:val="clear" w:pos="9072"/>
        <w:tab w:val="left" w:pos="7142"/>
      </w:tabs>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0BC2D3" w14:textId="77777777" w:rsidR="00F3458C" w:rsidRPr="00614537" w:rsidRDefault="00F3458C" w:rsidP="00F3458C">
    <w:pPr>
      <w:pStyle w:val="Geenafstand"/>
      <w:tabs>
        <w:tab w:val="left" w:pos="8055"/>
      </w:tabs>
      <w:rPr>
        <w:rFonts w:cstheme="minorHAnsi"/>
        <w:b/>
        <w:bCs/>
        <w:sz w:val="28"/>
        <w:szCs w:val="28"/>
      </w:rPr>
    </w:pPr>
    <w:r>
      <w:rPr>
        <w:noProof/>
        <w:lang w:eastAsia="nl-NL"/>
      </w:rPr>
      <w:drawing>
        <wp:anchor distT="0" distB="0" distL="114300" distR="114300" simplePos="0" relativeHeight="251662336" behindDoc="1" locked="0" layoutInCell="1" allowOverlap="1" wp14:anchorId="47D1C5DA" wp14:editId="29591F79">
          <wp:simplePos x="0" y="0"/>
          <wp:positionH relativeFrom="margin">
            <wp:posOffset>8124825</wp:posOffset>
          </wp:positionH>
          <wp:positionV relativeFrom="paragraph">
            <wp:posOffset>120650</wp:posOffset>
          </wp:positionV>
          <wp:extent cx="814426" cy="230075"/>
          <wp:effectExtent l="0" t="0" r="5080" b="0"/>
          <wp:wrapNone/>
          <wp:docPr id="248288924" name="Afbeelding 248288924" descr="Afbeelding met tekst, tafelgerei, bord, serviesgoed&#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fbeelding 5" descr="Afbeelding met tekst, tafelgerei, bord, serviesgoed&#10;&#10;Automatisch gegenereerde beschrijvi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14426" cy="2300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theme="minorHAnsi"/>
        <w:b/>
        <w:bCs/>
        <w:sz w:val="28"/>
        <w:szCs w:val="28"/>
      </w:rPr>
      <w:tab/>
    </w:r>
  </w:p>
  <w:p w14:paraId="293DED9F" w14:textId="77777777" w:rsidR="00F3458C" w:rsidRDefault="00F3458C" w:rsidP="00C42C95">
    <w:pPr>
      <w:pStyle w:val="Koptekst"/>
      <w:tabs>
        <w:tab w:val="clear" w:pos="4536"/>
        <w:tab w:val="clear" w:pos="9072"/>
        <w:tab w:val="left" w:pos="7142"/>
      </w:tabs>
    </w:pP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E0BA38" w14:textId="77777777" w:rsidR="00F3458C" w:rsidRPr="00614537" w:rsidRDefault="00F3458C" w:rsidP="00842721">
    <w:pPr>
      <w:pStyle w:val="Geenafstand"/>
      <w:rPr>
        <w:rFonts w:cstheme="minorHAnsi"/>
        <w:b/>
        <w:bCs/>
        <w:sz w:val="28"/>
        <w:szCs w:val="28"/>
      </w:rPr>
    </w:pPr>
    <w:r>
      <w:rPr>
        <w:noProof/>
        <w:lang w:eastAsia="nl-NL"/>
      </w:rPr>
      <w:drawing>
        <wp:anchor distT="0" distB="0" distL="114300" distR="114300" simplePos="0" relativeHeight="251660288" behindDoc="1" locked="0" layoutInCell="1" allowOverlap="1" wp14:anchorId="2998232D" wp14:editId="4C8A50AF">
          <wp:simplePos x="0" y="0"/>
          <wp:positionH relativeFrom="margin">
            <wp:posOffset>4886325</wp:posOffset>
          </wp:positionH>
          <wp:positionV relativeFrom="paragraph">
            <wp:posOffset>-3365</wp:posOffset>
          </wp:positionV>
          <wp:extent cx="814426" cy="230075"/>
          <wp:effectExtent l="0" t="0" r="5080" b="0"/>
          <wp:wrapNone/>
          <wp:docPr id="1005886305" name="Afbeelding 1005886305" descr="Afbeelding met tekst, tafelgerei, bord, serviesgoed&#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fbeelding 5" descr="Afbeelding met tekst, tafelgerei, bord, serviesgoed&#10;&#10;Automatisch gegenereerde beschrijvi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14426" cy="230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854D5BA" w14:textId="77777777" w:rsidR="00F3458C" w:rsidRDefault="00F3458C" w:rsidP="00C42C95">
    <w:pPr>
      <w:pStyle w:val="Koptekst"/>
      <w:tabs>
        <w:tab w:val="clear" w:pos="4536"/>
        <w:tab w:val="clear" w:pos="9072"/>
        <w:tab w:val="left" w:pos="7142"/>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920D5"/>
    <w:multiLevelType w:val="hybridMultilevel"/>
    <w:tmpl w:val="B770DE0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AAD2EDD"/>
    <w:multiLevelType w:val="hybridMultilevel"/>
    <w:tmpl w:val="A70C255E"/>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 w15:restartNumberingAfterBreak="0">
    <w:nsid w:val="18D96AB2"/>
    <w:multiLevelType w:val="hybridMultilevel"/>
    <w:tmpl w:val="17A4377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15:restartNumberingAfterBreak="0">
    <w:nsid w:val="3DAC2056"/>
    <w:multiLevelType w:val="hybridMultilevel"/>
    <w:tmpl w:val="8E98DF1E"/>
    <w:lvl w:ilvl="0" w:tplc="9CB4421A">
      <w:start w:val="6"/>
      <w:numFmt w:val="bullet"/>
      <w:lvlText w:val="-"/>
      <w:lvlJc w:val="left"/>
      <w:pPr>
        <w:ind w:left="720" w:hanging="360"/>
      </w:pPr>
      <w:rPr>
        <w:rFonts w:ascii="ABeZeh" w:eastAsiaTheme="minorHAnsi" w:hAnsi="ABeZeh"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888958370">
    <w:abstractNumId w:val="3"/>
  </w:num>
  <w:num w:numId="2" w16cid:durableId="372846018">
    <w:abstractNumId w:val="2"/>
  </w:num>
  <w:num w:numId="3" w16cid:durableId="526599591">
    <w:abstractNumId w:val="1"/>
  </w:num>
  <w:num w:numId="4" w16cid:durableId="18290105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0D80"/>
    <w:rsid w:val="000036BD"/>
    <w:rsid w:val="000120D8"/>
    <w:rsid w:val="00015C90"/>
    <w:rsid w:val="00021A41"/>
    <w:rsid w:val="00021F4D"/>
    <w:rsid w:val="00027729"/>
    <w:rsid w:val="000305DB"/>
    <w:rsid w:val="00043CDF"/>
    <w:rsid w:val="00053962"/>
    <w:rsid w:val="00057F7A"/>
    <w:rsid w:val="0006710B"/>
    <w:rsid w:val="00071CF0"/>
    <w:rsid w:val="0007532D"/>
    <w:rsid w:val="00077A4C"/>
    <w:rsid w:val="000960EE"/>
    <w:rsid w:val="000A347F"/>
    <w:rsid w:val="000A721A"/>
    <w:rsid w:val="000B60E4"/>
    <w:rsid w:val="000D5E4B"/>
    <w:rsid w:val="000D6121"/>
    <w:rsid w:val="000D7C67"/>
    <w:rsid w:val="000F6222"/>
    <w:rsid w:val="00101C64"/>
    <w:rsid w:val="00111B0F"/>
    <w:rsid w:val="001205FB"/>
    <w:rsid w:val="00122E7B"/>
    <w:rsid w:val="00161E9B"/>
    <w:rsid w:val="00166644"/>
    <w:rsid w:val="001777CD"/>
    <w:rsid w:val="0018005F"/>
    <w:rsid w:val="00187562"/>
    <w:rsid w:val="001A1C23"/>
    <w:rsid w:val="001A68CD"/>
    <w:rsid w:val="001C2FD1"/>
    <w:rsid w:val="001C3272"/>
    <w:rsid w:val="001D644A"/>
    <w:rsid w:val="001F24FE"/>
    <w:rsid w:val="001F6E8B"/>
    <w:rsid w:val="0020411F"/>
    <w:rsid w:val="00216CA4"/>
    <w:rsid w:val="00226284"/>
    <w:rsid w:val="00234F04"/>
    <w:rsid w:val="0025285C"/>
    <w:rsid w:val="00255A45"/>
    <w:rsid w:val="00274556"/>
    <w:rsid w:val="002836CE"/>
    <w:rsid w:val="00284B63"/>
    <w:rsid w:val="002860BB"/>
    <w:rsid w:val="00294D4A"/>
    <w:rsid w:val="0029669E"/>
    <w:rsid w:val="002A0333"/>
    <w:rsid w:val="002A19C5"/>
    <w:rsid w:val="002B0009"/>
    <w:rsid w:val="002B3FD0"/>
    <w:rsid w:val="002C26E7"/>
    <w:rsid w:val="002D32CF"/>
    <w:rsid w:val="002D6074"/>
    <w:rsid w:val="002E18EB"/>
    <w:rsid w:val="002E4AD1"/>
    <w:rsid w:val="002E7780"/>
    <w:rsid w:val="002F16B3"/>
    <w:rsid w:val="002F4B61"/>
    <w:rsid w:val="003018BB"/>
    <w:rsid w:val="003023E8"/>
    <w:rsid w:val="00331BD4"/>
    <w:rsid w:val="00342FDA"/>
    <w:rsid w:val="00351CE2"/>
    <w:rsid w:val="00352A6D"/>
    <w:rsid w:val="00353FDD"/>
    <w:rsid w:val="003616EF"/>
    <w:rsid w:val="0036397B"/>
    <w:rsid w:val="00366682"/>
    <w:rsid w:val="00375777"/>
    <w:rsid w:val="003757E9"/>
    <w:rsid w:val="00377CE9"/>
    <w:rsid w:val="003807B9"/>
    <w:rsid w:val="00387A53"/>
    <w:rsid w:val="003A13A7"/>
    <w:rsid w:val="003A6794"/>
    <w:rsid w:val="003B6B33"/>
    <w:rsid w:val="003E2D6A"/>
    <w:rsid w:val="003F0B28"/>
    <w:rsid w:val="0040050E"/>
    <w:rsid w:val="00422DFA"/>
    <w:rsid w:val="0042476D"/>
    <w:rsid w:val="00424E07"/>
    <w:rsid w:val="00434D07"/>
    <w:rsid w:val="0044118F"/>
    <w:rsid w:val="00442BA7"/>
    <w:rsid w:val="00442F59"/>
    <w:rsid w:val="00443E4A"/>
    <w:rsid w:val="00444BD2"/>
    <w:rsid w:val="00465CA6"/>
    <w:rsid w:val="00471E71"/>
    <w:rsid w:val="004761A8"/>
    <w:rsid w:val="00476285"/>
    <w:rsid w:val="00487A90"/>
    <w:rsid w:val="00495962"/>
    <w:rsid w:val="00497052"/>
    <w:rsid w:val="00497533"/>
    <w:rsid w:val="004A0714"/>
    <w:rsid w:val="004B2412"/>
    <w:rsid w:val="004B405D"/>
    <w:rsid w:val="004B407E"/>
    <w:rsid w:val="004C3763"/>
    <w:rsid w:val="004E1E87"/>
    <w:rsid w:val="004E29CB"/>
    <w:rsid w:val="004F097B"/>
    <w:rsid w:val="004F7031"/>
    <w:rsid w:val="0050299C"/>
    <w:rsid w:val="00511814"/>
    <w:rsid w:val="00520EB5"/>
    <w:rsid w:val="00523E15"/>
    <w:rsid w:val="00525549"/>
    <w:rsid w:val="00526421"/>
    <w:rsid w:val="00531E99"/>
    <w:rsid w:val="00544094"/>
    <w:rsid w:val="005444CC"/>
    <w:rsid w:val="005453C8"/>
    <w:rsid w:val="005467A0"/>
    <w:rsid w:val="00561A0B"/>
    <w:rsid w:val="00565BF4"/>
    <w:rsid w:val="0057696D"/>
    <w:rsid w:val="00583C7E"/>
    <w:rsid w:val="00587A10"/>
    <w:rsid w:val="00590B39"/>
    <w:rsid w:val="005950BD"/>
    <w:rsid w:val="00595CED"/>
    <w:rsid w:val="00596BB5"/>
    <w:rsid w:val="005A1046"/>
    <w:rsid w:val="005B78B1"/>
    <w:rsid w:val="005C16CB"/>
    <w:rsid w:val="005D275C"/>
    <w:rsid w:val="005D3DCB"/>
    <w:rsid w:val="005D4B54"/>
    <w:rsid w:val="005D5987"/>
    <w:rsid w:val="005D673C"/>
    <w:rsid w:val="005D6ABC"/>
    <w:rsid w:val="005D6E9A"/>
    <w:rsid w:val="005D7855"/>
    <w:rsid w:val="005E3186"/>
    <w:rsid w:val="0060065F"/>
    <w:rsid w:val="00604D5C"/>
    <w:rsid w:val="00614537"/>
    <w:rsid w:val="00621596"/>
    <w:rsid w:val="00630F3B"/>
    <w:rsid w:val="00640B6F"/>
    <w:rsid w:val="0064787D"/>
    <w:rsid w:val="006569A5"/>
    <w:rsid w:val="00666BA9"/>
    <w:rsid w:val="0067238F"/>
    <w:rsid w:val="00675C8F"/>
    <w:rsid w:val="00690F96"/>
    <w:rsid w:val="006B157F"/>
    <w:rsid w:val="006B7BAE"/>
    <w:rsid w:val="006C7540"/>
    <w:rsid w:val="006D0E54"/>
    <w:rsid w:val="006D3B51"/>
    <w:rsid w:val="006D658F"/>
    <w:rsid w:val="006E5AE1"/>
    <w:rsid w:val="006E7557"/>
    <w:rsid w:val="006F098A"/>
    <w:rsid w:val="006F3B25"/>
    <w:rsid w:val="006F3FF3"/>
    <w:rsid w:val="006F5496"/>
    <w:rsid w:val="006F7DA5"/>
    <w:rsid w:val="007020B4"/>
    <w:rsid w:val="0070621E"/>
    <w:rsid w:val="00716121"/>
    <w:rsid w:val="0073567E"/>
    <w:rsid w:val="00737785"/>
    <w:rsid w:val="0074146B"/>
    <w:rsid w:val="00741DC3"/>
    <w:rsid w:val="00743885"/>
    <w:rsid w:val="007537B6"/>
    <w:rsid w:val="00755C26"/>
    <w:rsid w:val="00763C9C"/>
    <w:rsid w:val="007701DC"/>
    <w:rsid w:val="00771223"/>
    <w:rsid w:val="00773675"/>
    <w:rsid w:val="00773E2F"/>
    <w:rsid w:val="007779F0"/>
    <w:rsid w:val="00783E51"/>
    <w:rsid w:val="00790BD0"/>
    <w:rsid w:val="007A2A4A"/>
    <w:rsid w:val="007A5576"/>
    <w:rsid w:val="007B57C2"/>
    <w:rsid w:val="007C6666"/>
    <w:rsid w:val="007C7A9B"/>
    <w:rsid w:val="007D018B"/>
    <w:rsid w:val="007D632B"/>
    <w:rsid w:val="007F501F"/>
    <w:rsid w:val="008029BC"/>
    <w:rsid w:val="00804973"/>
    <w:rsid w:val="00811A36"/>
    <w:rsid w:val="00816212"/>
    <w:rsid w:val="00823C3D"/>
    <w:rsid w:val="00827ACF"/>
    <w:rsid w:val="00830F54"/>
    <w:rsid w:val="0083442C"/>
    <w:rsid w:val="00841441"/>
    <w:rsid w:val="00842721"/>
    <w:rsid w:val="00842747"/>
    <w:rsid w:val="008526DE"/>
    <w:rsid w:val="008548D0"/>
    <w:rsid w:val="00856202"/>
    <w:rsid w:val="00861158"/>
    <w:rsid w:val="00864794"/>
    <w:rsid w:val="008670BD"/>
    <w:rsid w:val="008709CA"/>
    <w:rsid w:val="00875D9A"/>
    <w:rsid w:val="00881F9F"/>
    <w:rsid w:val="00884664"/>
    <w:rsid w:val="00884A03"/>
    <w:rsid w:val="0088597E"/>
    <w:rsid w:val="00897EC3"/>
    <w:rsid w:val="008A24E6"/>
    <w:rsid w:val="008B14AA"/>
    <w:rsid w:val="008B2CA2"/>
    <w:rsid w:val="008B4AB1"/>
    <w:rsid w:val="008D34C8"/>
    <w:rsid w:val="008D4536"/>
    <w:rsid w:val="008E0AFD"/>
    <w:rsid w:val="008E2BFB"/>
    <w:rsid w:val="008F1150"/>
    <w:rsid w:val="008F33FA"/>
    <w:rsid w:val="008F4FA3"/>
    <w:rsid w:val="008F5636"/>
    <w:rsid w:val="00921C8E"/>
    <w:rsid w:val="009350AE"/>
    <w:rsid w:val="00935363"/>
    <w:rsid w:val="00941CCD"/>
    <w:rsid w:val="009472CA"/>
    <w:rsid w:val="00950A27"/>
    <w:rsid w:val="00952B76"/>
    <w:rsid w:val="00954D87"/>
    <w:rsid w:val="00956C79"/>
    <w:rsid w:val="00970B9C"/>
    <w:rsid w:val="009727B0"/>
    <w:rsid w:val="00973293"/>
    <w:rsid w:val="00976205"/>
    <w:rsid w:val="00984A57"/>
    <w:rsid w:val="00992514"/>
    <w:rsid w:val="009A21F4"/>
    <w:rsid w:val="009A69B7"/>
    <w:rsid w:val="009B184F"/>
    <w:rsid w:val="009B4BD5"/>
    <w:rsid w:val="009C57C4"/>
    <w:rsid w:val="009E1CA0"/>
    <w:rsid w:val="009F3C3D"/>
    <w:rsid w:val="00A01B84"/>
    <w:rsid w:val="00A0236F"/>
    <w:rsid w:val="00A31C34"/>
    <w:rsid w:val="00A36343"/>
    <w:rsid w:val="00A373D4"/>
    <w:rsid w:val="00A40915"/>
    <w:rsid w:val="00A433EE"/>
    <w:rsid w:val="00A435A2"/>
    <w:rsid w:val="00A53602"/>
    <w:rsid w:val="00A537E2"/>
    <w:rsid w:val="00A6158E"/>
    <w:rsid w:val="00A66403"/>
    <w:rsid w:val="00A7294F"/>
    <w:rsid w:val="00A73E78"/>
    <w:rsid w:val="00A74C93"/>
    <w:rsid w:val="00AA4B34"/>
    <w:rsid w:val="00AC1792"/>
    <w:rsid w:val="00AC406E"/>
    <w:rsid w:val="00AE28BD"/>
    <w:rsid w:val="00AE723D"/>
    <w:rsid w:val="00AF0D80"/>
    <w:rsid w:val="00B11B76"/>
    <w:rsid w:val="00B155AF"/>
    <w:rsid w:val="00B33B50"/>
    <w:rsid w:val="00B65BA3"/>
    <w:rsid w:val="00B73BE8"/>
    <w:rsid w:val="00B75BEA"/>
    <w:rsid w:val="00B76568"/>
    <w:rsid w:val="00B8027A"/>
    <w:rsid w:val="00B82633"/>
    <w:rsid w:val="00B860AC"/>
    <w:rsid w:val="00B908AC"/>
    <w:rsid w:val="00B9539B"/>
    <w:rsid w:val="00BA62A4"/>
    <w:rsid w:val="00BB5870"/>
    <w:rsid w:val="00BC2B2F"/>
    <w:rsid w:val="00BC53BD"/>
    <w:rsid w:val="00BD3F92"/>
    <w:rsid w:val="00BD6E43"/>
    <w:rsid w:val="00BD7FB2"/>
    <w:rsid w:val="00BE1C49"/>
    <w:rsid w:val="00BE4691"/>
    <w:rsid w:val="00BE563B"/>
    <w:rsid w:val="00BE59C7"/>
    <w:rsid w:val="00BE6D7E"/>
    <w:rsid w:val="00BF0F81"/>
    <w:rsid w:val="00BF3A08"/>
    <w:rsid w:val="00BF4162"/>
    <w:rsid w:val="00BF7E6C"/>
    <w:rsid w:val="00C01AC2"/>
    <w:rsid w:val="00C03B65"/>
    <w:rsid w:val="00C0768E"/>
    <w:rsid w:val="00C15453"/>
    <w:rsid w:val="00C1572D"/>
    <w:rsid w:val="00C26DE3"/>
    <w:rsid w:val="00C3195E"/>
    <w:rsid w:val="00C329BC"/>
    <w:rsid w:val="00C42C95"/>
    <w:rsid w:val="00C55A89"/>
    <w:rsid w:val="00C566B2"/>
    <w:rsid w:val="00C60424"/>
    <w:rsid w:val="00C63690"/>
    <w:rsid w:val="00C65864"/>
    <w:rsid w:val="00C8555D"/>
    <w:rsid w:val="00C95DB8"/>
    <w:rsid w:val="00CB55A7"/>
    <w:rsid w:val="00CD3ECF"/>
    <w:rsid w:val="00CD4BCC"/>
    <w:rsid w:val="00CD6C80"/>
    <w:rsid w:val="00CE695E"/>
    <w:rsid w:val="00CF1555"/>
    <w:rsid w:val="00CF4278"/>
    <w:rsid w:val="00D046E7"/>
    <w:rsid w:val="00D05C42"/>
    <w:rsid w:val="00D07D87"/>
    <w:rsid w:val="00D13A08"/>
    <w:rsid w:val="00D21019"/>
    <w:rsid w:val="00D23C0A"/>
    <w:rsid w:val="00D3566A"/>
    <w:rsid w:val="00D37FDD"/>
    <w:rsid w:val="00D422F4"/>
    <w:rsid w:val="00D518C1"/>
    <w:rsid w:val="00D61320"/>
    <w:rsid w:val="00D65AEE"/>
    <w:rsid w:val="00D70290"/>
    <w:rsid w:val="00D71718"/>
    <w:rsid w:val="00D86F4D"/>
    <w:rsid w:val="00D979FF"/>
    <w:rsid w:val="00DA1B6C"/>
    <w:rsid w:val="00DA5E18"/>
    <w:rsid w:val="00DB1196"/>
    <w:rsid w:val="00DB11A5"/>
    <w:rsid w:val="00DB63FD"/>
    <w:rsid w:val="00DF1E7C"/>
    <w:rsid w:val="00E00C59"/>
    <w:rsid w:val="00E22A6C"/>
    <w:rsid w:val="00E26B4F"/>
    <w:rsid w:val="00E41F34"/>
    <w:rsid w:val="00E43BDA"/>
    <w:rsid w:val="00E57E07"/>
    <w:rsid w:val="00E63838"/>
    <w:rsid w:val="00E73B87"/>
    <w:rsid w:val="00E91D92"/>
    <w:rsid w:val="00EA108F"/>
    <w:rsid w:val="00EA5AC6"/>
    <w:rsid w:val="00EB1074"/>
    <w:rsid w:val="00EC1A7C"/>
    <w:rsid w:val="00EC3904"/>
    <w:rsid w:val="00EC4EB3"/>
    <w:rsid w:val="00EC623B"/>
    <w:rsid w:val="00ED1C5D"/>
    <w:rsid w:val="00ED4240"/>
    <w:rsid w:val="00ED4CF7"/>
    <w:rsid w:val="00EE759B"/>
    <w:rsid w:val="00EF20AE"/>
    <w:rsid w:val="00EF3B27"/>
    <w:rsid w:val="00F0287F"/>
    <w:rsid w:val="00F14D1A"/>
    <w:rsid w:val="00F15DB5"/>
    <w:rsid w:val="00F21908"/>
    <w:rsid w:val="00F32926"/>
    <w:rsid w:val="00F3356D"/>
    <w:rsid w:val="00F3458C"/>
    <w:rsid w:val="00F36DA4"/>
    <w:rsid w:val="00F511F9"/>
    <w:rsid w:val="00F6325E"/>
    <w:rsid w:val="00F6381D"/>
    <w:rsid w:val="00F65A35"/>
    <w:rsid w:val="00F66601"/>
    <w:rsid w:val="00F67B74"/>
    <w:rsid w:val="00F70215"/>
    <w:rsid w:val="00F7724E"/>
    <w:rsid w:val="00F778AB"/>
    <w:rsid w:val="00F817A6"/>
    <w:rsid w:val="00F82004"/>
    <w:rsid w:val="00F82148"/>
    <w:rsid w:val="00F84213"/>
    <w:rsid w:val="00F852B6"/>
    <w:rsid w:val="00F85BBD"/>
    <w:rsid w:val="00F91AB6"/>
    <w:rsid w:val="00F9784B"/>
    <w:rsid w:val="00FA21FA"/>
    <w:rsid w:val="00FC0C72"/>
    <w:rsid w:val="00FC45DB"/>
    <w:rsid w:val="00FD406A"/>
    <w:rsid w:val="00FD4DD8"/>
    <w:rsid w:val="00FD62E3"/>
    <w:rsid w:val="00FD6ADA"/>
    <w:rsid w:val="00FE0547"/>
    <w:rsid w:val="00FE2072"/>
    <w:rsid w:val="00FE652C"/>
    <w:rsid w:val="00FF1A8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5290A0"/>
  <w15:chartTrackingRefBased/>
  <w15:docId w15:val="{FEBCCE91-A82A-499E-98AD-49ABECD72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ED4240"/>
    <w:pPr>
      <w:spacing w:after="0"/>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aliases w:val="Snappetopmaak"/>
    <w:uiPriority w:val="1"/>
    <w:qFormat/>
    <w:rsid w:val="003807B9"/>
    <w:pPr>
      <w:spacing w:after="0" w:line="240" w:lineRule="auto"/>
    </w:pPr>
  </w:style>
  <w:style w:type="table" w:styleId="Tabelraster">
    <w:name w:val="Table Grid"/>
    <w:basedOn w:val="Standaardtabel"/>
    <w:uiPriority w:val="39"/>
    <w:rsid w:val="00565B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alweb">
    <w:name w:val="Normal (Web)"/>
    <w:basedOn w:val="Standaard"/>
    <w:uiPriority w:val="99"/>
    <w:semiHidden/>
    <w:unhideWhenUsed/>
    <w:rsid w:val="00331BD4"/>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paragraph" w:styleId="Koptekst">
    <w:name w:val="header"/>
    <w:basedOn w:val="Standaard"/>
    <w:link w:val="KoptekstChar"/>
    <w:uiPriority w:val="99"/>
    <w:unhideWhenUsed/>
    <w:rsid w:val="00614537"/>
    <w:pPr>
      <w:tabs>
        <w:tab w:val="center" w:pos="4536"/>
        <w:tab w:val="right" w:pos="9072"/>
      </w:tabs>
      <w:spacing w:line="240" w:lineRule="auto"/>
    </w:pPr>
  </w:style>
  <w:style w:type="character" w:customStyle="1" w:styleId="KoptekstChar">
    <w:name w:val="Koptekst Char"/>
    <w:basedOn w:val="Standaardalinea-lettertype"/>
    <w:link w:val="Koptekst"/>
    <w:uiPriority w:val="99"/>
    <w:rsid w:val="00614537"/>
  </w:style>
  <w:style w:type="paragraph" w:styleId="Voettekst">
    <w:name w:val="footer"/>
    <w:basedOn w:val="Standaard"/>
    <w:link w:val="VoettekstChar"/>
    <w:uiPriority w:val="99"/>
    <w:unhideWhenUsed/>
    <w:rsid w:val="00614537"/>
    <w:pPr>
      <w:tabs>
        <w:tab w:val="center" w:pos="4536"/>
        <w:tab w:val="right" w:pos="9072"/>
      </w:tabs>
      <w:spacing w:line="240" w:lineRule="auto"/>
    </w:pPr>
  </w:style>
  <w:style w:type="character" w:customStyle="1" w:styleId="VoettekstChar">
    <w:name w:val="Voettekst Char"/>
    <w:basedOn w:val="Standaardalinea-lettertype"/>
    <w:link w:val="Voettekst"/>
    <w:uiPriority w:val="99"/>
    <w:rsid w:val="00614537"/>
  </w:style>
  <w:style w:type="paragraph" w:styleId="Lijstalinea">
    <w:name w:val="List Paragraph"/>
    <w:basedOn w:val="Standaard"/>
    <w:uiPriority w:val="34"/>
    <w:qFormat/>
    <w:rsid w:val="00422DFA"/>
    <w:pPr>
      <w:ind w:left="720"/>
      <w:contextualSpacing/>
    </w:pPr>
  </w:style>
  <w:style w:type="character" w:styleId="Verwijzingopmerking">
    <w:name w:val="annotation reference"/>
    <w:basedOn w:val="Standaardalinea-lettertype"/>
    <w:uiPriority w:val="99"/>
    <w:semiHidden/>
    <w:unhideWhenUsed/>
    <w:rsid w:val="00366682"/>
    <w:rPr>
      <w:sz w:val="16"/>
      <w:szCs w:val="16"/>
    </w:rPr>
  </w:style>
  <w:style w:type="paragraph" w:styleId="Tekstopmerking">
    <w:name w:val="annotation text"/>
    <w:basedOn w:val="Standaard"/>
    <w:link w:val="TekstopmerkingChar"/>
    <w:uiPriority w:val="99"/>
    <w:unhideWhenUsed/>
    <w:rsid w:val="00366682"/>
    <w:pPr>
      <w:spacing w:line="240" w:lineRule="auto"/>
    </w:pPr>
    <w:rPr>
      <w:sz w:val="20"/>
      <w:szCs w:val="20"/>
    </w:rPr>
  </w:style>
  <w:style w:type="character" w:customStyle="1" w:styleId="TekstopmerkingChar">
    <w:name w:val="Tekst opmerking Char"/>
    <w:basedOn w:val="Standaardalinea-lettertype"/>
    <w:link w:val="Tekstopmerking"/>
    <w:uiPriority w:val="99"/>
    <w:rsid w:val="00366682"/>
    <w:rPr>
      <w:sz w:val="20"/>
      <w:szCs w:val="20"/>
    </w:rPr>
  </w:style>
  <w:style w:type="paragraph" w:styleId="Onderwerpvanopmerking">
    <w:name w:val="annotation subject"/>
    <w:basedOn w:val="Tekstopmerking"/>
    <w:next w:val="Tekstopmerking"/>
    <w:link w:val="OnderwerpvanopmerkingChar"/>
    <w:uiPriority w:val="99"/>
    <w:semiHidden/>
    <w:unhideWhenUsed/>
    <w:rsid w:val="00366682"/>
    <w:rPr>
      <w:b/>
      <w:bCs/>
    </w:rPr>
  </w:style>
  <w:style w:type="character" w:customStyle="1" w:styleId="OnderwerpvanopmerkingChar">
    <w:name w:val="Onderwerp van opmerking Char"/>
    <w:basedOn w:val="TekstopmerkingChar"/>
    <w:link w:val="Onderwerpvanopmerking"/>
    <w:uiPriority w:val="99"/>
    <w:semiHidden/>
    <w:rsid w:val="00366682"/>
    <w:rPr>
      <w:b/>
      <w:bCs/>
      <w:sz w:val="20"/>
      <w:szCs w:val="20"/>
    </w:rPr>
  </w:style>
  <w:style w:type="paragraph" w:styleId="Revisie">
    <w:name w:val="Revision"/>
    <w:hidden/>
    <w:uiPriority w:val="99"/>
    <w:semiHidden/>
    <w:rsid w:val="00531E9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2839609">
      <w:bodyDiv w:val="1"/>
      <w:marLeft w:val="0"/>
      <w:marRight w:val="0"/>
      <w:marTop w:val="0"/>
      <w:marBottom w:val="0"/>
      <w:divBdr>
        <w:top w:val="none" w:sz="0" w:space="0" w:color="auto"/>
        <w:left w:val="none" w:sz="0" w:space="0" w:color="auto"/>
        <w:bottom w:val="none" w:sz="0" w:space="0" w:color="auto"/>
        <w:right w:val="none" w:sz="0" w:space="0" w:color="auto"/>
      </w:divBdr>
    </w:div>
    <w:div w:id="2091854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image" Target="media/image6.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Snappet witte achtergrond">
  <a:themeElements>
    <a:clrScheme name="Snappet Colors">
      <a:dk1>
        <a:srgbClr val="34A3D7"/>
      </a:dk1>
      <a:lt1>
        <a:srgbClr val="FFFFFF"/>
      </a:lt1>
      <a:dk2>
        <a:srgbClr val="333333"/>
      </a:dk2>
      <a:lt2>
        <a:srgbClr val="FFFFFF"/>
      </a:lt2>
      <a:accent1>
        <a:srgbClr val="34A3D7"/>
      </a:accent1>
      <a:accent2>
        <a:srgbClr val="C32451"/>
      </a:accent2>
      <a:accent3>
        <a:srgbClr val="E95F15"/>
      </a:accent3>
      <a:accent4>
        <a:srgbClr val="F6CF19"/>
      </a:accent4>
      <a:accent5>
        <a:srgbClr val="949494"/>
      </a:accent5>
      <a:accent6>
        <a:srgbClr val="C2C2C2"/>
      </a:accent6>
      <a:hlink>
        <a:srgbClr val="34A3D7"/>
      </a:hlink>
      <a:folHlink>
        <a:srgbClr val="73BEE4"/>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txDef>
      <a:spPr>
        <a:noFill/>
      </a:spPr>
      <a:bodyPr wrap="square" lIns="0" rIns="0" rtlCol="0" anchor="ctr" anchorCtr="1">
        <a:noAutofit/>
      </a:bodyPr>
      <a:lstStyle>
        <a:defPPr marL="0" marR="0" indent="0" algn="ctr" defTabSz="576209" rtl="0" eaLnBrk="1" fontAlgn="auto" latinLnBrk="0" hangingPunct="1">
          <a:lnSpc>
            <a:spcPct val="90000"/>
          </a:lnSpc>
          <a:spcBef>
            <a:spcPts val="0"/>
          </a:spcBef>
          <a:spcAft>
            <a:spcPts val="0"/>
          </a:spcAft>
          <a:buClrTx/>
          <a:buSzTx/>
          <a:buFontTx/>
          <a:buNone/>
          <a:tabLst/>
          <a:defRPr kumimoji="0" sz="8000" b="0" i="0" u="none" strike="noStrike" kern="1200" cap="none" spc="0" normalizeH="0" baseline="0" noProof="0" dirty="0" smtClean="0">
            <a:ln>
              <a:noFill/>
            </a:ln>
            <a:solidFill>
              <a:srgbClr val="333333"/>
            </a:solidFill>
            <a:effectLst/>
            <a:uLnTx/>
            <a:uFillTx/>
            <a:latin typeface="ABeZeh"/>
            <a:ea typeface="+mn-ea"/>
            <a:cs typeface="ABeZeh"/>
          </a:defRPr>
        </a:defPPr>
      </a:lstStyle>
    </a:txDef>
  </a:objectDefaults>
  <a:extraClrSchemeLst/>
  <a:extLst>
    <a:ext uri="{05A4C25C-085E-4340-85A3-A5531E510DB2}">
      <thm15:themeFamily xmlns:thm15="http://schemas.microsoft.com/office/thememl/2012/main" name="Snappet witte achtergrond" id="{A985790B-0109-4751-B31E-91A2F35B2906}" vid="{24111D03-C76C-436A-B872-5D4ADFCA8715}"/>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B24DCD78F2622468C55ACC7F042576C" ma:contentTypeVersion="20" ma:contentTypeDescription="Een nieuw document maken." ma:contentTypeScope="" ma:versionID="97194bf742e29d94a6e6621d98e874bd">
  <xsd:schema xmlns:xsd="http://www.w3.org/2001/XMLSchema" xmlns:xs="http://www.w3.org/2001/XMLSchema" xmlns:p="http://schemas.microsoft.com/office/2006/metadata/properties" xmlns:ns2="e0306efc-0df8-42c4-971f-87ddb5f66f8e" xmlns:ns3="be4be23b-1f12-4b11-8cb9-ce27327282d8" targetNamespace="http://schemas.microsoft.com/office/2006/metadata/properties" ma:root="true" ma:fieldsID="a5571b8314126e0d82329735b2d15ef9" ns2:_="" ns3:_="">
    <xsd:import namespace="e0306efc-0df8-42c4-971f-87ddb5f66f8e"/>
    <xsd:import namespace="be4be23b-1f12-4b11-8cb9-ce27327282d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TaxCatchAll" minOccurs="0"/>
                <xsd:element ref="ns2:MediaServiceDateTaken" minOccurs="0"/>
                <xsd:element ref="ns2:MediaServiceGenerationTime" minOccurs="0"/>
                <xsd:element ref="ns2:MediaServiceEventHashCode" minOccurs="0"/>
                <xsd:element ref="ns2:lcf76f155ced4ddcb4097134ff3c332f" minOccurs="0"/>
                <xsd:element ref="ns2:MediaServiceOCR"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306efc-0df8-42c4-971f-87ddb5f66f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Afbeeldingtags" ma:readOnly="false" ma:fieldId="{5cf76f15-5ced-4ddc-b409-7134ff3c332f}" ma:taxonomyMulti="true" ma:sspId="24c5036f-2e3b-404d-80b7-6eb4f916b1bd"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e4be23b-1f12-4b11-8cb9-ce27327282d8"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TaxCatchAll" ma:index="12" nillable="true" ma:displayName="Taxonomy Catch All Column" ma:hidden="true" ma:list="{60cb7ad4-818c-422e-aa45-dd8e60ea069c}" ma:internalName="TaxCatchAll" ma:showField="CatchAllData" ma:web="be4be23b-1f12-4b11-8cb9-ce27327282d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e4be23b-1f12-4b11-8cb9-ce27327282d8" xsi:nil="true"/>
    <lcf76f155ced4ddcb4097134ff3c332f xmlns="e0306efc-0df8-42c4-971f-87ddb5f66f8e">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E194CA4-B87A-43B4-8F97-83FB23E476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306efc-0df8-42c4-971f-87ddb5f66f8e"/>
    <ds:schemaRef ds:uri="be4be23b-1f12-4b11-8cb9-ce27327282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31BBE20-56C0-4E82-B74A-9050F25EF3A0}">
  <ds:schemaRefs>
    <ds:schemaRef ds:uri="http://schemas.microsoft.com/office/2006/metadata/properties"/>
    <ds:schemaRef ds:uri="http://schemas.microsoft.com/office/infopath/2007/PartnerControls"/>
    <ds:schemaRef ds:uri="be4be23b-1f12-4b11-8cb9-ce27327282d8"/>
    <ds:schemaRef ds:uri="e0306efc-0df8-42c4-971f-87ddb5f66f8e"/>
  </ds:schemaRefs>
</ds:datastoreItem>
</file>

<file path=customXml/itemProps3.xml><?xml version="1.0" encoding="utf-8"?>
<ds:datastoreItem xmlns:ds="http://schemas.openxmlformats.org/officeDocument/2006/customXml" ds:itemID="{1A28BF41-C262-403D-9FD7-DEFD04CE029F}">
  <ds:schemaRefs>
    <ds:schemaRef ds:uri="http://schemas.openxmlformats.org/officeDocument/2006/bibliography"/>
  </ds:schemaRefs>
</ds:datastoreItem>
</file>

<file path=customXml/itemProps4.xml><?xml version="1.0" encoding="utf-8"?>
<ds:datastoreItem xmlns:ds="http://schemas.openxmlformats.org/officeDocument/2006/customXml" ds:itemID="{624332BD-70D9-41F1-9B3F-99C5D063063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8</Pages>
  <Words>619</Words>
  <Characters>3407</Characters>
  <Application>Microsoft Office Word</Application>
  <DocSecurity>0</DocSecurity>
  <Lines>28</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4018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Lieke Kodde</dc:creator>
  <cp:keywords/>
  <dc:description/>
  <cp:lastModifiedBy>Maaike Mees</cp:lastModifiedBy>
  <cp:revision>72</cp:revision>
  <dcterms:created xsi:type="dcterms:W3CDTF">2023-09-12T17:41:00Z</dcterms:created>
  <dcterms:modified xsi:type="dcterms:W3CDTF">2024-02-21T15:32:00Z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0x0101008B24DCD78F2622468C55ACC7F042576C</vt:lpwstr>
  </property>
  <property fmtid="{D5CDD505-2E9C-101B-9397-08002B2CF9AE}" pid="3" name="MediaServiceImageTags">
    <vt:lpwstr/>
  </property>
</Properties>
</file>